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90" w:rsidRDefault="00462790" w:rsidP="00462790">
      <w:pPr>
        <w:tabs>
          <w:tab w:val="left" w:pos="8810"/>
        </w:tabs>
        <w:jc w:val="center"/>
        <w:rPr>
          <w:rFonts w:asciiTheme="minorHAnsi" w:hAnsiTheme="minorHAnsi" w:cstheme="minorHAnsi"/>
          <w:b/>
          <w:color w:val="000000"/>
        </w:rPr>
      </w:pPr>
      <w:r w:rsidRPr="00AF5D73">
        <w:rPr>
          <w:rFonts w:asciiTheme="minorHAnsi" w:hAnsiTheme="minorHAnsi" w:cstheme="minorHAnsi"/>
          <w:b/>
          <w:color w:val="000000"/>
        </w:rPr>
        <w:t>20</w:t>
      </w:r>
      <w:r w:rsidR="009923CF">
        <w:rPr>
          <w:rFonts w:asciiTheme="minorHAnsi" w:hAnsiTheme="minorHAnsi" w:cstheme="minorHAnsi"/>
          <w:b/>
          <w:color w:val="000000"/>
        </w:rPr>
        <w:t>2</w:t>
      </w:r>
      <w:r w:rsidR="00AD5825">
        <w:rPr>
          <w:rFonts w:asciiTheme="minorHAnsi" w:hAnsiTheme="minorHAnsi" w:cstheme="minorHAnsi"/>
          <w:b/>
          <w:color w:val="000000"/>
        </w:rPr>
        <w:t>3 - 2024</w:t>
      </w:r>
      <w:r w:rsidRPr="00AF5D73">
        <w:rPr>
          <w:rFonts w:asciiTheme="minorHAnsi" w:hAnsiTheme="minorHAnsi" w:cstheme="minorHAnsi"/>
          <w:b/>
          <w:color w:val="000000"/>
        </w:rPr>
        <w:t xml:space="preserve">  EĞİTİM ÖĞRETİM YILI </w:t>
      </w:r>
      <w:proofErr w:type="gramStart"/>
      <w:r w:rsidRPr="00AF5D73">
        <w:rPr>
          <w:rFonts w:asciiTheme="minorHAnsi" w:hAnsiTheme="minorHAnsi" w:cstheme="minorHAnsi"/>
          <w:b/>
          <w:color w:val="000000"/>
        </w:rPr>
        <w:t>…………</w:t>
      </w:r>
      <w:r>
        <w:rPr>
          <w:rFonts w:asciiTheme="minorHAnsi" w:hAnsiTheme="minorHAnsi" w:cstheme="minorHAnsi"/>
          <w:b/>
          <w:color w:val="000000"/>
        </w:rPr>
        <w:t>………………………</w:t>
      </w:r>
      <w:r w:rsidRPr="00AF5D73">
        <w:rPr>
          <w:rFonts w:asciiTheme="minorHAnsi" w:hAnsiTheme="minorHAnsi" w:cstheme="minorHAnsi"/>
          <w:b/>
          <w:color w:val="000000"/>
        </w:rPr>
        <w:t>……………………………</w:t>
      </w:r>
      <w:proofErr w:type="gramEnd"/>
      <w:r w:rsidRPr="00AF5D73">
        <w:rPr>
          <w:rFonts w:asciiTheme="minorHAnsi" w:hAnsiTheme="minorHAnsi" w:cstheme="minorHAnsi"/>
          <w:b/>
          <w:color w:val="000000"/>
        </w:rPr>
        <w:t xml:space="preserve"> </w:t>
      </w:r>
      <w:r w:rsidR="005D07FF">
        <w:rPr>
          <w:rFonts w:asciiTheme="minorHAnsi" w:hAnsiTheme="minorHAnsi" w:cstheme="minorHAnsi"/>
          <w:b/>
          <w:color w:val="000000"/>
        </w:rPr>
        <w:t>FEN</w:t>
      </w:r>
      <w:r w:rsidRPr="00AF5D73">
        <w:rPr>
          <w:rFonts w:asciiTheme="minorHAnsi" w:hAnsiTheme="minorHAnsi" w:cstheme="minorHAnsi"/>
          <w:b/>
          <w:color w:val="000000"/>
        </w:rPr>
        <w:t xml:space="preserve"> LİSESİ 11. SINIF KİMYA DERSİ ÜNİTELENDİRİLMİŞ YILLIK PLANI</w:t>
      </w:r>
    </w:p>
    <w:p w:rsidR="00462790" w:rsidRPr="00462790" w:rsidRDefault="00462790" w:rsidP="00462790">
      <w:pPr>
        <w:tabs>
          <w:tab w:val="left" w:pos="8810"/>
        </w:tabs>
        <w:jc w:val="center"/>
        <w:rPr>
          <w:rFonts w:asciiTheme="minorHAnsi" w:hAnsiTheme="minorHAnsi" w:cstheme="minorHAnsi"/>
          <w:b/>
          <w:color w:val="000000"/>
          <w:sz w:val="20"/>
        </w:rPr>
      </w:pPr>
    </w:p>
    <w:p w:rsidR="00462790" w:rsidRDefault="00462790" w:rsidP="00462790">
      <w:pPr>
        <w:tabs>
          <w:tab w:val="left" w:pos="88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11.SINIF KAZANIM SAYISI VE SÜRE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493"/>
        <w:gridCol w:w="3145"/>
        <w:gridCol w:w="3009"/>
      </w:tblGrid>
      <w:tr w:rsidR="00462790" w:rsidTr="003E35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ÜNİTE 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ÜNİTE ADI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KAZANIM SAYISI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SÜRE / DERS SAATİ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ORAN (%)</w:t>
            </w:r>
          </w:p>
        </w:tc>
      </w:tr>
      <w:tr w:rsidR="00462790" w:rsidTr="003E35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90" w:rsidRPr="00AF5D73" w:rsidRDefault="00462790" w:rsidP="003E355D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AF5D73">
              <w:rPr>
                <w:rFonts w:asciiTheme="minorHAnsi" w:hAnsiTheme="minorHAnsi" w:cstheme="minorHAnsi"/>
                <w:b/>
                <w:sz w:val="22"/>
              </w:rPr>
              <w:t xml:space="preserve">MODERN ATOM TEORİSİ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  <w:tr w:rsidR="00462790" w:rsidTr="003E35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90" w:rsidRPr="004E775B" w:rsidRDefault="00462790" w:rsidP="003E355D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AF5D73">
              <w:rPr>
                <w:rFonts w:asciiTheme="minorHAnsi" w:hAnsiTheme="minorHAnsi" w:cstheme="minorHAnsi"/>
                <w:b/>
                <w:sz w:val="22"/>
              </w:rPr>
              <w:t xml:space="preserve">GAZLAR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462790" w:rsidTr="003E35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90" w:rsidRPr="004E775B" w:rsidRDefault="00462790" w:rsidP="003E355D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F5D73">
              <w:rPr>
                <w:rFonts w:asciiTheme="minorHAnsi" w:hAnsiTheme="minorHAnsi" w:cstheme="minorHAnsi"/>
                <w:b/>
                <w:sz w:val="22"/>
              </w:rPr>
              <w:t xml:space="preserve">SIVI ÇÖZELTİLER VE ÇÖZÜNÜRLÜK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  <w:tr w:rsidR="00462790" w:rsidTr="003E35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90" w:rsidRPr="004E775B" w:rsidRDefault="00462790" w:rsidP="003E355D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F5D73">
              <w:rPr>
                <w:rFonts w:asciiTheme="minorHAnsi" w:hAnsiTheme="minorHAnsi" w:cstheme="minorHAnsi"/>
                <w:b/>
                <w:sz w:val="22"/>
              </w:rPr>
              <w:t xml:space="preserve">KİMYASAL TEPKİMELERDE ENERJİ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462790" w:rsidTr="003E35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90" w:rsidRPr="004E775B" w:rsidRDefault="00462790" w:rsidP="003E355D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F5D73">
              <w:rPr>
                <w:rFonts w:asciiTheme="minorHAnsi" w:hAnsiTheme="minorHAnsi" w:cstheme="minorHAnsi"/>
                <w:b/>
                <w:sz w:val="22"/>
              </w:rPr>
              <w:t xml:space="preserve">KİMYASAL TEPKİMELERDE HIZ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462790" w:rsidTr="003E35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90" w:rsidRPr="004E775B" w:rsidRDefault="00462790" w:rsidP="003E355D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F5D73">
              <w:rPr>
                <w:rFonts w:asciiTheme="minorHAnsi" w:hAnsiTheme="minorHAnsi" w:cstheme="minorHAnsi"/>
                <w:b/>
                <w:sz w:val="22"/>
              </w:rPr>
              <w:t xml:space="preserve">KİMYASAL TEPKİMELERDE DENGE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0" w:rsidRPr="004E775B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22</w:t>
            </w:r>
          </w:p>
        </w:tc>
      </w:tr>
      <w:tr w:rsidR="00462790" w:rsidTr="003E355D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2790" w:rsidRDefault="00462790" w:rsidP="003E355D">
            <w:pPr>
              <w:tabs>
                <w:tab w:val="left" w:pos="8810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TOPLAM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35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144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62790" w:rsidRDefault="00462790" w:rsidP="003E355D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  <w:t>100</w:t>
            </w:r>
          </w:p>
        </w:tc>
      </w:tr>
    </w:tbl>
    <w:p w:rsidR="00462790" w:rsidRDefault="00462790" w:rsidP="00462790">
      <w:pPr>
        <w:tabs>
          <w:tab w:val="left" w:pos="8810"/>
        </w:tabs>
        <w:jc w:val="center"/>
        <w:rPr>
          <w:rFonts w:ascii="Arial" w:hAnsi="Arial" w:cs="Arial"/>
          <w:b/>
          <w:color w:val="000000"/>
        </w:rPr>
      </w:pPr>
    </w:p>
    <w:tbl>
      <w:tblPr>
        <w:tblStyle w:val="TabloKlavuzu"/>
        <w:tblW w:w="15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4"/>
        <w:gridCol w:w="549"/>
        <w:gridCol w:w="425"/>
        <w:gridCol w:w="1276"/>
        <w:gridCol w:w="8505"/>
        <w:gridCol w:w="1204"/>
        <w:gridCol w:w="71"/>
        <w:gridCol w:w="1134"/>
        <w:gridCol w:w="1134"/>
        <w:gridCol w:w="1129"/>
      </w:tblGrid>
      <w:tr w:rsidR="00462790" w:rsidTr="008F761B">
        <w:trPr>
          <w:cantSplit/>
          <w:trHeight w:val="599"/>
        </w:trPr>
        <w:tc>
          <w:tcPr>
            <w:tcW w:w="444" w:type="dxa"/>
            <w:shd w:val="clear" w:color="auto" w:fill="DEEAF6" w:themeFill="accent1" w:themeFillTint="33"/>
            <w:textDirection w:val="btLr"/>
            <w:vAlign w:val="center"/>
          </w:tcPr>
          <w:p w:rsidR="00462790" w:rsidRPr="00462790" w:rsidRDefault="00462790" w:rsidP="003E355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2790">
              <w:rPr>
                <w:rFonts w:asciiTheme="minorHAnsi" w:hAnsiTheme="minorHAnsi"/>
                <w:b/>
                <w:sz w:val="20"/>
                <w:szCs w:val="20"/>
              </w:rPr>
              <w:t>Ay</w:t>
            </w:r>
          </w:p>
        </w:tc>
        <w:tc>
          <w:tcPr>
            <w:tcW w:w="549" w:type="dxa"/>
            <w:shd w:val="clear" w:color="auto" w:fill="DEEAF6" w:themeFill="accent1" w:themeFillTint="33"/>
            <w:textDirection w:val="btLr"/>
            <w:vAlign w:val="center"/>
          </w:tcPr>
          <w:p w:rsidR="00462790" w:rsidRPr="00462790" w:rsidRDefault="00462790" w:rsidP="003E355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2790">
              <w:rPr>
                <w:rFonts w:asciiTheme="minorHAnsi" w:hAnsiTheme="minorHAnsi"/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shd w:val="clear" w:color="auto" w:fill="DEEAF6" w:themeFill="accent1" w:themeFillTint="33"/>
            <w:textDirection w:val="btLr"/>
            <w:vAlign w:val="center"/>
          </w:tcPr>
          <w:p w:rsidR="00462790" w:rsidRPr="00462790" w:rsidRDefault="00462790" w:rsidP="003E355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2790">
              <w:rPr>
                <w:rFonts w:asciiTheme="minorHAnsi" w:hAnsiTheme="minorHAnsi"/>
                <w:b/>
                <w:sz w:val="20"/>
                <w:szCs w:val="20"/>
              </w:rPr>
              <w:t>D. Saati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62790" w:rsidRPr="00462790" w:rsidRDefault="00462790" w:rsidP="003E35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2790">
              <w:rPr>
                <w:rFonts w:asciiTheme="minorHAnsi" w:hAnsiTheme="minorHAnsi"/>
                <w:b/>
                <w:sz w:val="20"/>
                <w:szCs w:val="20"/>
              </w:rPr>
              <w:t>ALT ÖĞRENME ALANI</w:t>
            </w:r>
          </w:p>
        </w:tc>
        <w:tc>
          <w:tcPr>
            <w:tcW w:w="8505" w:type="dxa"/>
            <w:shd w:val="clear" w:color="auto" w:fill="DEEAF6" w:themeFill="accent1" w:themeFillTint="33"/>
            <w:vAlign w:val="center"/>
          </w:tcPr>
          <w:p w:rsidR="00462790" w:rsidRPr="00462790" w:rsidRDefault="00462790" w:rsidP="003E35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2790">
              <w:rPr>
                <w:rFonts w:asciiTheme="minorHAnsi" w:hAnsiTheme="minorHAnsi"/>
                <w:b/>
                <w:sz w:val="20"/>
                <w:szCs w:val="20"/>
              </w:rPr>
              <w:t>KAZANIMLAR</w:t>
            </w:r>
          </w:p>
        </w:tc>
        <w:tc>
          <w:tcPr>
            <w:tcW w:w="1275" w:type="dxa"/>
            <w:gridSpan w:val="2"/>
            <w:shd w:val="clear" w:color="auto" w:fill="DEEAF6" w:themeFill="accent1" w:themeFillTint="33"/>
            <w:vAlign w:val="center"/>
          </w:tcPr>
          <w:p w:rsidR="00462790" w:rsidRPr="00462790" w:rsidRDefault="00462790" w:rsidP="003E355D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62790">
              <w:rPr>
                <w:rFonts w:asciiTheme="minorHAnsi" w:hAnsiTheme="minorHAnsi"/>
                <w:b/>
                <w:sz w:val="16"/>
                <w:szCs w:val="18"/>
              </w:rPr>
              <w:t>ETKİNLİK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62790" w:rsidRPr="00462790" w:rsidRDefault="00462790" w:rsidP="003E355D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62790">
              <w:rPr>
                <w:rFonts w:asciiTheme="minorHAnsi" w:hAnsiTheme="minorHAnsi" w:cs="Arial"/>
                <w:b/>
                <w:color w:val="000000"/>
                <w:sz w:val="16"/>
                <w:szCs w:val="18"/>
              </w:rPr>
              <w:t>KULLANILAN EĞİTİM TEKNOLOJİLERİ,  ARAÇ VE GEREÇLERİ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62790" w:rsidRPr="00462790" w:rsidRDefault="00462790" w:rsidP="003E355D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62790">
              <w:rPr>
                <w:rFonts w:asciiTheme="minorHAnsi" w:hAnsiTheme="minorHAnsi"/>
                <w:b/>
                <w:sz w:val="16"/>
                <w:szCs w:val="18"/>
              </w:rPr>
              <w:t>ATATURKÇÜLÜK</w:t>
            </w:r>
          </w:p>
        </w:tc>
        <w:tc>
          <w:tcPr>
            <w:tcW w:w="1129" w:type="dxa"/>
            <w:shd w:val="clear" w:color="auto" w:fill="DEEAF6" w:themeFill="accent1" w:themeFillTint="33"/>
            <w:vAlign w:val="center"/>
          </w:tcPr>
          <w:p w:rsidR="00462790" w:rsidRPr="00462790" w:rsidRDefault="00462790" w:rsidP="003E355D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462790">
              <w:rPr>
                <w:rFonts w:asciiTheme="minorHAnsi" w:hAnsiTheme="minorHAnsi"/>
                <w:b/>
                <w:sz w:val="16"/>
                <w:szCs w:val="18"/>
              </w:rPr>
              <w:t>AÇIKLAMA</w:t>
            </w:r>
          </w:p>
        </w:tc>
      </w:tr>
      <w:tr w:rsidR="00462790" w:rsidTr="003E355D">
        <w:trPr>
          <w:cantSplit/>
          <w:trHeight w:val="604"/>
        </w:trPr>
        <w:tc>
          <w:tcPr>
            <w:tcW w:w="15871" w:type="dxa"/>
            <w:gridSpan w:val="10"/>
            <w:shd w:val="clear" w:color="auto" w:fill="FFF2CC" w:themeFill="accent4" w:themeFillTint="33"/>
            <w:vAlign w:val="center"/>
          </w:tcPr>
          <w:p w:rsidR="00462790" w:rsidRPr="00462790" w:rsidRDefault="00462790" w:rsidP="003E355D">
            <w:pPr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</w:pPr>
            <w:r w:rsidRPr="00462790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 xml:space="preserve">1.ÜNİTE: </w:t>
            </w:r>
            <w:r w:rsidRPr="00462790">
              <w:rPr>
                <w:rFonts w:asciiTheme="minorHAnsi" w:hAnsiTheme="minorHAnsi"/>
                <w:b/>
                <w:color w:val="C00000"/>
                <w:sz w:val="20"/>
                <w:szCs w:val="22"/>
              </w:rPr>
              <w:t>MODERN ATOM TEORİSİ</w:t>
            </w:r>
          </w:p>
          <w:p w:rsidR="00462790" w:rsidRPr="00462790" w:rsidRDefault="00462790" w:rsidP="003E355D">
            <w:pPr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</w:pPr>
            <w:r w:rsidRPr="00462790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 xml:space="preserve">Kazanım Sayısı: </w:t>
            </w:r>
            <w:r w:rsidRPr="00462790">
              <w:rPr>
                <w:rFonts w:asciiTheme="minorHAnsi" w:hAnsiTheme="minorHAnsi"/>
                <w:b/>
                <w:color w:val="C00000"/>
                <w:sz w:val="20"/>
                <w:szCs w:val="22"/>
              </w:rPr>
              <w:t>5</w:t>
            </w:r>
            <w:r w:rsidRPr="00462790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 xml:space="preserve">          </w:t>
            </w:r>
          </w:p>
          <w:p w:rsidR="00462790" w:rsidRPr="00462790" w:rsidRDefault="00462790" w:rsidP="003E355D">
            <w:pPr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</w:pPr>
            <w:r w:rsidRPr="00462790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 xml:space="preserve">Ders saati: </w:t>
            </w:r>
            <w:r w:rsidRPr="00462790">
              <w:rPr>
                <w:rFonts w:asciiTheme="minorHAnsi" w:hAnsiTheme="minorHAnsi"/>
                <w:b/>
                <w:color w:val="C00000"/>
                <w:sz w:val="20"/>
                <w:szCs w:val="22"/>
              </w:rPr>
              <w:t>26 saat</w:t>
            </w:r>
          </w:p>
        </w:tc>
      </w:tr>
      <w:tr w:rsidR="00822AEB" w:rsidTr="008F761B">
        <w:trPr>
          <w:cantSplit/>
          <w:trHeight w:val="672"/>
        </w:trPr>
        <w:tc>
          <w:tcPr>
            <w:tcW w:w="444" w:type="dxa"/>
            <w:vMerge w:val="restart"/>
            <w:textDirection w:val="btLr"/>
            <w:vAlign w:val="center"/>
          </w:tcPr>
          <w:p w:rsidR="00822AEB" w:rsidRPr="00750427" w:rsidRDefault="00822AEB" w:rsidP="003E355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EYLÜL</w:t>
            </w:r>
          </w:p>
        </w:tc>
        <w:tc>
          <w:tcPr>
            <w:tcW w:w="549" w:type="dxa"/>
            <w:vAlign w:val="center"/>
          </w:tcPr>
          <w:p w:rsidR="00822AEB" w:rsidRPr="00750427" w:rsidRDefault="00654849" w:rsidP="003E35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822AEB" w:rsidRPr="00750427" w:rsidRDefault="00822AEB" w:rsidP="003E35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822AEB" w:rsidRPr="00462790" w:rsidRDefault="00822AEB" w:rsidP="003E35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2790">
              <w:rPr>
                <w:rFonts w:asciiTheme="minorHAnsi" w:hAnsiTheme="minorHAnsi" w:cstheme="minorHAnsi"/>
                <w:b/>
                <w:sz w:val="20"/>
                <w:szCs w:val="20"/>
              </w:rPr>
              <w:t>11.1.1. Atomun Kuantum Modeli</w:t>
            </w:r>
          </w:p>
        </w:tc>
        <w:tc>
          <w:tcPr>
            <w:tcW w:w="8505" w:type="dxa"/>
            <w:vAlign w:val="center"/>
          </w:tcPr>
          <w:p w:rsidR="00822AEB" w:rsidRPr="0016595C" w:rsidRDefault="00822AEB" w:rsidP="003E355D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6595C">
              <w:rPr>
                <w:rFonts w:asciiTheme="minorHAnsi" w:hAnsiTheme="minorHAnsi" w:cstheme="minorHAnsi"/>
                <w:b/>
                <w:i/>
                <w:sz w:val="20"/>
              </w:rPr>
              <w:t>11.1.1.1. Atomu kuantum modeliyle açıklar.</w:t>
            </w:r>
          </w:p>
          <w:p w:rsidR="00822AEB" w:rsidRDefault="00822AEB" w:rsidP="003E355D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595C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16595C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16595C">
              <w:rPr>
                <w:rFonts w:asciiTheme="minorHAnsi" w:hAnsiTheme="minorHAnsi" w:cstheme="minorHAnsi"/>
                <w:sz w:val="20"/>
              </w:rPr>
              <w:t>Bohr</w:t>
            </w:r>
            <w:proofErr w:type="spellEnd"/>
            <w:r w:rsidRPr="0016595C">
              <w:rPr>
                <w:rFonts w:asciiTheme="minorHAnsi" w:hAnsiTheme="minorHAnsi" w:cstheme="minorHAnsi"/>
                <w:sz w:val="20"/>
              </w:rPr>
              <w:t xml:space="preserve"> atom modelinin sınırlılıkları vurgulanarak modern atom teorisinin (bulut modelinin) önemi üzerinde durulur. </w:t>
            </w:r>
          </w:p>
          <w:p w:rsidR="00822AEB" w:rsidRDefault="00822AEB" w:rsidP="003E355D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595C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16595C">
              <w:rPr>
                <w:rFonts w:asciiTheme="minorHAnsi" w:hAnsiTheme="minorHAnsi" w:cstheme="minorHAnsi"/>
                <w:sz w:val="20"/>
              </w:rPr>
              <w:t xml:space="preserve">. Tek </w:t>
            </w:r>
            <w:proofErr w:type="spellStart"/>
            <w:r w:rsidRPr="0016595C">
              <w:rPr>
                <w:rFonts w:asciiTheme="minorHAnsi" w:hAnsiTheme="minorHAnsi" w:cstheme="minorHAnsi"/>
                <w:sz w:val="20"/>
              </w:rPr>
              <w:t>elektronlu</w:t>
            </w:r>
            <w:proofErr w:type="spellEnd"/>
            <w:r w:rsidRPr="0016595C">
              <w:rPr>
                <w:rFonts w:asciiTheme="minorHAnsi" w:hAnsiTheme="minorHAnsi" w:cstheme="minorHAnsi"/>
                <w:sz w:val="20"/>
              </w:rPr>
              <w:t xml:space="preserve"> atomlar/iyonlar için </w:t>
            </w:r>
            <w:proofErr w:type="spellStart"/>
            <w:r w:rsidRPr="0016595C">
              <w:rPr>
                <w:rFonts w:asciiTheme="minorHAnsi" w:hAnsiTheme="minorHAnsi" w:cstheme="minorHAnsi"/>
                <w:sz w:val="20"/>
              </w:rPr>
              <w:t>orbital</w:t>
            </w:r>
            <w:proofErr w:type="spellEnd"/>
            <w:r w:rsidRPr="0016595C">
              <w:rPr>
                <w:rFonts w:asciiTheme="minorHAnsi" w:hAnsiTheme="minorHAnsi" w:cstheme="minorHAnsi"/>
                <w:sz w:val="20"/>
              </w:rPr>
              <w:t xml:space="preserve"> kavramı elek</w:t>
            </w:r>
            <w:r>
              <w:rPr>
                <w:rFonts w:asciiTheme="minorHAnsi" w:hAnsiTheme="minorHAnsi" w:cstheme="minorHAnsi"/>
                <w:sz w:val="20"/>
              </w:rPr>
              <w:t xml:space="preserve">tronların bulunma olasılığı ile </w:t>
            </w:r>
            <w:r w:rsidRPr="0016595C">
              <w:rPr>
                <w:rFonts w:asciiTheme="minorHAnsi" w:hAnsiTheme="minorHAnsi" w:cstheme="minorHAnsi"/>
                <w:sz w:val="20"/>
              </w:rPr>
              <w:t xml:space="preserve">ilişkilendirilir. </w:t>
            </w:r>
          </w:p>
          <w:p w:rsidR="00822AEB" w:rsidRPr="0016595C" w:rsidRDefault="00822AEB" w:rsidP="003E355D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595C">
              <w:rPr>
                <w:rFonts w:asciiTheme="minorHAnsi" w:hAnsiTheme="minorHAnsi" w:cstheme="minorHAnsi"/>
                <w:b/>
                <w:sz w:val="20"/>
              </w:rPr>
              <w:t>c</w:t>
            </w:r>
            <w:proofErr w:type="gramEnd"/>
            <w:r w:rsidRPr="0016595C">
              <w:rPr>
                <w:rFonts w:asciiTheme="minorHAnsi" w:hAnsiTheme="minorHAnsi" w:cstheme="minorHAnsi"/>
                <w:sz w:val="20"/>
              </w:rPr>
              <w:t xml:space="preserve">. Yörünge ve </w:t>
            </w:r>
            <w:proofErr w:type="spellStart"/>
            <w:r w:rsidRPr="0016595C">
              <w:rPr>
                <w:rFonts w:asciiTheme="minorHAnsi" w:hAnsiTheme="minorHAnsi" w:cstheme="minorHAnsi"/>
                <w:sz w:val="20"/>
              </w:rPr>
              <w:t>orbital</w:t>
            </w:r>
            <w:proofErr w:type="spellEnd"/>
            <w:r w:rsidRPr="0016595C">
              <w:rPr>
                <w:rFonts w:asciiTheme="minorHAnsi" w:hAnsiTheme="minorHAnsi" w:cstheme="minorHAnsi"/>
                <w:sz w:val="20"/>
              </w:rPr>
              <w:t xml:space="preserve"> kavramları karşılaştırılır.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96248" w:rsidRPr="00905141" w:rsidRDefault="00596248" w:rsidP="00596248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 xml:space="preserve">• Merak, sebep-sonuç </w:t>
            </w:r>
            <w:proofErr w:type="gramStart"/>
            <w:r w:rsidRPr="00905141">
              <w:rPr>
                <w:sz w:val="16"/>
              </w:rPr>
              <w:t>dahilinde</w:t>
            </w:r>
            <w:proofErr w:type="gramEnd"/>
            <w:r w:rsidRPr="00905141">
              <w:rPr>
                <w:sz w:val="16"/>
              </w:rPr>
              <w:t xml:space="preserve"> sorgulama ve keşfetme,</w:t>
            </w:r>
          </w:p>
          <w:p w:rsidR="00596248" w:rsidRPr="00905141" w:rsidRDefault="00596248" w:rsidP="00596248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Değişkenler arasındaki ilişkileri gözlemleme,</w:t>
            </w:r>
          </w:p>
          <w:p w:rsidR="00596248" w:rsidRPr="00905141" w:rsidRDefault="00596248" w:rsidP="00596248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Özel durumlardan hareketle genellemelere ulaşma,</w:t>
            </w:r>
          </w:p>
          <w:p w:rsidR="00596248" w:rsidRPr="00905141" w:rsidRDefault="00596248" w:rsidP="00596248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Matematiksel yapıların ortak özelliklerinden yola çıkarak soyutlama yapma,</w:t>
            </w:r>
          </w:p>
          <w:p w:rsidR="00596248" w:rsidRPr="00905141" w:rsidRDefault="00596248" w:rsidP="00596248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 xml:space="preserve">• Verileri sınıflandırma, </w:t>
            </w:r>
          </w:p>
          <w:p w:rsidR="00822AEB" w:rsidRPr="00596248" w:rsidRDefault="00822AEB" w:rsidP="00596248">
            <w:pPr>
              <w:pStyle w:val="AralkYok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2AEB" w:rsidRPr="00A27504" w:rsidRDefault="00822AEB" w:rsidP="003E355D">
            <w:pPr>
              <w:rPr>
                <w:rFonts w:asciiTheme="minorHAnsi" w:hAnsiTheme="minorHAnsi"/>
                <w:color w:val="000000"/>
                <w:sz w:val="16"/>
              </w:rPr>
            </w:pPr>
            <w:r w:rsidRPr="007D7DB5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7D7DB5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1134" w:type="dxa"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2AEB" w:rsidTr="008F761B">
        <w:trPr>
          <w:cantSplit/>
          <w:trHeight w:val="413"/>
        </w:trPr>
        <w:tc>
          <w:tcPr>
            <w:tcW w:w="444" w:type="dxa"/>
            <w:vMerge/>
            <w:textDirection w:val="btLr"/>
            <w:vAlign w:val="center"/>
          </w:tcPr>
          <w:p w:rsidR="00822AEB" w:rsidRPr="00750427" w:rsidRDefault="00822AEB" w:rsidP="003E355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822AEB" w:rsidRPr="00750427" w:rsidRDefault="00654849" w:rsidP="003E35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22AEB" w:rsidRPr="00750427" w:rsidRDefault="00822AEB" w:rsidP="003E35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vMerge/>
            <w:shd w:val="clear" w:color="auto" w:fill="FFF2CC" w:themeFill="accent4" w:themeFillTint="33"/>
            <w:textDirection w:val="btLr"/>
            <w:vAlign w:val="center"/>
          </w:tcPr>
          <w:p w:rsidR="00822AEB" w:rsidRPr="00462790" w:rsidRDefault="00822AEB" w:rsidP="003E35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822AEB" w:rsidRDefault="00822AEB" w:rsidP="003E355D">
            <w:p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595C">
              <w:rPr>
                <w:rFonts w:asciiTheme="minorHAnsi" w:hAnsiTheme="minorHAnsi" w:cstheme="minorHAnsi"/>
                <w:b/>
                <w:sz w:val="20"/>
              </w:rPr>
              <w:t>ç</w:t>
            </w:r>
            <w:proofErr w:type="gramEnd"/>
            <w:r w:rsidRPr="0016595C">
              <w:rPr>
                <w:rFonts w:asciiTheme="minorHAnsi" w:hAnsiTheme="minorHAnsi" w:cstheme="minorHAnsi"/>
                <w:sz w:val="20"/>
              </w:rPr>
              <w:t xml:space="preserve">. Kuantum sayıları </w:t>
            </w:r>
            <w:proofErr w:type="spellStart"/>
            <w:r w:rsidRPr="0016595C">
              <w:rPr>
                <w:rFonts w:asciiTheme="minorHAnsi" w:hAnsiTheme="minorHAnsi" w:cstheme="minorHAnsi"/>
                <w:sz w:val="20"/>
              </w:rPr>
              <w:t>orbitallerle</w:t>
            </w:r>
            <w:proofErr w:type="spellEnd"/>
            <w:r w:rsidRPr="0016595C">
              <w:rPr>
                <w:rFonts w:asciiTheme="minorHAnsi" w:hAnsiTheme="minorHAnsi" w:cstheme="minorHAnsi"/>
                <w:sz w:val="20"/>
              </w:rPr>
              <w:t xml:space="preserve"> ilişkilendirilir. </w:t>
            </w:r>
          </w:p>
          <w:p w:rsidR="00822AEB" w:rsidRDefault="00822AEB" w:rsidP="003E355D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595C">
              <w:rPr>
                <w:rFonts w:asciiTheme="minorHAnsi" w:hAnsiTheme="minorHAnsi" w:cstheme="minorHAnsi"/>
                <w:b/>
                <w:sz w:val="20"/>
              </w:rPr>
              <w:t>d</w:t>
            </w:r>
            <w:proofErr w:type="gramEnd"/>
            <w:r w:rsidRPr="0016595C">
              <w:rPr>
                <w:rFonts w:asciiTheme="minorHAnsi" w:hAnsiTheme="minorHAnsi" w:cstheme="minorHAnsi"/>
                <w:sz w:val="20"/>
              </w:rPr>
              <w:t xml:space="preserve">. Çok </w:t>
            </w:r>
            <w:proofErr w:type="spellStart"/>
            <w:r w:rsidRPr="0016595C">
              <w:rPr>
                <w:rFonts w:asciiTheme="minorHAnsi" w:hAnsiTheme="minorHAnsi" w:cstheme="minorHAnsi"/>
                <w:sz w:val="20"/>
              </w:rPr>
              <w:t>elektronlu</w:t>
            </w:r>
            <w:proofErr w:type="spellEnd"/>
            <w:r w:rsidRPr="0016595C">
              <w:rPr>
                <w:rFonts w:asciiTheme="minorHAnsi" w:hAnsiTheme="minorHAnsi" w:cstheme="minorHAnsi"/>
                <w:sz w:val="20"/>
              </w:rPr>
              <w:t xml:space="preserve"> atomlarda </w:t>
            </w:r>
            <w:proofErr w:type="spellStart"/>
            <w:r w:rsidRPr="0016595C">
              <w:rPr>
                <w:rFonts w:asciiTheme="minorHAnsi" w:hAnsiTheme="minorHAnsi" w:cstheme="minorHAnsi"/>
                <w:sz w:val="20"/>
              </w:rPr>
              <w:t>orbitallerin</w:t>
            </w:r>
            <w:proofErr w:type="spellEnd"/>
            <w:r w:rsidRPr="0016595C">
              <w:rPr>
                <w:rFonts w:asciiTheme="minorHAnsi" w:hAnsiTheme="minorHAnsi" w:cstheme="minorHAnsi"/>
                <w:sz w:val="20"/>
              </w:rPr>
              <w:t xml:space="preserve"> enerji seviyeleri açıklanır.</w:t>
            </w:r>
          </w:p>
          <w:p w:rsidR="00822AEB" w:rsidRPr="004E775B" w:rsidRDefault="00822AEB" w:rsidP="003E35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2790">
              <w:rPr>
                <w:rFonts w:ascii="Calibri" w:hAnsi="Calibri" w:cs="Calibri"/>
                <w:b/>
                <w:i/>
                <w:iCs/>
                <w:color w:val="050505"/>
                <w:sz w:val="20"/>
                <w:szCs w:val="22"/>
              </w:rPr>
              <w:t>e</w:t>
            </w:r>
            <w:r w:rsidRPr="00462790">
              <w:rPr>
                <w:rFonts w:ascii="Calibri" w:hAnsi="Calibri" w:cs="Calibri"/>
                <w:i/>
                <w:iCs/>
                <w:color w:val="050505"/>
                <w:sz w:val="20"/>
                <w:szCs w:val="22"/>
              </w:rPr>
              <w:t xml:space="preserve">. </w:t>
            </w:r>
            <w:proofErr w:type="spellStart"/>
            <w:r w:rsidRPr="00462790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Orbitallerin</w:t>
            </w:r>
            <w:proofErr w:type="spellEnd"/>
            <w:r w:rsidRPr="00462790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 enerji seviyelerinin açıklanmasında bilişim teknolojilerinden (animasyon,</w:t>
            </w:r>
            <w:r w:rsidRPr="00462790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gramStart"/>
            <w:r w:rsidRPr="00462790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simülasyon</w:t>
            </w:r>
            <w:proofErr w:type="gramEnd"/>
            <w:r w:rsidRPr="00462790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, video vb.) yararlanılır.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22AEB" w:rsidRPr="003773DF" w:rsidRDefault="00822AEB" w:rsidP="003E355D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22AEB" w:rsidRPr="00A27504" w:rsidRDefault="00822AEB" w:rsidP="003E355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2AEB" w:rsidTr="008F761B">
        <w:trPr>
          <w:cantSplit/>
          <w:trHeight w:val="516"/>
        </w:trPr>
        <w:tc>
          <w:tcPr>
            <w:tcW w:w="444" w:type="dxa"/>
            <w:vMerge/>
            <w:textDirection w:val="btLr"/>
            <w:vAlign w:val="center"/>
          </w:tcPr>
          <w:p w:rsidR="00822AEB" w:rsidRPr="00750427" w:rsidRDefault="00822AEB" w:rsidP="003E355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Merge/>
            <w:vAlign w:val="center"/>
          </w:tcPr>
          <w:p w:rsidR="00822AEB" w:rsidRPr="00750427" w:rsidRDefault="00822AEB" w:rsidP="003E355D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822AEB" w:rsidRPr="00750427" w:rsidRDefault="00822AEB" w:rsidP="003E35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822AEB" w:rsidRPr="00462790" w:rsidRDefault="00822AEB" w:rsidP="003E35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2790">
              <w:rPr>
                <w:rFonts w:asciiTheme="minorHAnsi" w:hAnsiTheme="minorHAnsi" w:cstheme="minorHAnsi"/>
                <w:b/>
                <w:sz w:val="20"/>
                <w:szCs w:val="20"/>
              </w:rPr>
              <w:t>11.1.2. Periyodik Sistem ve Elektron Dizilimleri</w:t>
            </w:r>
          </w:p>
        </w:tc>
        <w:tc>
          <w:tcPr>
            <w:tcW w:w="8505" w:type="dxa"/>
            <w:vAlign w:val="center"/>
          </w:tcPr>
          <w:p w:rsidR="00822AEB" w:rsidRDefault="00822AEB" w:rsidP="003E355D">
            <w:pPr>
              <w:rPr>
                <w:rFonts w:asciiTheme="minorHAnsi" w:hAnsiTheme="minorHAnsi" w:cstheme="minorHAnsi"/>
                <w:sz w:val="20"/>
              </w:rPr>
            </w:pPr>
            <w:r w:rsidRPr="0016595C">
              <w:rPr>
                <w:rFonts w:asciiTheme="minorHAnsi" w:hAnsiTheme="minorHAnsi" w:cstheme="minorHAnsi"/>
                <w:b/>
                <w:i/>
                <w:sz w:val="20"/>
              </w:rPr>
              <w:t>11.1.2.1. Nötr atomların elektron dizilimleriyle periyodik sistemdeki yerleri arasında ilişki kurar.</w:t>
            </w:r>
            <w:r w:rsidRPr="0016595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22AEB" w:rsidRPr="0016595C" w:rsidRDefault="00822AEB" w:rsidP="003E355D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595C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16595C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rPr>
                <w:rFonts w:ascii="Calibri" w:hAnsi="Calibri" w:cs="Calibri"/>
                <w:i/>
                <w:iCs/>
                <w:color w:val="050505"/>
                <w:sz w:val="22"/>
                <w:szCs w:val="22"/>
              </w:rPr>
              <w:t xml:space="preserve"> </w:t>
            </w:r>
            <w:proofErr w:type="spellStart"/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Hund</w:t>
            </w:r>
            <w:proofErr w:type="spellEnd"/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Kuralı, </w:t>
            </w:r>
            <w:proofErr w:type="spellStart"/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Pauli</w:t>
            </w:r>
            <w:proofErr w:type="spellEnd"/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İlkesi, </w:t>
            </w:r>
            <w:proofErr w:type="spellStart"/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Aufbau</w:t>
            </w:r>
            <w:proofErr w:type="spellEnd"/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Prensibi ve </w:t>
            </w:r>
            <w:proofErr w:type="spellStart"/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Madelung</w:t>
            </w:r>
            <w:proofErr w:type="spellEnd"/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Kuralı verilir.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22AEB" w:rsidRPr="003773DF" w:rsidRDefault="00822AEB" w:rsidP="003E355D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22AEB" w:rsidRPr="00A27504" w:rsidRDefault="00822AEB" w:rsidP="003E355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2AEB" w:rsidTr="008F761B">
        <w:trPr>
          <w:cantSplit/>
          <w:trHeight w:val="664"/>
        </w:trPr>
        <w:tc>
          <w:tcPr>
            <w:tcW w:w="444" w:type="dxa"/>
            <w:vMerge/>
            <w:textDirection w:val="btLr"/>
            <w:vAlign w:val="center"/>
          </w:tcPr>
          <w:p w:rsidR="00822AEB" w:rsidRPr="00750427" w:rsidRDefault="00822AEB" w:rsidP="003E355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822AEB" w:rsidRPr="00750427" w:rsidRDefault="00654849" w:rsidP="003E35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822AEB" w:rsidRPr="00750427" w:rsidRDefault="00822AEB" w:rsidP="003E35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FFF2CC" w:themeFill="accent4" w:themeFillTint="33"/>
            <w:textDirection w:val="btLr"/>
            <w:vAlign w:val="center"/>
          </w:tcPr>
          <w:p w:rsidR="00822AEB" w:rsidRPr="00462790" w:rsidRDefault="00822AEB" w:rsidP="003E355D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8505" w:type="dxa"/>
            <w:vAlign w:val="center"/>
          </w:tcPr>
          <w:p w:rsidR="00822AEB" w:rsidRDefault="00822AEB" w:rsidP="003E355D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595C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16595C">
              <w:rPr>
                <w:rFonts w:asciiTheme="minorHAnsi" w:hAnsiTheme="minorHAnsi" w:cstheme="minorHAnsi"/>
                <w:sz w:val="20"/>
              </w:rPr>
              <w:t xml:space="preserve">. Atomların ve iyonların elektron dizilimlerine örnekler verilir. Atom numarası 36 ve daha küçük türlerin elektron dizilimleri esas alınır. </w:t>
            </w:r>
          </w:p>
          <w:p w:rsidR="00822AEB" w:rsidRDefault="00822AEB" w:rsidP="003E355D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595C">
              <w:rPr>
                <w:rFonts w:asciiTheme="minorHAnsi" w:hAnsiTheme="minorHAnsi" w:cstheme="minorHAnsi"/>
                <w:b/>
                <w:sz w:val="20"/>
              </w:rPr>
              <w:t>c</w:t>
            </w:r>
            <w:proofErr w:type="gramEnd"/>
            <w:r w:rsidRPr="0016595C">
              <w:rPr>
                <w:rFonts w:asciiTheme="minorHAnsi" w:hAnsiTheme="minorHAnsi" w:cstheme="minorHAnsi"/>
                <w:sz w:val="20"/>
              </w:rPr>
              <w:t xml:space="preserve">. Değerlik </w:t>
            </w:r>
            <w:proofErr w:type="spellStart"/>
            <w:r w:rsidRPr="0016595C">
              <w:rPr>
                <w:rFonts w:asciiTheme="minorHAnsi" w:hAnsiTheme="minorHAnsi" w:cstheme="minorHAnsi"/>
                <w:sz w:val="20"/>
              </w:rPr>
              <w:t>orbital</w:t>
            </w:r>
            <w:proofErr w:type="spellEnd"/>
            <w:r w:rsidRPr="0016595C">
              <w:rPr>
                <w:rFonts w:asciiTheme="minorHAnsi" w:hAnsiTheme="minorHAnsi" w:cstheme="minorHAnsi"/>
                <w:sz w:val="20"/>
              </w:rPr>
              <w:t xml:space="preserve"> ve değerlik elektronu kavramları açıklanır. </w:t>
            </w:r>
          </w:p>
          <w:p w:rsidR="00822AEB" w:rsidRPr="004E775B" w:rsidRDefault="00822AEB" w:rsidP="003E355D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16595C">
              <w:rPr>
                <w:rFonts w:asciiTheme="minorHAnsi" w:hAnsiTheme="minorHAnsi" w:cstheme="minorHAnsi"/>
                <w:b/>
                <w:sz w:val="20"/>
              </w:rPr>
              <w:t>ç.</w:t>
            </w:r>
            <w:r w:rsidRPr="0016595C">
              <w:rPr>
                <w:rFonts w:asciiTheme="minorHAnsi" w:hAnsiTheme="minorHAnsi" w:cstheme="minorHAnsi"/>
                <w:sz w:val="20"/>
              </w:rPr>
              <w:t xml:space="preserve"> Elektron dizilimleriyle elementin ait olduğu blok ilişkilendirilerek grup ve </w:t>
            </w:r>
            <w:proofErr w:type="gramStart"/>
            <w:r w:rsidRPr="0016595C">
              <w:rPr>
                <w:rFonts w:asciiTheme="minorHAnsi" w:hAnsiTheme="minorHAnsi" w:cstheme="minorHAnsi"/>
                <w:sz w:val="20"/>
              </w:rPr>
              <w:t>periyot</w:t>
            </w:r>
            <w:proofErr w:type="gramEnd"/>
            <w:r w:rsidRPr="0016595C">
              <w:rPr>
                <w:rFonts w:asciiTheme="minorHAnsi" w:hAnsiTheme="minorHAnsi" w:cstheme="minorHAnsi"/>
                <w:sz w:val="20"/>
              </w:rPr>
              <w:t xml:space="preserve"> belirlenir.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22AEB" w:rsidRPr="003773DF" w:rsidRDefault="00822AEB" w:rsidP="003E355D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22AEB" w:rsidRPr="00A27504" w:rsidRDefault="00822AEB" w:rsidP="003E355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2AEB" w:rsidTr="008F761B">
        <w:trPr>
          <w:cantSplit/>
          <w:trHeight w:val="512"/>
        </w:trPr>
        <w:tc>
          <w:tcPr>
            <w:tcW w:w="444" w:type="dxa"/>
            <w:vMerge w:val="restart"/>
            <w:textDirection w:val="btLr"/>
            <w:vAlign w:val="center"/>
          </w:tcPr>
          <w:p w:rsidR="00822AEB" w:rsidRPr="00750427" w:rsidRDefault="00822AEB" w:rsidP="003E355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EKİM</w:t>
            </w:r>
          </w:p>
        </w:tc>
        <w:tc>
          <w:tcPr>
            <w:tcW w:w="549" w:type="dxa"/>
            <w:vAlign w:val="center"/>
          </w:tcPr>
          <w:p w:rsidR="00822AEB" w:rsidRPr="00750427" w:rsidRDefault="00822AEB" w:rsidP="003E35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822AEB" w:rsidRPr="00750427" w:rsidRDefault="00822AEB" w:rsidP="003E35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822AEB" w:rsidRPr="00462790" w:rsidRDefault="00822AEB" w:rsidP="003E35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62790">
              <w:rPr>
                <w:rFonts w:asciiTheme="minorHAnsi" w:hAnsiTheme="minorHAnsi" w:cstheme="minorHAnsi"/>
                <w:b/>
                <w:sz w:val="20"/>
              </w:rPr>
              <w:t>11.1.3. Periyodik Özellikler</w:t>
            </w:r>
          </w:p>
        </w:tc>
        <w:tc>
          <w:tcPr>
            <w:tcW w:w="8505" w:type="dxa"/>
            <w:vAlign w:val="center"/>
          </w:tcPr>
          <w:p w:rsidR="00822AEB" w:rsidRPr="0016595C" w:rsidRDefault="00822AEB" w:rsidP="003E355D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6595C">
              <w:rPr>
                <w:rFonts w:asciiTheme="minorHAnsi" w:hAnsiTheme="minorHAnsi" w:cstheme="minorHAnsi"/>
                <w:b/>
                <w:i/>
                <w:sz w:val="20"/>
              </w:rPr>
              <w:t xml:space="preserve">11.1.3.1. Periyodik özelliklerdeki değişim eğilimlerini sebepleriyle açıklar. </w:t>
            </w:r>
          </w:p>
          <w:p w:rsidR="00822AEB" w:rsidRPr="0016595C" w:rsidRDefault="00822AEB" w:rsidP="003E355D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595C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16595C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16595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6595C">
              <w:rPr>
                <w:rFonts w:asciiTheme="minorHAnsi" w:hAnsiTheme="minorHAnsi" w:cstheme="minorHAnsi"/>
                <w:sz w:val="20"/>
              </w:rPr>
              <w:t>Kovalent</w:t>
            </w:r>
            <w:proofErr w:type="spellEnd"/>
            <w:r w:rsidRPr="0016595C">
              <w:rPr>
                <w:rFonts w:asciiTheme="minorHAnsi" w:hAnsiTheme="minorHAnsi" w:cstheme="minorHAnsi"/>
                <w:sz w:val="20"/>
              </w:rPr>
              <w:t xml:space="preserve"> yarıçap, </w:t>
            </w:r>
            <w:proofErr w:type="spellStart"/>
            <w:r w:rsidRPr="0016595C">
              <w:rPr>
                <w:rFonts w:asciiTheme="minorHAnsi" w:hAnsiTheme="minorHAnsi" w:cstheme="minorHAnsi"/>
                <w:sz w:val="20"/>
              </w:rPr>
              <w:t>van</w:t>
            </w:r>
            <w:proofErr w:type="spellEnd"/>
            <w:r w:rsidRPr="0016595C">
              <w:rPr>
                <w:rFonts w:asciiTheme="minorHAnsi" w:hAnsiTheme="minorHAnsi" w:cstheme="minorHAnsi"/>
                <w:sz w:val="20"/>
              </w:rPr>
              <w:t xml:space="preserve"> der </w:t>
            </w:r>
            <w:proofErr w:type="spellStart"/>
            <w:r w:rsidRPr="0016595C">
              <w:rPr>
                <w:rFonts w:asciiTheme="minorHAnsi" w:hAnsiTheme="minorHAnsi" w:cstheme="minorHAnsi"/>
                <w:sz w:val="20"/>
              </w:rPr>
              <w:t>Waals</w:t>
            </w:r>
            <w:proofErr w:type="spellEnd"/>
            <w:r w:rsidRPr="0016595C">
              <w:rPr>
                <w:rFonts w:asciiTheme="minorHAnsi" w:hAnsiTheme="minorHAnsi" w:cstheme="minorHAnsi"/>
                <w:sz w:val="20"/>
              </w:rPr>
              <w:t xml:space="preserve"> yarıçapı ve iyonik yarıçapın farkları üzerinde durulur. 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22AEB" w:rsidRPr="003773DF" w:rsidRDefault="00822AEB" w:rsidP="003E355D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2AEB" w:rsidTr="008F761B">
        <w:trPr>
          <w:cantSplit/>
          <w:trHeight w:val="758"/>
        </w:trPr>
        <w:tc>
          <w:tcPr>
            <w:tcW w:w="444" w:type="dxa"/>
            <w:vMerge/>
            <w:textDirection w:val="btLr"/>
            <w:vAlign w:val="center"/>
          </w:tcPr>
          <w:p w:rsidR="00822AEB" w:rsidRPr="00750427" w:rsidRDefault="00822AEB" w:rsidP="003E355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822AEB" w:rsidRPr="00750427" w:rsidRDefault="00822AEB" w:rsidP="003E35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822AEB" w:rsidRPr="00750427" w:rsidRDefault="00822AEB" w:rsidP="003E355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FFF2CC" w:themeFill="accent4" w:themeFillTint="33"/>
            <w:textDirection w:val="btLr"/>
            <w:vAlign w:val="center"/>
          </w:tcPr>
          <w:p w:rsidR="00822AEB" w:rsidRPr="00C20F6B" w:rsidRDefault="00822AEB" w:rsidP="003E355D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822AEB" w:rsidRDefault="00822AEB" w:rsidP="003E355D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595C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16595C">
              <w:rPr>
                <w:rFonts w:asciiTheme="minorHAnsi" w:hAnsiTheme="minorHAnsi" w:cstheme="minorHAnsi"/>
                <w:sz w:val="20"/>
              </w:rPr>
              <w:t>. Periyodik özellikler arasında metallik/</w:t>
            </w:r>
            <w:proofErr w:type="spellStart"/>
            <w:r w:rsidRPr="0016595C">
              <w:rPr>
                <w:rFonts w:asciiTheme="minorHAnsi" w:hAnsiTheme="minorHAnsi" w:cstheme="minorHAnsi"/>
                <w:sz w:val="20"/>
              </w:rPr>
              <w:t>ametallik</w:t>
            </w:r>
            <w:proofErr w:type="spellEnd"/>
            <w:r w:rsidRPr="0016595C">
              <w:rPr>
                <w:rFonts w:asciiTheme="minorHAnsi" w:hAnsiTheme="minorHAnsi" w:cstheme="minorHAnsi"/>
                <w:sz w:val="20"/>
              </w:rPr>
              <w:t>, atom/iyon yarıçapı, iyonlaşma enerjisi, elektron ilgisi, elektronegatiflik ve oksit/hidroksit bileşiklerinin asitlik/bazlık eğilimleri üzeri</w:t>
            </w:r>
            <w:r>
              <w:rPr>
                <w:rFonts w:asciiTheme="minorHAnsi" w:hAnsiTheme="minorHAnsi" w:cstheme="minorHAnsi"/>
                <w:sz w:val="20"/>
              </w:rPr>
              <w:t>nde durulur.</w:t>
            </w:r>
          </w:p>
          <w:p w:rsidR="00822AEB" w:rsidRDefault="00822AEB" w:rsidP="003E355D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0802">
              <w:rPr>
                <w:rFonts w:asciiTheme="minorHAnsi" w:hAnsiTheme="minorHAnsi" w:cstheme="minorHAnsi"/>
                <w:b/>
                <w:sz w:val="20"/>
              </w:rPr>
              <w:t>c</w:t>
            </w:r>
            <w:proofErr w:type="gramEnd"/>
            <w:r w:rsidRPr="0016595C">
              <w:rPr>
                <w:rFonts w:asciiTheme="minorHAnsi" w:hAnsiTheme="minorHAnsi" w:cstheme="minorHAnsi"/>
                <w:sz w:val="20"/>
              </w:rPr>
              <w:t>. Ardışık iyonlaşma enerjilerinin grup numarasıyla ilişkisi örneklerle gösterilir.</w:t>
            </w:r>
          </w:p>
          <w:p w:rsidR="00822AEB" w:rsidRPr="00462790" w:rsidRDefault="00822AEB" w:rsidP="003E355D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462790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ç</w:t>
            </w:r>
            <w:proofErr w:type="gramEnd"/>
            <w:r w:rsidRPr="00462790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.</w:t>
            </w:r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Periyodik özelliklerden iyonlaşma enerjisi, elektron ilgisi ve elektronegatifliğin nasıl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ölçüldüğü kısaca tanıtılır.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Pr="00462790">
              <w:rPr>
                <w:rFonts w:ascii="Calibri" w:hAnsi="Calibri" w:cs="Calibri"/>
                <w:b/>
                <w:iCs/>
                <w:color w:val="050505"/>
                <w:sz w:val="20"/>
                <w:szCs w:val="22"/>
              </w:rPr>
              <w:t>d</w:t>
            </w:r>
            <w:r w:rsidRPr="00462790">
              <w:rPr>
                <w:rFonts w:ascii="Calibri" w:hAnsi="Calibri" w:cs="Calibri"/>
                <w:iCs/>
                <w:color w:val="050505"/>
                <w:sz w:val="20"/>
                <w:szCs w:val="22"/>
              </w:rPr>
              <w:t xml:space="preserve">. </w:t>
            </w:r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Periyodik özelliklerin değişim eğilimlerinin açıklanmasında bilişim teknolojilerinden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(animasyon, </w:t>
            </w:r>
            <w:proofErr w:type="gramStart"/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simülasyon</w:t>
            </w:r>
            <w:proofErr w:type="gramEnd"/>
            <w:r w:rsidRPr="00462790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, video vb.) yararlanılır.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22AEB" w:rsidRPr="003773DF" w:rsidRDefault="00822AEB" w:rsidP="003E355D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22AEB" w:rsidRPr="00C20F6B" w:rsidRDefault="00822AEB" w:rsidP="003E35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6248" w:rsidTr="008F761B">
        <w:trPr>
          <w:cantSplit/>
          <w:trHeight w:val="1558"/>
        </w:trPr>
        <w:tc>
          <w:tcPr>
            <w:tcW w:w="444" w:type="dxa"/>
            <w:vMerge w:val="restart"/>
            <w:textDirection w:val="btLr"/>
            <w:vAlign w:val="center"/>
          </w:tcPr>
          <w:p w:rsidR="00596248" w:rsidRPr="00750427" w:rsidRDefault="00596248" w:rsidP="005962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lastRenderedPageBreak/>
              <w:t>EKİM</w:t>
            </w:r>
          </w:p>
        </w:tc>
        <w:tc>
          <w:tcPr>
            <w:tcW w:w="549" w:type="dxa"/>
            <w:vAlign w:val="center"/>
          </w:tcPr>
          <w:p w:rsidR="00596248" w:rsidRPr="00750427" w:rsidRDefault="00596248" w:rsidP="005962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596248" w:rsidRPr="00750427" w:rsidRDefault="00596248" w:rsidP="005962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FFF2CC" w:themeFill="accent4" w:themeFillTint="33"/>
            <w:textDirection w:val="btLr"/>
            <w:vAlign w:val="center"/>
          </w:tcPr>
          <w:p w:rsidR="00596248" w:rsidRPr="0016595C" w:rsidRDefault="00596248" w:rsidP="0059624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6595C">
              <w:rPr>
                <w:rFonts w:asciiTheme="minorHAnsi" w:hAnsiTheme="minorHAnsi" w:cstheme="minorHAnsi"/>
                <w:b/>
                <w:sz w:val="22"/>
              </w:rPr>
              <w:t>11.1.4. Elementleri Tanıyalım</w:t>
            </w:r>
          </w:p>
        </w:tc>
        <w:tc>
          <w:tcPr>
            <w:tcW w:w="8505" w:type="dxa"/>
            <w:vAlign w:val="center"/>
          </w:tcPr>
          <w:p w:rsidR="00596248" w:rsidRDefault="00596248" w:rsidP="00596248">
            <w:pPr>
              <w:rPr>
                <w:rFonts w:asciiTheme="minorHAnsi" w:hAnsiTheme="minorHAnsi" w:cstheme="minorHAnsi"/>
                <w:sz w:val="20"/>
              </w:rPr>
            </w:pPr>
            <w:r w:rsidRPr="0016595C">
              <w:rPr>
                <w:rFonts w:asciiTheme="minorHAnsi" w:hAnsiTheme="minorHAnsi" w:cstheme="minorHAnsi"/>
                <w:b/>
                <w:i/>
                <w:sz w:val="20"/>
              </w:rPr>
              <w:t>11.1.4.1. Elementlerin periyodik sistemdeki konumu ile özellikleri arasındaki ilişkileri açıklar</w:t>
            </w:r>
            <w:r w:rsidRPr="0016595C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:rsidR="00596248" w:rsidRDefault="00596248" w:rsidP="00596248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595C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16595C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16595C">
              <w:rPr>
                <w:rFonts w:asciiTheme="minorHAnsi" w:hAnsiTheme="minorHAnsi" w:cstheme="minorHAnsi"/>
                <w:sz w:val="20"/>
              </w:rPr>
              <w:t xml:space="preserve"> s, p, d bloku elementlerinin metal/ametal karakteri, iyon yükleri, aktiflikleri ve yaptıkları kimyasal bağ tipi elektron dizilimiyle ilişkilendirilir.</w:t>
            </w:r>
          </w:p>
          <w:p w:rsidR="00596248" w:rsidRDefault="00596248" w:rsidP="00596248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595C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16595C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16595C">
              <w:rPr>
                <w:rFonts w:asciiTheme="minorHAnsi" w:hAnsiTheme="minorHAnsi" w:cstheme="minorHAnsi"/>
                <w:sz w:val="20"/>
              </w:rPr>
              <w:t xml:space="preserve"> f blok elementlerinin periyodik sistemdeki konumlarıyla ilgili özel durumları vurgulanır. </w:t>
            </w:r>
          </w:p>
          <w:p w:rsidR="00596248" w:rsidRPr="0016595C" w:rsidRDefault="00596248" w:rsidP="00596248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16595C">
              <w:rPr>
                <w:rFonts w:asciiTheme="minorHAnsi" w:hAnsiTheme="minorHAnsi" w:cstheme="minorHAnsi"/>
                <w:b/>
                <w:sz w:val="20"/>
              </w:rPr>
              <w:t>c</w:t>
            </w:r>
            <w:proofErr w:type="gramEnd"/>
            <w:r w:rsidRPr="0016595C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16595C">
              <w:rPr>
                <w:rFonts w:asciiTheme="minorHAnsi" w:hAnsiTheme="minorHAnsi" w:cstheme="minorHAnsi"/>
                <w:sz w:val="20"/>
              </w:rPr>
              <w:t xml:space="preserve"> Asal gaz özellikleri elektron dizilimleriyle ilişkilendirilir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96248" w:rsidRPr="00905141" w:rsidRDefault="00596248" w:rsidP="00596248">
            <w:pPr>
              <w:pStyle w:val="AralkYok"/>
              <w:rPr>
                <w:sz w:val="16"/>
              </w:rPr>
            </w:pPr>
            <w:proofErr w:type="gramStart"/>
            <w:r w:rsidRPr="00905141">
              <w:rPr>
                <w:sz w:val="16"/>
              </w:rPr>
              <w:t>analiz</w:t>
            </w:r>
            <w:proofErr w:type="gramEnd"/>
            <w:r w:rsidRPr="00905141">
              <w:rPr>
                <w:sz w:val="16"/>
              </w:rPr>
              <w:t xml:space="preserve"> etme ve yorumlama,</w:t>
            </w:r>
          </w:p>
          <w:p w:rsidR="00596248" w:rsidRPr="00905141" w:rsidRDefault="00596248" w:rsidP="00596248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Matematiği, modelleme ve problem çözme sürecinde aktif olarak kullanma,</w:t>
            </w:r>
          </w:p>
          <w:p w:rsidR="00596248" w:rsidRPr="003773DF" w:rsidRDefault="00596248" w:rsidP="00596248">
            <w:pPr>
              <w:rPr>
                <w:rFonts w:asciiTheme="minorHAnsi" w:hAnsiTheme="minorHAnsi"/>
                <w:color w:val="000000"/>
                <w:sz w:val="18"/>
              </w:rPr>
            </w:pPr>
            <w:r w:rsidRPr="00905141">
              <w:rPr>
                <w:sz w:val="16"/>
              </w:rPr>
              <w:t>• Yeni bilgileri mevcut bilgilerle ilişkilendirme</w:t>
            </w:r>
          </w:p>
        </w:tc>
        <w:tc>
          <w:tcPr>
            <w:tcW w:w="1134" w:type="dxa"/>
            <w:vMerge w:val="restart"/>
            <w:vAlign w:val="center"/>
          </w:tcPr>
          <w:p w:rsidR="00596248" w:rsidRPr="00A27504" w:rsidRDefault="00596248" w:rsidP="00596248">
            <w:pPr>
              <w:rPr>
                <w:rFonts w:asciiTheme="minorHAnsi" w:hAnsiTheme="minorHAnsi"/>
                <w:color w:val="000000"/>
                <w:sz w:val="16"/>
              </w:rPr>
            </w:pPr>
            <w:r w:rsidRPr="007D7DB5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7D7DB5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1134" w:type="dxa"/>
            <w:vAlign w:val="center"/>
          </w:tcPr>
          <w:p w:rsidR="00596248" w:rsidRPr="00C20F6B" w:rsidRDefault="00596248" w:rsidP="0059624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596248" w:rsidRPr="00C20F6B" w:rsidRDefault="00596248" w:rsidP="005962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6248" w:rsidTr="008F761B">
        <w:trPr>
          <w:cantSplit/>
          <w:trHeight w:val="1548"/>
        </w:trPr>
        <w:tc>
          <w:tcPr>
            <w:tcW w:w="444" w:type="dxa"/>
            <w:vMerge/>
            <w:textDirection w:val="btLr"/>
            <w:vAlign w:val="center"/>
          </w:tcPr>
          <w:p w:rsidR="00596248" w:rsidRDefault="00596248" w:rsidP="005962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596248" w:rsidRDefault="00596248" w:rsidP="005962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596248" w:rsidRDefault="00596248" w:rsidP="005962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shd w:val="clear" w:color="auto" w:fill="FFF2CC" w:themeFill="accent4" w:themeFillTint="33"/>
            <w:textDirection w:val="btLr"/>
            <w:vAlign w:val="center"/>
          </w:tcPr>
          <w:p w:rsidR="00596248" w:rsidRPr="009D0802" w:rsidRDefault="00596248" w:rsidP="0059624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9D0802">
              <w:rPr>
                <w:rFonts w:asciiTheme="minorHAnsi" w:hAnsiTheme="minorHAnsi" w:cstheme="minorHAnsi"/>
                <w:b/>
                <w:sz w:val="22"/>
              </w:rPr>
              <w:t>11.1.5. Yükseltgenme Basamakları</w:t>
            </w:r>
          </w:p>
        </w:tc>
        <w:tc>
          <w:tcPr>
            <w:tcW w:w="8505" w:type="dxa"/>
            <w:vAlign w:val="center"/>
          </w:tcPr>
          <w:p w:rsidR="00596248" w:rsidRDefault="00596248" w:rsidP="00596248">
            <w:pPr>
              <w:rPr>
                <w:rFonts w:asciiTheme="minorHAnsi" w:hAnsiTheme="minorHAnsi" w:cstheme="minorHAnsi"/>
                <w:sz w:val="20"/>
              </w:rPr>
            </w:pPr>
            <w:r w:rsidRPr="009D0802">
              <w:rPr>
                <w:rFonts w:asciiTheme="minorHAnsi" w:hAnsiTheme="minorHAnsi" w:cstheme="minorHAnsi"/>
                <w:b/>
                <w:sz w:val="20"/>
              </w:rPr>
              <w:t>11.1.5.1. Yükseltgenme basamakları ile elektron dizilimleri arasındaki ilişkiyi açıklar.</w:t>
            </w:r>
            <w:r w:rsidRPr="009D080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96248" w:rsidRDefault="00596248" w:rsidP="00596248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0802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9D0802">
              <w:rPr>
                <w:rFonts w:asciiTheme="minorHAnsi" w:hAnsiTheme="minorHAnsi" w:cstheme="minorHAnsi"/>
                <w:sz w:val="20"/>
              </w:rPr>
              <w:t xml:space="preserve">. Ametallerin anyon hâlindeki yükleriyle yükseltgenme basamakları arasındaki fark örneklendirilir. </w:t>
            </w:r>
          </w:p>
          <w:p w:rsidR="00596248" w:rsidRPr="009D0802" w:rsidRDefault="00596248" w:rsidP="0059624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D0802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9D0802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9D0802">
              <w:rPr>
                <w:rFonts w:asciiTheme="minorHAnsi" w:hAnsiTheme="minorHAnsi" w:cstheme="minorHAnsi"/>
                <w:sz w:val="20"/>
              </w:rPr>
              <w:t xml:space="preserve"> d bloku elementlerinin birden çok yükseltgenme basamağında bulunabilmeleri, elektron dizilimleriyle ilişkilendirilir.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596248" w:rsidRPr="003C3F00" w:rsidRDefault="00596248" w:rsidP="0059624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6248" w:rsidRDefault="00596248" w:rsidP="0059624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596248" w:rsidRPr="005D07FF" w:rsidRDefault="00596248" w:rsidP="005962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6248" w:rsidTr="003E355D">
        <w:trPr>
          <w:cantSplit/>
          <w:trHeight w:val="914"/>
        </w:trPr>
        <w:tc>
          <w:tcPr>
            <w:tcW w:w="15871" w:type="dxa"/>
            <w:gridSpan w:val="10"/>
            <w:shd w:val="clear" w:color="auto" w:fill="E2EFD9" w:themeFill="accent6" w:themeFillTint="33"/>
            <w:vAlign w:val="center"/>
          </w:tcPr>
          <w:p w:rsidR="00596248" w:rsidRPr="004E775B" w:rsidRDefault="00596248" w:rsidP="00596248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  <w:t>2.ÜNİT</w:t>
            </w:r>
            <w:r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  <w:t>5</w:t>
            </w: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  <w:t xml:space="preserve">E: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GAZ</w:t>
            </w:r>
            <w:r w:rsidRPr="004E775B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LAR</w:t>
            </w: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  <w:t xml:space="preserve"> </w:t>
            </w:r>
          </w:p>
          <w:p w:rsidR="00596248" w:rsidRPr="004E775B" w:rsidRDefault="00596248" w:rsidP="00596248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  <w:t xml:space="preserve">Kazanım Sayısı: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6</w:t>
            </w: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  <w:t xml:space="preserve">          </w:t>
            </w:r>
          </w:p>
          <w:p w:rsidR="00596248" w:rsidRPr="00683A0C" w:rsidRDefault="00596248" w:rsidP="00596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  <w:t xml:space="preserve">Ders saati: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30</w:t>
            </w:r>
            <w:r w:rsidRPr="004E775B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 saat</w:t>
            </w:r>
          </w:p>
        </w:tc>
      </w:tr>
      <w:tr w:rsidR="00596248" w:rsidTr="008F761B">
        <w:trPr>
          <w:cantSplit/>
          <w:trHeight w:val="1134"/>
        </w:trPr>
        <w:tc>
          <w:tcPr>
            <w:tcW w:w="444" w:type="dxa"/>
            <w:textDirection w:val="btLr"/>
            <w:vAlign w:val="center"/>
          </w:tcPr>
          <w:p w:rsidR="00596248" w:rsidRDefault="00596248" w:rsidP="005962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EKİM</w:t>
            </w:r>
          </w:p>
        </w:tc>
        <w:tc>
          <w:tcPr>
            <w:tcW w:w="549" w:type="dxa"/>
            <w:vAlign w:val="center"/>
          </w:tcPr>
          <w:p w:rsidR="00596248" w:rsidRDefault="00596248" w:rsidP="005962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596248" w:rsidRDefault="00596248" w:rsidP="005962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96248" w:rsidRPr="00462790" w:rsidRDefault="00596248" w:rsidP="0059624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462790">
              <w:rPr>
                <w:rFonts w:asciiTheme="minorHAnsi" w:hAnsiTheme="minorHAnsi" w:cstheme="minorHAnsi"/>
                <w:b/>
                <w:sz w:val="20"/>
              </w:rPr>
              <w:t>11.2.1. Gazların Özellikleri ve Gaz Yasaları</w:t>
            </w:r>
          </w:p>
        </w:tc>
        <w:tc>
          <w:tcPr>
            <w:tcW w:w="8505" w:type="dxa"/>
            <w:vAlign w:val="center"/>
          </w:tcPr>
          <w:p w:rsidR="00596248" w:rsidRPr="009D0802" w:rsidRDefault="00596248" w:rsidP="00596248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D0802">
              <w:rPr>
                <w:rFonts w:asciiTheme="minorHAnsi" w:hAnsiTheme="minorHAnsi" w:cstheme="minorHAnsi"/>
                <w:b/>
                <w:i/>
                <w:sz w:val="20"/>
              </w:rPr>
              <w:t xml:space="preserve">11.2.1.1. Gazların betimlenmesinde kullanılan özellikleri açıklar. </w:t>
            </w:r>
          </w:p>
          <w:p w:rsidR="00596248" w:rsidRDefault="00596248" w:rsidP="00596248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0802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9D0802">
              <w:rPr>
                <w:rFonts w:asciiTheme="minorHAnsi" w:hAnsiTheme="minorHAnsi" w:cstheme="minorHAnsi"/>
                <w:sz w:val="20"/>
              </w:rPr>
              <w:t>. Basınç birimleri (</w:t>
            </w:r>
            <w:proofErr w:type="spellStart"/>
            <w:r w:rsidRPr="009D0802">
              <w:rPr>
                <w:rFonts w:asciiTheme="minorHAnsi" w:hAnsiTheme="minorHAnsi" w:cstheme="minorHAnsi"/>
                <w:sz w:val="20"/>
              </w:rPr>
              <w:t>atm</w:t>
            </w:r>
            <w:proofErr w:type="spellEnd"/>
            <w:r w:rsidRPr="009D080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D0802">
              <w:rPr>
                <w:rFonts w:asciiTheme="minorHAnsi" w:hAnsiTheme="minorHAnsi" w:cstheme="minorHAnsi"/>
                <w:sz w:val="20"/>
              </w:rPr>
              <w:t>Torr</w:t>
            </w:r>
            <w:proofErr w:type="spellEnd"/>
            <w:r w:rsidRPr="009D080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mmHg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) ve hacim birimleri (L, m</w:t>
            </w:r>
            <w:r w:rsidRPr="002B5568">
              <w:rPr>
                <w:rFonts w:asciiTheme="minorHAnsi" w:hAnsiTheme="minorHAnsi" w:cstheme="minorHAnsi"/>
                <w:vertAlign w:val="superscript"/>
              </w:rPr>
              <w:t>3</w:t>
            </w:r>
            <w:r w:rsidRPr="009D0802">
              <w:rPr>
                <w:rFonts w:asciiTheme="minorHAnsi" w:hAnsiTheme="minorHAnsi" w:cstheme="minorHAnsi"/>
                <w:sz w:val="20"/>
              </w:rPr>
              <w:t xml:space="preserve"> ) ile bunların ondalık ast ve üst katları kısaca açıklanır. </w:t>
            </w:r>
          </w:p>
          <w:p w:rsidR="00596248" w:rsidRPr="009D0802" w:rsidRDefault="00596248" w:rsidP="0059624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D0802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9D0802">
              <w:rPr>
                <w:rFonts w:asciiTheme="minorHAnsi" w:hAnsiTheme="minorHAnsi" w:cstheme="minorHAnsi"/>
                <w:sz w:val="20"/>
              </w:rPr>
              <w:t xml:space="preserve">. Gazların özelliklerinin ölçme yöntemleri üzerinde durulur. Manometrelerle ilgili hesaplamalara girilmez.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96248" w:rsidRPr="00905141" w:rsidRDefault="00596248" w:rsidP="00596248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Ulaşılan sonuçları matematiksel dilde ifade etme, gerekçelendirme ve paylaşma,</w:t>
            </w:r>
          </w:p>
          <w:p w:rsidR="00596248" w:rsidRDefault="00596248" w:rsidP="00596248">
            <w:pPr>
              <w:rPr>
                <w:rFonts w:asciiTheme="minorHAnsi" w:hAnsiTheme="minorHAnsi"/>
                <w:color w:val="000000"/>
                <w:sz w:val="16"/>
              </w:rPr>
            </w:pPr>
            <w:r w:rsidRPr="00905141">
              <w:rPr>
                <w:sz w:val="16"/>
              </w:rPr>
              <w:t>• Bilgi ve iletişim teknolojilerinden aktif olarak yararlanma.</w:t>
            </w:r>
          </w:p>
        </w:tc>
        <w:tc>
          <w:tcPr>
            <w:tcW w:w="1134" w:type="dxa"/>
            <w:vMerge w:val="restart"/>
            <w:vAlign w:val="center"/>
          </w:tcPr>
          <w:p w:rsidR="00596248" w:rsidRPr="00A27504" w:rsidRDefault="00596248" w:rsidP="00596248">
            <w:pPr>
              <w:rPr>
                <w:rFonts w:asciiTheme="minorHAnsi" w:hAnsiTheme="minorHAnsi"/>
                <w:color w:val="000000"/>
                <w:sz w:val="16"/>
              </w:rPr>
            </w:pPr>
            <w:r w:rsidRPr="007D7DB5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7D7DB5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2263" w:type="dxa"/>
            <w:gridSpan w:val="2"/>
            <w:vAlign w:val="center"/>
          </w:tcPr>
          <w:p w:rsidR="00596248" w:rsidRPr="005D07FF" w:rsidRDefault="009923CF" w:rsidP="005962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7FF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t>29 EKİM CUMHURİYET BAYRAMININ ÖNEMİ</w:t>
            </w:r>
          </w:p>
        </w:tc>
      </w:tr>
      <w:tr w:rsidR="00AD5825" w:rsidTr="008F761B">
        <w:trPr>
          <w:cantSplit/>
          <w:trHeight w:val="951"/>
        </w:trPr>
        <w:tc>
          <w:tcPr>
            <w:tcW w:w="444" w:type="dxa"/>
            <w:vMerge w:val="restart"/>
            <w:textDirection w:val="btLr"/>
            <w:vAlign w:val="center"/>
          </w:tcPr>
          <w:p w:rsidR="00AD5825" w:rsidRDefault="00AD5825" w:rsidP="005962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KASIM</w:t>
            </w:r>
          </w:p>
        </w:tc>
        <w:tc>
          <w:tcPr>
            <w:tcW w:w="549" w:type="dxa"/>
            <w:vAlign w:val="center"/>
          </w:tcPr>
          <w:p w:rsidR="00AD5825" w:rsidRDefault="00AD5825" w:rsidP="005962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5/1</w:t>
            </w:r>
          </w:p>
        </w:tc>
        <w:tc>
          <w:tcPr>
            <w:tcW w:w="425" w:type="dxa"/>
            <w:vAlign w:val="center"/>
          </w:tcPr>
          <w:p w:rsidR="00AD5825" w:rsidRDefault="00AD5825" w:rsidP="005962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D5825" w:rsidRPr="00462790" w:rsidRDefault="00AD5825" w:rsidP="00596248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AD5825" w:rsidRPr="009D0802" w:rsidRDefault="00AD5825" w:rsidP="00596248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D0802">
              <w:rPr>
                <w:rFonts w:asciiTheme="minorHAnsi" w:hAnsiTheme="minorHAnsi" w:cstheme="minorHAnsi"/>
                <w:b/>
                <w:i/>
                <w:sz w:val="20"/>
              </w:rPr>
              <w:t xml:space="preserve">11.2.1.2. Gaz yasalarını açıklar. </w:t>
            </w:r>
          </w:p>
          <w:p w:rsidR="00AD5825" w:rsidRPr="004E775B" w:rsidRDefault="00AD5825" w:rsidP="00596248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9D0802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9D0802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9D0802">
              <w:rPr>
                <w:rFonts w:asciiTheme="minorHAnsi" w:hAnsiTheme="minorHAnsi" w:cstheme="minorHAnsi"/>
                <w:sz w:val="20"/>
              </w:rPr>
              <w:t xml:space="preserve"> Gazların özelliklerine ilişkin yasalar (</w:t>
            </w:r>
            <w:proofErr w:type="spellStart"/>
            <w:r w:rsidRPr="009D0802">
              <w:rPr>
                <w:rFonts w:asciiTheme="minorHAnsi" w:hAnsiTheme="minorHAnsi" w:cstheme="minorHAnsi"/>
                <w:sz w:val="20"/>
              </w:rPr>
              <w:t>Boyle</w:t>
            </w:r>
            <w:proofErr w:type="spellEnd"/>
            <w:r w:rsidRPr="009D0802">
              <w:rPr>
                <w:rFonts w:asciiTheme="minorHAnsi" w:hAnsiTheme="minorHAnsi" w:cstheme="minorHAnsi"/>
                <w:sz w:val="20"/>
              </w:rPr>
              <w:t xml:space="preserve">, Charles, </w:t>
            </w:r>
            <w:proofErr w:type="spellStart"/>
            <w:r w:rsidRPr="009D0802">
              <w:rPr>
                <w:rFonts w:asciiTheme="minorHAnsi" w:hAnsiTheme="minorHAnsi" w:cstheme="minorHAnsi"/>
                <w:sz w:val="20"/>
              </w:rPr>
              <w:t>Gay</w:t>
            </w:r>
            <w:proofErr w:type="spellEnd"/>
            <w:r w:rsidRPr="009D080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D0802">
              <w:rPr>
                <w:rFonts w:asciiTheme="minorHAnsi" w:hAnsiTheme="minorHAnsi" w:cstheme="minorHAnsi"/>
                <w:sz w:val="20"/>
              </w:rPr>
              <w:t>Lussac</w:t>
            </w:r>
            <w:proofErr w:type="spellEnd"/>
            <w:r w:rsidRPr="009D0802">
              <w:rPr>
                <w:rFonts w:asciiTheme="minorHAnsi" w:hAnsiTheme="minorHAnsi" w:cstheme="minorHAnsi"/>
                <w:sz w:val="20"/>
              </w:rPr>
              <w:t xml:space="preserve"> ve </w:t>
            </w:r>
            <w:proofErr w:type="spellStart"/>
            <w:r w:rsidRPr="009D0802">
              <w:rPr>
                <w:rFonts w:asciiTheme="minorHAnsi" w:hAnsiTheme="minorHAnsi" w:cstheme="minorHAnsi"/>
                <w:sz w:val="20"/>
              </w:rPr>
              <w:t>Avogadro</w:t>
            </w:r>
            <w:proofErr w:type="spellEnd"/>
            <w:r w:rsidRPr="009D0802">
              <w:rPr>
                <w:rFonts w:asciiTheme="minorHAnsi" w:hAnsiTheme="minorHAnsi" w:cstheme="minorHAnsi"/>
                <w:sz w:val="20"/>
              </w:rPr>
              <w:t xml:space="preserve">) üzerinde durulur. </w:t>
            </w:r>
            <w:proofErr w:type="gramStart"/>
            <w:r w:rsidRPr="009D0802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9D0802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Öğrencilerin hazır veriler kullanılarak gaz yasaları ile ilgili elektronik tablolama programı</w:t>
            </w:r>
            <w:r w:rsidRPr="002B5568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üzerinden grafikler oluşturmaları, değerleri değiştirerek gerçekleşen değişiklikleri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gözlemlemeleri ve yorumlamaları sağlanır.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AD5825" w:rsidRPr="00C20F6B" w:rsidRDefault="00AD5825" w:rsidP="005962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5825" w:rsidRPr="00C20F6B" w:rsidRDefault="00AD5825" w:rsidP="005962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5825" w:rsidRPr="005D07FF" w:rsidRDefault="00AD5825" w:rsidP="005962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5825" w:rsidTr="008F761B">
        <w:trPr>
          <w:cantSplit/>
          <w:trHeight w:val="1094"/>
        </w:trPr>
        <w:tc>
          <w:tcPr>
            <w:tcW w:w="444" w:type="dxa"/>
            <w:vMerge/>
            <w:textDirection w:val="btLr"/>
            <w:vAlign w:val="center"/>
          </w:tcPr>
          <w:p w:rsidR="00AD5825" w:rsidRDefault="00AD5825" w:rsidP="005962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AD5825" w:rsidRDefault="00AD5825" w:rsidP="005962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AD5825" w:rsidRDefault="00AD5825" w:rsidP="005962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E2EFD9" w:themeFill="accent6" w:themeFillTint="33"/>
            <w:textDirection w:val="btLr"/>
            <w:vAlign w:val="center"/>
          </w:tcPr>
          <w:p w:rsidR="00AD5825" w:rsidRPr="00462790" w:rsidRDefault="00AD5825" w:rsidP="0059624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  <w:r w:rsidRPr="00462790">
              <w:rPr>
                <w:rFonts w:asciiTheme="minorHAnsi" w:hAnsiTheme="minorHAnsi" w:cstheme="minorHAnsi"/>
                <w:b/>
                <w:sz w:val="20"/>
              </w:rPr>
              <w:t>11.2.2. İdeal Gaz Yasası</w:t>
            </w:r>
          </w:p>
        </w:tc>
        <w:tc>
          <w:tcPr>
            <w:tcW w:w="8505" w:type="dxa"/>
            <w:vAlign w:val="center"/>
          </w:tcPr>
          <w:p w:rsidR="00AD5825" w:rsidRPr="00E3296E" w:rsidRDefault="00AD5825" w:rsidP="00596248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3296E">
              <w:rPr>
                <w:rFonts w:asciiTheme="minorHAnsi" w:hAnsiTheme="minorHAnsi" w:cstheme="minorHAnsi"/>
                <w:b/>
                <w:i/>
                <w:sz w:val="20"/>
              </w:rPr>
              <w:t xml:space="preserve">11.2.2.1. Deneysel yoldan türetilmiş gaz yasaları ile ideal gaz yasası arasındaki ilişkiyi açıklar. </w:t>
            </w:r>
          </w:p>
          <w:p w:rsidR="00AD5825" w:rsidRDefault="00AD5825" w:rsidP="00596248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3296E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E3296E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E3296E">
              <w:rPr>
                <w:rFonts w:asciiTheme="minorHAnsi" w:hAnsiTheme="minorHAnsi" w:cstheme="minorHAnsi"/>
                <w:sz w:val="20"/>
              </w:rPr>
              <w:t>Boyle</w:t>
            </w:r>
            <w:proofErr w:type="spellEnd"/>
            <w:r w:rsidRPr="00E3296E">
              <w:rPr>
                <w:rFonts w:asciiTheme="minorHAnsi" w:hAnsiTheme="minorHAnsi" w:cstheme="minorHAnsi"/>
                <w:sz w:val="20"/>
              </w:rPr>
              <w:t xml:space="preserve">, Charles ve </w:t>
            </w:r>
            <w:proofErr w:type="spellStart"/>
            <w:r w:rsidRPr="00E3296E">
              <w:rPr>
                <w:rFonts w:asciiTheme="minorHAnsi" w:hAnsiTheme="minorHAnsi" w:cstheme="minorHAnsi"/>
                <w:sz w:val="20"/>
              </w:rPr>
              <w:t>Avogadro</w:t>
            </w:r>
            <w:proofErr w:type="spellEnd"/>
            <w:r w:rsidRPr="00E3296E">
              <w:rPr>
                <w:rFonts w:asciiTheme="minorHAnsi" w:hAnsiTheme="minorHAnsi" w:cstheme="minorHAnsi"/>
                <w:sz w:val="20"/>
              </w:rPr>
              <w:t xml:space="preserve"> yasalarından yola çıkılarak ideal gaz denklemi türetilir. </w:t>
            </w:r>
          </w:p>
          <w:p w:rsidR="00AD5825" w:rsidRDefault="00AD5825" w:rsidP="00596248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3296E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E3296E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E3296E">
              <w:rPr>
                <w:rFonts w:asciiTheme="minorHAnsi" w:hAnsiTheme="minorHAnsi" w:cstheme="minorHAnsi"/>
                <w:sz w:val="20"/>
              </w:rPr>
              <w:t xml:space="preserve"> İdeal gaz denklemi kullanılarak örnek hesaplamalar yapılır. </w:t>
            </w:r>
          </w:p>
          <w:p w:rsidR="00AD5825" w:rsidRPr="00E3296E" w:rsidRDefault="00AD5825" w:rsidP="00596248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proofErr w:type="gramStart"/>
            <w:r w:rsidRPr="00E3296E">
              <w:rPr>
                <w:rFonts w:asciiTheme="minorHAnsi" w:hAnsiTheme="minorHAnsi" w:cstheme="minorHAnsi"/>
                <w:b/>
                <w:sz w:val="20"/>
              </w:rPr>
              <w:t>c</w:t>
            </w:r>
            <w:proofErr w:type="gramEnd"/>
            <w:r w:rsidRPr="00E3296E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E3296E">
              <w:rPr>
                <w:rFonts w:asciiTheme="minorHAnsi" w:hAnsiTheme="minorHAnsi" w:cstheme="minorHAnsi"/>
                <w:sz w:val="20"/>
              </w:rPr>
              <w:t xml:space="preserve"> Normal şartlarda gaz hacimleri kütle ve </w:t>
            </w:r>
            <w:proofErr w:type="spellStart"/>
            <w:r w:rsidRPr="00E3296E">
              <w:rPr>
                <w:rFonts w:asciiTheme="minorHAnsi" w:hAnsiTheme="minorHAnsi" w:cstheme="minorHAnsi"/>
                <w:sz w:val="20"/>
              </w:rPr>
              <w:t>mol</w:t>
            </w:r>
            <w:proofErr w:type="spellEnd"/>
            <w:r w:rsidRPr="00E3296E">
              <w:rPr>
                <w:rFonts w:asciiTheme="minorHAnsi" w:hAnsiTheme="minorHAnsi" w:cstheme="minorHAnsi"/>
                <w:sz w:val="20"/>
              </w:rPr>
              <w:t xml:space="preserve"> sayısıyla ilişkilendirilir.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AD5825" w:rsidRDefault="00AD5825" w:rsidP="0059624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5825" w:rsidRDefault="00AD5825" w:rsidP="0059624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5825" w:rsidRPr="005D07FF" w:rsidRDefault="00AD5825" w:rsidP="005962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7FF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10 KASIM ATATÜRK’Ü ANMA</w:t>
            </w:r>
          </w:p>
        </w:tc>
      </w:tr>
      <w:tr w:rsidR="00AD5825" w:rsidTr="008F761B">
        <w:trPr>
          <w:cantSplit/>
          <w:trHeight w:val="418"/>
        </w:trPr>
        <w:tc>
          <w:tcPr>
            <w:tcW w:w="444" w:type="dxa"/>
            <w:vMerge/>
            <w:textDirection w:val="btLr"/>
            <w:vAlign w:val="center"/>
          </w:tcPr>
          <w:p w:rsidR="00AD5825" w:rsidRDefault="00AD5825" w:rsidP="005962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:rsidR="00AD5825" w:rsidRDefault="00AD5825" w:rsidP="005962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D5825" w:rsidRDefault="00AD5825" w:rsidP="0059624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D5825" w:rsidRPr="00462790" w:rsidRDefault="00AD5825" w:rsidP="0059624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  <w:r w:rsidRPr="009923CF"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  <w:t>11.2.3. Gazlarda Kinetik Teori</w:t>
            </w:r>
          </w:p>
        </w:tc>
        <w:tc>
          <w:tcPr>
            <w:tcW w:w="13177" w:type="dxa"/>
            <w:gridSpan w:val="6"/>
            <w:shd w:val="clear" w:color="auto" w:fill="F2F2F2" w:themeFill="background1" w:themeFillShade="F2"/>
            <w:vAlign w:val="center"/>
          </w:tcPr>
          <w:p w:rsidR="00AD5825" w:rsidRPr="005D07FF" w:rsidRDefault="00AD5825" w:rsidP="0059624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3C3229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1.DÖNEM 1.ARA TATİL</w:t>
            </w:r>
          </w:p>
        </w:tc>
      </w:tr>
      <w:tr w:rsidR="00AD5825" w:rsidTr="008F761B">
        <w:trPr>
          <w:cantSplit/>
          <w:trHeight w:val="282"/>
        </w:trPr>
        <w:tc>
          <w:tcPr>
            <w:tcW w:w="444" w:type="dxa"/>
            <w:vMerge/>
            <w:textDirection w:val="btLr"/>
            <w:vAlign w:val="center"/>
          </w:tcPr>
          <w:p w:rsidR="00AD5825" w:rsidRDefault="00AD5825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D5825" w:rsidRPr="00462790" w:rsidRDefault="00AD5825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5" w:type="dxa"/>
            <w:vAlign w:val="center"/>
          </w:tcPr>
          <w:p w:rsidR="00AD5825" w:rsidRPr="00E3296E" w:rsidRDefault="00AD5825" w:rsidP="009923C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3296E">
              <w:rPr>
                <w:rFonts w:asciiTheme="minorHAnsi" w:hAnsiTheme="minorHAnsi" w:cstheme="minorHAnsi"/>
                <w:b/>
                <w:i/>
                <w:sz w:val="20"/>
              </w:rPr>
              <w:t xml:space="preserve">11.2.3.1. Gaz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davranışlarını</w:t>
            </w:r>
            <w:r w:rsidRPr="00E3296E">
              <w:rPr>
                <w:rFonts w:asciiTheme="minorHAnsi" w:hAnsiTheme="minorHAnsi" w:cstheme="minorHAnsi"/>
                <w:b/>
                <w:i/>
                <w:sz w:val="20"/>
              </w:rPr>
              <w:t xml:space="preserve"> açıklar. </w:t>
            </w:r>
          </w:p>
          <w:p w:rsidR="00AD5825" w:rsidRPr="002B5568" w:rsidRDefault="00AD5825" w:rsidP="009923CF">
            <w:pPr>
              <w:pStyle w:val="AralkYok"/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proofErr w:type="gramStart"/>
            <w:r w:rsidRPr="002B5568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2B5568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2B5568">
              <w:rPr>
                <w:rFonts w:asciiTheme="minorHAnsi" w:hAnsiTheme="minorHAnsi" w:cstheme="minorHAnsi"/>
                <w:sz w:val="20"/>
              </w:rPr>
              <w:t xml:space="preserve"> Kinetik teori açıklanır ve kinetik teorinin temel varsayımları kullanılarak </w:t>
            </w:r>
            <w:proofErr w:type="spellStart"/>
            <w:r w:rsidRPr="002B5568">
              <w:rPr>
                <w:rFonts w:asciiTheme="minorHAnsi" w:hAnsiTheme="minorHAnsi" w:cstheme="minorHAnsi"/>
                <w:sz w:val="20"/>
              </w:rPr>
              <w:t>Graham</w:t>
            </w:r>
            <w:proofErr w:type="spellEnd"/>
            <w:r w:rsidRPr="002B5568">
              <w:rPr>
                <w:rFonts w:asciiTheme="minorHAnsi" w:hAnsiTheme="minorHAnsi" w:cstheme="minorHAnsi"/>
                <w:sz w:val="20"/>
              </w:rPr>
              <w:t xml:space="preserve"> Difüzy</w:t>
            </w:r>
            <w:r>
              <w:rPr>
                <w:rFonts w:asciiTheme="minorHAnsi" w:hAnsiTheme="minorHAnsi" w:cstheme="minorHAnsi"/>
                <w:sz w:val="20"/>
              </w:rPr>
              <w:t>on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ve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Efüzyon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Yasası türetilir.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D5825" w:rsidRPr="00905141" w:rsidRDefault="00AD5825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 xml:space="preserve">• Merak, sebep-sonuç </w:t>
            </w:r>
            <w:proofErr w:type="gramStart"/>
            <w:r w:rsidRPr="00905141">
              <w:rPr>
                <w:sz w:val="16"/>
              </w:rPr>
              <w:t>dahilinde</w:t>
            </w:r>
            <w:proofErr w:type="gramEnd"/>
            <w:r w:rsidRPr="00905141">
              <w:rPr>
                <w:sz w:val="16"/>
              </w:rPr>
              <w:t xml:space="preserve"> sorgulama ve keşfetme,</w:t>
            </w:r>
          </w:p>
          <w:p w:rsidR="00AD5825" w:rsidRPr="00905141" w:rsidRDefault="00AD5825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Değişkenler arasındaki ilişkileri gözlemleme,</w:t>
            </w:r>
          </w:p>
          <w:p w:rsidR="00AD5825" w:rsidRPr="00905141" w:rsidRDefault="00AD5825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Özel durumlardan hareketle genellemelere ulaşma,</w:t>
            </w:r>
          </w:p>
          <w:p w:rsidR="00AD5825" w:rsidRPr="00905141" w:rsidRDefault="00AD5825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Matematiksel yapıların ortak özelliklerinden yola çıkarak soyutlama yapma,</w:t>
            </w:r>
          </w:p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  <w:r w:rsidRPr="007D7DB5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7D7DB5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1134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5825" w:rsidTr="008F761B">
        <w:trPr>
          <w:cantSplit/>
          <w:trHeight w:val="64"/>
        </w:trPr>
        <w:tc>
          <w:tcPr>
            <w:tcW w:w="444" w:type="dxa"/>
            <w:vMerge/>
            <w:textDirection w:val="btLr"/>
            <w:vAlign w:val="center"/>
          </w:tcPr>
          <w:p w:rsidR="00AD5825" w:rsidRDefault="00AD5825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D5825" w:rsidRPr="00462790" w:rsidRDefault="00AD5825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5" w:type="dxa"/>
            <w:vAlign w:val="center"/>
          </w:tcPr>
          <w:p w:rsidR="00AD5825" w:rsidRPr="009D0802" w:rsidRDefault="00AD5825" w:rsidP="009923C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B5568">
              <w:rPr>
                <w:rFonts w:asciiTheme="minorHAnsi" w:hAnsiTheme="minorHAnsi" w:cstheme="minorHAnsi"/>
                <w:b/>
                <w:sz w:val="20"/>
              </w:rPr>
              <w:t>b.</w:t>
            </w:r>
            <w:r w:rsidRPr="002B5568">
              <w:rPr>
                <w:rFonts w:asciiTheme="minorHAnsi" w:hAnsiTheme="minorHAnsi" w:cstheme="minorHAnsi"/>
                <w:sz w:val="20"/>
              </w:rPr>
              <w:t xml:space="preserve"> Difüzyon deneyi yaptırılır; bilişim teknolojilerinden (animasyon, </w:t>
            </w:r>
            <w:proofErr w:type="gramStart"/>
            <w:r w:rsidRPr="002B5568">
              <w:rPr>
                <w:rFonts w:asciiTheme="minorHAnsi" w:hAnsiTheme="minorHAnsi" w:cstheme="minorHAnsi"/>
                <w:sz w:val="20"/>
              </w:rPr>
              <w:t>simülasyon</w:t>
            </w:r>
            <w:proofErr w:type="gramEnd"/>
            <w:r w:rsidRPr="002B5568">
              <w:rPr>
                <w:rFonts w:asciiTheme="minorHAnsi" w:hAnsiTheme="minorHAnsi" w:cstheme="minorHAnsi"/>
                <w:sz w:val="20"/>
              </w:rPr>
              <w:t>, video vb.)</w:t>
            </w:r>
            <w:r w:rsidRPr="002B5568">
              <w:rPr>
                <w:rFonts w:asciiTheme="minorHAnsi" w:hAnsiTheme="minorHAnsi" w:cstheme="minorHAnsi"/>
                <w:sz w:val="20"/>
              </w:rPr>
              <w:br/>
              <w:t>yararlanılarak da açıklanır. Deney yapılırken güvenlik uyarılarına dikkat edilmesi gerekliliği</w:t>
            </w:r>
            <w:r w:rsidRPr="002B5568">
              <w:rPr>
                <w:rFonts w:asciiTheme="minorHAnsi" w:hAnsiTheme="minorHAnsi" w:cstheme="minorHAnsi"/>
                <w:sz w:val="20"/>
              </w:rPr>
              <w:br/>
              <w:t>hatırlatılır.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F761B" w:rsidTr="008F761B">
        <w:trPr>
          <w:cantSplit/>
          <w:trHeight w:val="1274"/>
        </w:trPr>
        <w:tc>
          <w:tcPr>
            <w:tcW w:w="444" w:type="dxa"/>
            <w:textDirection w:val="btLr"/>
            <w:vAlign w:val="center"/>
          </w:tcPr>
          <w:p w:rsidR="008F761B" w:rsidRDefault="00AD5825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49" w:type="dxa"/>
            <w:vAlign w:val="center"/>
          </w:tcPr>
          <w:p w:rsidR="008F761B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8F761B" w:rsidRDefault="008F761B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E2EFD9" w:themeFill="accent6" w:themeFillTint="33"/>
            <w:textDirection w:val="btLr"/>
            <w:vAlign w:val="center"/>
          </w:tcPr>
          <w:p w:rsidR="008F761B" w:rsidRPr="00462790" w:rsidRDefault="008F761B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  <w:r w:rsidRPr="00462790">
              <w:rPr>
                <w:rFonts w:asciiTheme="minorHAnsi" w:hAnsiTheme="minorHAnsi" w:cstheme="minorHAnsi"/>
                <w:b/>
                <w:sz w:val="20"/>
              </w:rPr>
              <w:t>11.2.4. Gaz Karışımları</w:t>
            </w:r>
          </w:p>
        </w:tc>
        <w:tc>
          <w:tcPr>
            <w:tcW w:w="8505" w:type="dxa"/>
            <w:vAlign w:val="center"/>
          </w:tcPr>
          <w:p w:rsidR="008F761B" w:rsidRDefault="008F761B" w:rsidP="009923C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D0802">
              <w:rPr>
                <w:rFonts w:asciiTheme="minorHAnsi" w:hAnsiTheme="minorHAnsi" w:cstheme="minorHAnsi"/>
                <w:b/>
                <w:i/>
                <w:sz w:val="20"/>
              </w:rPr>
              <w:t xml:space="preserve">11.2.4.1. Gaz karışımlarının kısmi basınçlarını günlük hayattan örneklerle açıklar. </w:t>
            </w:r>
          </w:p>
          <w:p w:rsidR="008F761B" w:rsidRPr="002B5568" w:rsidRDefault="008F761B" w:rsidP="009923CF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a</w:t>
            </w:r>
            <w:proofErr w:type="gramEnd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.</w:t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Sıvıların doygun buhar basınçları kısmi basınç kavramıyla ilişkilendirilerek su üzerinde</w:t>
            </w:r>
            <w:r w:rsidRPr="002B5568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toplanan gazlarla ilgili hesaplamalar yapılır.</w:t>
            </w:r>
            <w:r w:rsidRPr="002B5568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gramStart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b</w:t>
            </w:r>
            <w:proofErr w:type="gramEnd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.</w:t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Aynı ve bileşik kaplarda reaksiyon veren veya vermeyen gazlar ile ilgili uygulamalar</w:t>
            </w:r>
            <w:r w:rsidRPr="002B5568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yaptırılır.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F761B" w:rsidRDefault="008F761B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761B" w:rsidRPr="00A27504" w:rsidRDefault="008F761B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F761B" w:rsidRPr="00C20F6B" w:rsidRDefault="008F761B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F761B" w:rsidRPr="00C20F6B" w:rsidRDefault="008F761B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F761B" w:rsidTr="008F761B">
        <w:trPr>
          <w:cantSplit/>
          <w:trHeight w:val="1087"/>
        </w:trPr>
        <w:tc>
          <w:tcPr>
            <w:tcW w:w="444" w:type="dxa"/>
            <w:vMerge w:val="restart"/>
            <w:textDirection w:val="btLr"/>
            <w:vAlign w:val="center"/>
          </w:tcPr>
          <w:p w:rsidR="008F761B" w:rsidRDefault="008F761B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49" w:type="dxa"/>
            <w:vAlign w:val="center"/>
          </w:tcPr>
          <w:p w:rsidR="008F761B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8F761B" w:rsidRDefault="008F761B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8F761B" w:rsidRPr="00E3296E" w:rsidRDefault="008F761B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3296E">
              <w:rPr>
                <w:rFonts w:asciiTheme="minorHAnsi" w:hAnsiTheme="minorHAnsi" w:cstheme="minorHAnsi"/>
                <w:b/>
                <w:sz w:val="22"/>
              </w:rPr>
              <w:t>11.2.5. Gerçek Gazlar</w:t>
            </w:r>
          </w:p>
        </w:tc>
        <w:tc>
          <w:tcPr>
            <w:tcW w:w="8505" w:type="dxa"/>
            <w:vAlign w:val="center"/>
          </w:tcPr>
          <w:p w:rsidR="008F761B" w:rsidRDefault="008F761B" w:rsidP="009923CF">
            <w:pPr>
              <w:rPr>
                <w:rFonts w:asciiTheme="minorHAnsi" w:hAnsiTheme="minorHAnsi" w:cstheme="minorHAnsi"/>
                <w:sz w:val="20"/>
              </w:rPr>
            </w:pPr>
            <w:r w:rsidRPr="00E3296E">
              <w:rPr>
                <w:rFonts w:asciiTheme="minorHAnsi" w:hAnsiTheme="minorHAnsi" w:cstheme="minorHAnsi"/>
                <w:b/>
                <w:i/>
                <w:sz w:val="20"/>
              </w:rPr>
              <w:t>11.2.5.1. Gazların sıkışma/genleşme sürecinde gerçek gaz ve ideal gaz kavramlarını karşılaştırır.</w:t>
            </w:r>
            <w:r w:rsidRPr="00E3296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F761B" w:rsidRPr="002B5568" w:rsidRDefault="008F761B" w:rsidP="009923CF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proofErr w:type="gramStart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a</w:t>
            </w:r>
            <w:proofErr w:type="gramEnd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.</w:t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Gerçek gazların hangi durumlarda ideallikten saptığı belirtilir.</w:t>
            </w:r>
            <w:r w:rsidRPr="002B5568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gramStart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b</w:t>
            </w:r>
            <w:proofErr w:type="gramEnd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.</w:t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Karbon dioksitin ve suyun faz diyagramı açıklanarak buhar ve gaz kavramları arasındaki</w:t>
            </w:r>
            <w:r w:rsidRPr="002B5568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fark vurgulanır.</w:t>
            </w:r>
            <w:r w:rsidRPr="002B5568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gramStart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c</w:t>
            </w:r>
            <w:proofErr w:type="gramEnd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.</w:t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Suyun farklı kristal yapılarını gösteren faz diyagramlarına girilmez.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F761B" w:rsidRPr="005B7877" w:rsidRDefault="008F761B" w:rsidP="009923CF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134" w:type="dxa"/>
            <w:vMerge/>
            <w:vAlign w:val="center"/>
          </w:tcPr>
          <w:p w:rsidR="008F761B" w:rsidRDefault="008F761B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F761B" w:rsidRPr="00C20F6B" w:rsidRDefault="008F761B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F761B" w:rsidRPr="00C20F6B" w:rsidRDefault="008F761B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F761B" w:rsidTr="008F761B">
        <w:trPr>
          <w:cantSplit/>
          <w:trHeight w:val="752"/>
        </w:trPr>
        <w:tc>
          <w:tcPr>
            <w:tcW w:w="444" w:type="dxa"/>
            <w:vMerge/>
            <w:textDirection w:val="btLr"/>
            <w:vAlign w:val="center"/>
          </w:tcPr>
          <w:p w:rsidR="008F761B" w:rsidRDefault="008F761B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8F761B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F761B" w:rsidRDefault="008F761B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8F761B" w:rsidRPr="00F40D9E" w:rsidRDefault="008F761B" w:rsidP="009923CF">
            <w:pPr>
              <w:ind w:left="113" w:right="11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8F761B" w:rsidRPr="004E775B" w:rsidRDefault="008F761B" w:rsidP="009923CF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gramStart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ç</w:t>
            </w:r>
            <w:proofErr w:type="gramEnd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.</w:t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Günlük hayatta yaygın kullanılan ve gerçek gazların hâl değişimlerinin uygulamaları olan</w:t>
            </w:r>
            <w:r w:rsidRPr="002B5568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soğutma sistemleri (</w:t>
            </w:r>
            <w:proofErr w:type="spellStart"/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Joule-Thomson</w:t>
            </w:r>
            <w:proofErr w:type="spellEnd"/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olayı) örnekleriyle açıklanır.</w:t>
            </w:r>
            <w:r w:rsidRPr="002B5568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gramStart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d</w:t>
            </w:r>
            <w:proofErr w:type="gramEnd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.</w:t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Joule-Thomson</w:t>
            </w:r>
            <w:proofErr w:type="spellEnd"/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olayının açıklanmasında bilişim teknolojilerinden yararlanılır.</w:t>
            </w:r>
            <w:r w:rsidRPr="002B5568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gramStart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e</w:t>
            </w:r>
            <w:proofErr w:type="gramEnd"/>
            <w:r w:rsidRPr="002B5568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.</w:t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Düşük sıcaklıklara helyum ve azot gazlarının sıvılaştırılması ile inildiğini açıklayan okuma</w:t>
            </w:r>
            <w:r w:rsidRPr="002B5568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parçası verilir.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F761B" w:rsidRPr="005B7877" w:rsidRDefault="008F761B" w:rsidP="009923CF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134" w:type="dxa"/>
            <w:vMerge/>
            <w:vAlign w:val="center"/>
          </w:tcPr>
          <w:p w:rsidR="008F761B" w:rsidRDefault="008F761B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F761B" w:rsidRPr="00683A0C" w:rsidRDefault="008F761B" w:rsidP="009923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8F761B" w:rsidRPr="00C20F6B" w:rsidRDefault="008F761B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23CF" w:rsidTr="003E355D">
        <w:trPr>
          <w:cantSplit/>
          <w:trHeight w:val="455"/>
        </w:trPr>
        <w:tc>
          <w:tcPr>
            <w:tcW w:w="15871" w:type="dxa"/>
            <w:gridSpan w:val="10"/>
            <w:shd w:val="clear" w:color="auto" w:fill="FBE4D5" w:themeFill="accent2" w:themeFillTint="33"/>
            <w:vAlign w:val="center"/>
          </w:tcPr>
          <w:p w:rsidR="009923CF" w:rsidRPr="00624C6D" w:rsidRDefault="009923CF" w:rsidP="009923CF">
            <w:pPr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</w:pPr>
            <w:r w:rsidRPr="00624C6D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3.ÜNİTE: </w:t>
            </w:r>
            <w:r w:rsidRPr="00624C6D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SIVI ÇÖZELTİLER VE ÇÖZÜNÜRLÜK</w:t>
            </w:r>
            <w:r w:rsidRPr="00624C6D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</w:p>
          <w:p w:rsidR="009923CF" w:rsidRPr="00624C6D" w:rsidRDefault="009923CF" w:rsidP="009923CF">
            <w:pPr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</w:pPr>
            <w:r w:rsidRPr="00624C6D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Kazanım Sayısı: </w:t>
            </w:r>
            <w:r w:rsidRPr="00624C6D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6</w:t>
            </w:r>
            <w:r w:rsidRPr="00624C6D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          </w:t>
            </w:r>
          </w:p>
          <w:p w:rsidR="009923CF" w:rsidRPr="00683A0C" w:rsidRDefault="009923CF" w:rsidP="009923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C6D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Ders saati: </w:t>
            </w:r>
            <w:r w:rsidRPr="00624C6D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26 saat</w:t>
            </w:r>
          </w:p>
        </w:tc>
      </w:tr>
      <w:tr w:rsidR="009923CF" w:rsidTr="008F761B">
        <w:trPr>
          <w:cantSplit/>
          <w:trHeight w:val="1465"/>
        </w:trPr>
        <w:tc>
          <w:tcPr>
            <w:tcW w:w="444" w:type="dxa"/>
            <w:textDirection w:val="btLr"/>
            <w:vAlign w:val="center"/>
          </w:tcPr>
          <w:p w:rsidR="009923CF" w:rsidRDefault="009923CF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49" w:type="dxa"/>
            <w:vAlign w:val="center"/>
          </w:tcPr>
          <w:p w:rsidR="009923CF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FBE4D5" w:themeFill="accent2" w:themeFillTint="33"/>
            <w:textDirection w:val="btLr"/>
            <w:vAlign w:val="center"/>
          </w:tcPr>
          <w:p w:rsidR="009923CF" w:rsidRPr="00D124F3" w:rsidRDefault="009923CF" w:rsidP="008F761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124F3">
              <w:rPr>
                <w:rFonts w:asciiTheme="minorHAnsi" w:hAnsiTheme="minorHAnsi" w:cstheme="minorHAnsi"/>
                <w:b/>
                <w:sz w:val="20"/>
              </w:rPr>
              <w:t>11.3.1. Çözücü Çözünen Etkileşimleri</w:t>
            </w:r>
          </w:p>
        </w:tc>
        <w:tc>
          <w:tcPr>
            <w:tcW w:w="8505" w:type="dxa"/>
            <w:vAlign w:val="center"/>
          </w:tcPr>
          <w:p w:rsidR="009923CF" w:rsidRDefault="009923CF" w:rsidP="009923C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124F3">
              <w:rPr>
                <w:rFonts w:asciiTheme="minorHAnsi" w:hAnsiTheme="minorHAnsi" w:cstheme="minorHAnsi"/>
                <w:b/>
                <w:i/>
                <w:sz w:val="20"/>
              </w:rPr>
              <w:t>11.3.1.1. Kimyasal türler arası etkileşimleri kullanarak sıvı ortamda çözünme olayını açıklar.</w:t>
            </w:r>
          </w:p>
          <w:p w:rsidR="009923CF" w:rsidRPr="002B5568" w:rsidRDefault="009923CF" w:rsidP="009923CF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18"/>
              </w:rPr>
            </w:pP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Çözünme olayının açıklanmasında bilişim teknolojilerinden (animasyon, </w:t>
            </w:r>
            <w:proofErr w:type="gramStart"/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simülasyon</w:t>
            </w:r>
            <w:proofErr w:type="gramEnd"/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, video</w:t>
            </w:r>
            <w:r w:rsidRPr="002B5568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vb.) faydalanılır.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923CF" w:rsidRPr="00905141" w:rsidRDefault="009923CF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Verileri sınıflandırma, analiz etme ve yorumlama,</w:t>
            </w:r>
          </w:p>
          <w:p w:rsidR="009923CF" w:rsidRPr="00905141" w:rsidRDefault="009923CF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Matematiği, modelleme ve problem çözme sürecinde aktif olarak kullanma,</w:t>
            </w:r>
          </w:p>
          <w:p w:rsidR="009923CF" w:rsidRPr="00905141" w:rsidRDefault="009923CF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Yeni bilgileri mevcut bilgilerle ilişkilendirme,</w:t>
            </w:r>
          </w:p>
          <w:p w:rsidR="009923CF" w:rsidRPr="00905141" w:rsidRDefault="009923CF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Ulaşılan sonuçları matematiksel dilde ifade etme, gerekçelendirme ve paylaşma,</w:t>
            </w:r>
          </w:p>
          <w:p w:rsidR="009923CF" w:rsidRPr="001E3176" w:rsidRDefault="009923CF" w:rsidP="009923CF">
            <w:pPr>
              <w:rPr>
                <w:rFonts w:asciiTheme="minorHAnsi" w:hAnsiTheme="minorHAnsi"/>
                <w:color w:val="000000"/>
                <w:sz w:val="14"/>
              </w:rPr>
            </w:pPr>
            <w:r w:rsidRPr="00905141">
              <w:rPr>
                <w:sz w:val="16"/>
              </w:rPr>
              <w:t>• Bilgi ve iletişim teknolojilerinden aktif olarak yararlanma.</w:t>
            </w:r>
          </w:p>
        </w:tc>
        <w:tc>
          <w:tcPr>
            <w:tcW w:w="1134" w:type="dxa"/>
            <w:vMerge w:val="restart"/>
            <w:vAlign w:val="center"/>
          </w:tcPr>
          <w:p w:rsidR="009923CF" w:rsidRPr="00A27504" w:rsidRDefault="009923CF" w:rsidP="009923CF">
            <w:pPr>
              <w:rPr>
                <w:rFonts w:asciiTheme="minorHAnsi" w:hAnsiTheme="minorHAnsi"/>
                <w:color w:val="000000"/>
                <w:sz w:val="16"/>
              </w:rPr>
            </w:pPr>
            <w:r w:rsidRPr="007D7DB5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7D7DB5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2263" w:type="dxa"/>
            <w:gridSpan w:val="2"/>
            <w:vAlign w:val="center"/>
          </w:tcPr>
          <w:p w:rsidR="009923CF" w:rsidRPr="005D07FF" w:rsidRDefault="009923CF" w:rsidP="009923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23CF" w:rsidTr="008F761B">
        <w:trPr>
          <w:cantSplit/>
          <w:trHeight w:val="1117"/>
        </w:trPr>
        <w:tc>
          <w:tcPr>
            <w:tcW w:w="444" w:type="dxa"/>
            <w:vMerge w:val="restart"/>
            <w:textDirection w:val="btLr"/>
            <w:vAlign w:val="center"/>
          </w:tcPr>
          <w:p w:rsidR="009923CF" w:rsidRDefault="009923CF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OCAK</w:t>
            </w:r>
          </w:p>
        </w:tc>
        <w:tc>
          <w:tcPr>
            <w:tcW w:w="549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9923CF" w:rsidRPr="00D124F3" w:rsidRDefault="009923CF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6"/>
              </w:rPr>
            </w:pPr>
            <w:r w:rsidRPr="00D124F3">
              <w:rPr>
                <w:rFonts w:asciiTheme="minorHAnsi" w:hAnsiTheme="minorHAnsi" w:cstheme="minorHAnsi"/>
                <w:b/>
                <w:sz w:val="22"/>
              </w:rPr>
              <w:t>11.3.2. Derişim Birimleri</w:t>
            </w:r>
          </w:p>
        </w:tc>
        <w:tc>
          <w:tcPr>
            <w:tcW w:w="8505" w:type="dxa"/>
            <w:vAlign w:val="center"/>
          </w:tcPr>
          <w:p w:rsidR="009923CF" w:rsidRPr="00D124F3" w:rsidRDefault="009923CF" w:rsidP="009923C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124F3">
              <w:rPr>
                <w:rFonts w:asciiTheme="minorHAnsi" w:hAnsiTheme="minorHAnsi" w:cstheme="minorHAnsi"/>
                <w:b/>
                <w:i/>
                <w:sz w:val="20"/>
              </w:rPr>
              <w:t xml:space="preserve">11.3.2.1. Çözünen madde miktarı ile farklı derişim birimlerini ilişkilendirir. </w:t>
            </w:r>
          </w:p>
          <w:p w:rsidR="009923CF" w:rsidRPr="00D124F3" w:rsidRDefault="009923CF" w:rsidP="009923CF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D124F3">
              <w:rPr>
                <w:rFonts w:asciiTheme="minorHAnsi" w:hAnsiTheme="minorHAnsi" w:cstheme="minorHAnsi"/>
                <w:b/>
                <w:sz w:val="20"/>
              </w:rPr>
              <w:t>a</w:t>
            </w:r>
            <w:proofErr w:type="gramEnd"/>
            <w:r w:rsidRPr="00D124F3">
              <w:rPr>
                <w:rFonts w:asciiTheme="minorHAnsi" w:hAnsiTheme="minorHAnsi" w:cstheme="minorHAnsi"/>
                <w:sz w:val="20"/>
              </w:rPr>
              <w:t xml:space="preserve">. Derişim birimleri olarak </w:t>
            </w:r>
            <w:proofErr w:type="spellStart"/>
            <w:r w:rsidRPr="00D124F3">
              <w:rPr>
                <w:rFonts w:asciiTheme="minorHAnsi" w:hAnsiTheme="minorHAnsi" w:cstheme="minorHAnsi"/>
                <w:sz w:val="20"/>
              </w:rPr>
              <w:t>molarite</w:t>
            </w:r>
            <w:proofErr w:type="spellEnd"/>
            <w:r w:rsidRPr="00D124F3">
              <w:rPr>
                <w:rFonts w:asciiTheme="minorHAnsi" w:hAnsiTheme="minorHAnsi" w:cstheme="minorHAnsi"/>
                <w:sz w:val="20"/>
              </w:rPr>
              <w:t xml:space="preserve"> ve </w:t>
            </w:r>
            <w:proofErr w:type="spellStart"/>
            <w:r w:rsidRPr="00D124F3">
              <w:rPr>
                <w:rFonts w:asciiTheme="minorHAnsi" w:hAnsiTheme="minorHAnsi" w:cstheme="minorHAnsi"/>
                <w:sz w:val="20"/>
              </w:rPr>
              <w:t>molalite</w:t>
            </w:r>
            <w:proofErr w:type="spellEnd"/>
            <w:r w:rsidRPr="00D124F3">
              <w:rPr>
                <w:rFonts w:asciiTheme="minorHAnsi" w:hAnsiTheme="minorHAnsi" w:cstheme="minorHAnsi"/>
                <w:sz w:val="20"/>
              </w:rPr>
              <w:t xml:space="preserve"> tanıtılır. </w:t>
            </w:r>
          </w:p>
          <w:p w:rsidR="009923CF" w:rsidRPr="004E775B" w:rsidRDefault="009923CF" w:rsidP="009923CF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18"/>
              </w:rPr>
            </w:pPr>
            <w:proofErr w:type="gramStart"/>
            <w:r w:rsidRPr="00D124F3">
              <w:rPr>
                <w:rFonts w:asciiTheme="minorHAnsi" w:hAnsiTheme="minorHAnsi" w:cstheme="minorHAnsi"/>
                <w:b/>
                <w:sz w:val="20"/>
              </w:rPr>
              <w:t>b</w:t>
            </w:r>
            <w:proofErr w:type="gramEnd"/>
            <w:r w:rsidRPr="00D124F3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D124F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124F3">
              <w:rPr>
                <w:rFonts w:asciiTheme="minorHAnsi" w:hAnsiTheme="minorHAnsi" w:cstheme="minorHAnsi"/>
                <w:sz w:val="20"/>
              </w:rPr>
              <w:t>Normalite</w:t>
            </w:r>
            <w:proofErr w:type="spellEnd"/>
            <w:r w:rsidRPr="00D124F3">
              <w:rPr>
                <w:rFonts w:asciiTheme="minorHAnsi" w:hAnsiTheme="minorHAnsi" w:cstheme="minorHAnsi"/>
                <w:sz w:val="20"/>
              </w:rPr>
              <w:t xml:space="preserve"> ve formalite tanımlarına girilmez.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9923CF" w:rsidRPr="005B7877" w:rsidRDefault="009923CF" w:rsidP="009923CF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134" w:type="dxa"/>
            <w:vMerge/>
            <w:vAlign w:val="center"/>
          </w:tcPr>
          <w:p w:rsidR="009923CF" w:rsidRDefault="009923CF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9923CF" w:rsidRPr="00C20F6B" w:rsidRDefault="009923CF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923CF" w:rsidRPr="00C20F6B" w:rsidRDefault="009923CF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23CF" w:rsidTr="008F761B">
        <w:trPr>
          <w:cantSplit/>
          <w:trHeight w:val="1119"/>
        </w:trPr>
        <w:tc>
          <w:tcPr>
            <w:tcW w:w="444" w:type="dxa"/>
            <w:vMerge/>
            <w:textDirection w:val="btLr"/>
            <w:vAlign w:val="center"/>
          </w:tcPr>
          <w:p w:rsidR="009923CF" w:rsidRDefault="009923CF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  <w:textDirection w:val="btLr"/>
            <w:vAlign w:val="center"/>
          </w:tcPr>
          <w:p w:rsidR="009923CF" w:rsidRPr="00D124F3" w:rsidRDefault="009923CF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9923CF" w:rsidRDefault="009923CF" w:rsidP="009923C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124F3">
              <w:rPr>
                <w:rFonts w:asciiTheme="minorHAnsi" w:hAnsiTheme="minorHAnsi" w:cstheme="minorHAnsi"/>
                <w:b/>
                <w:i/>
                <w:sz w:val="20"/>
              </w:rPr>
              <w:t xml:space="preserve">11.3.2.2. Farklı </w:t>
            </w:r>
            <w:proofErr w:type="spellStart"/>
            <w:r w:rsidRPr="00D124F3">
              <w:rPr>
                <w:rFonts w:asciiTheme="minorHAnsi" w:hAnsiTheme="minorHAnsi" w:cstheme="minorHAnsi"/>
                <w:b/>
                <w:i/>
                <w:sz w:val="20"/>
              </w:rPr>
              <w:t>derişimlerde</w:t>
            </w:r>
            <w:proofErr w:type="spellEnd"/>
            <w:r w:rsidRPr="00D124F3">
              <w:rPr>
                <w:rFonts w:asciiTheme="minorHAnsi" w:hAnsiTheme="minorHAnsi" w:cstheme="minorHAnsi"/>
                <w:b/>
                <w:i/>
                <w:sz w:val="20"/>
              </w:rPr>
              <w:t xml:space="preserve"> çözeltiler hazırlar. </w:t>
            </w:r>
          </w:p>
          <w:p w:rsidR="009923CF" w:rsidRPr="00D124F3" w:rsidRDefault="009923CF" w:rsidP="009923CF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20"/>
                <w:szCs w:val="18"/>
              </w:rPr>
            </w:pPr>
            <w:r w:rsidRPr="002B5568">
              <w:rPr>
                <w:rFonts w:asciiTheme="minorHAnsi" w:hAnsiTheme="minorHAnsi" w:cstheme="minorHAnsi"/>
                <w:sz w:val="20"/>
              </w:rPr>
              <w:t xml:space="preserve">Derişimle ilgili hesaplamalar yapılarak hesaplamalarda </w:t>
            </w:r>
            <w:proofErr w:type="spellStart"/>
            <w:r w:rsidRPr="002B5568">
              <w:rPr>
                <w:rFonts w:asciiTheme="minorHAnsi" w:hAnsiTheme="minorHAnsi" w:cstheme="minorHAnsi"/>
                <w:sz w:val="20"/>
              </w:rPr>
              <w:t>molarite</w:t>
            </w:r>
            <w:proofErr w:type="spellEnd"/>
            <w:r w:rsidRPr="002B5568">
              <w:rPr>
                <w:rFonts w:asciiTheme="minorHAnsi" w:hAnsiTheme="minorHAnsi" w:cstheme="minorHAnsi"/>
                <w:sz w:val="20"/>
              </w:rPr>
              <w:t xml:space="preserve"> ve </w:t>
            </w:r>
            <w:proofErr w:type="spellStart"/>
            <w:r w:rsidRPr="002B5568">
              <w:rPr>
                <w:rFonts w:asciiTheme="minorHAnsi" w:hAnsiTheme="minorHAnsi" w:cstheme="minorHAnsi"/>
                <w:sz w:val="20"/>
              </w:rPr>
              <w:t>molalite</w:t>
            </w:r>
            <w:proofErr w:type="spellEnd"/>
            <w:r w:rsidRPr="002B5568">
              <w:rPr>
                <w:rFonts w:asciiTheme="minorHAnsi" w:hAnsiTheme="minorHAnsi" w:cstheme="minorHAnsi"/>
                <w:sz w:val="20"/>
              </w:rPr>
              <w:t xml:space="preserve"> yanında kütlece yüzde, hacimce yüzde, </w:t>
            </w:r>
            <w:proofErr w:type="spellStart"/>
            <w:r w:rsidRPr="002B5568">
              <w:rPr>
                <w:rFonts w:asciiTheme="minorHAnsi" w:hAnsiTheme="minorHAnsi" w:cstheme="minorHAnsi"/>
                <w:sz w:val="20"/>
              </w:rPr>
              <w:t>mol</w:t>
            </w:r>
            <w:proofErr w:type="spellEnd"/>
            <w:r w:rsidRPr="002B5568">
              <w:rPr>
                <w:rFonts w:asciiTheme="minorHAnsi" w:hAnsiTheme="minorHAnsi" w:cstheme="minorHAnsi"/>
                <w:sz w:val="20"/>
              </w:rPr>
              <w:t xml:space="preserve"> kesri ve </w:t>
            </w:r>
            <w:proofErr w:type="spellStart"/>
            <w:r w:rsidRPr="002B5568">
              <w:rPr>
                <w:rFonts w:asciiTheme="minorHAnsi" w:hAnsiTheme="minorHAnsi" w:cstheme="minorHAnsi"/>
                <w:sz w:val="20"/>
              </w:rPr>
              <w:t>ppm</w:t>
            </w:r>
            <w:proofErr w:type="spellEnd"/>
            <w:r w:rsidRPr="002B5568">
              <w:rPr>
                <w:rFonts w:asciiTheme="minorHAnsi" w:hAnsiTheme="minorHAnsi" w:cstheme="minorHAnsi"/>
                <w:sz w:val="20"/>
              </w:rPr>
              <w:t xml:space="preserve"> kavramları da kullanılır.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9923CF" w:rsidRPr="005B7877" w:rsidRDefault="009923CF" w:rsidP="009923CF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134" w:type="dxa"/>
            <w:vMerge/>
            <w:vAlign w:val="center"/>
          </w:tcPr>
          <w:p w:rsidR="009923CF" w:rsidRDefault="009923CF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9923CF" w:rsidRPr="005D07FF" w:rsidRDefault="009923CF" w:rsidP="009923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7FF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t>ENERJİ TASARRUFU HAFTASI</w:t>
            </w:r>
          </w:p>
        </w:tc>
      </w:tr>
      <w:tr w:rsidR="009923CF" w:rsidTr="008F761B">
        <w:trPr>
          <w:cantSplit/>
          <w:trHeight w:val="1985"/>
        </w:trPr>
        <w:tc>
          <w:tcPr>
            <w:tcW w:w="444" w:type="dxa"/>
            <w:vMerge/>
            <w:textDirection w:val="btLr"/>
            <w:vAlign w:val="center"/>
          </w:tcPr>
          <w:p w:rsidR="009923CF" w:rsidRDefault="009923CF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FBE4D5" w:themeFill="accent2" w:themeFillTint="33"/>
            <w:textDirection w:val="btLr"/>
            <w:vAlign w:val="center"/>
          </w:tcPr>
          <w:p w:rsidR="009923CF" w:rsidRPr="00D124F3" w:rsidRDefault="009923CF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D124F3">
              <w:rPr>
                <w:rFonts w:asciiTheme="minorHAnsi" w:hAnsiTheme="minorHAnsi" w:cstheme="minorHAnsi"/>
                <w:b/>
                <w:sz w:val="22"/>
              </w:rPr>
              <w:t xml:space="preserve">11.3.3. </w:t>
            </w:r>
            <w:proofErr w:type="spellStart"/>
            <w:r w:rsidRPr="00D124F3">
              <w:rPr>
                <w:rFonts w:asciiTheme="minorHAnsi" w:hAnsiTheme="minorHAnsi" w:cstheme="minorHAnsi"/>
                <w:b/>
                <w:sz w:val="22"/>
              </w:rPr>
              <w:t>Koligatif</w:t>
            </w:r>
            <w:proofErr w:type="spellEnd"/>
            <w:r w:rsidRPr="00D124F3">
              <w:rPr>
                <w:rFonts w:asciiTheme="minorHAnsi" w:hAnsiTheme="minorHAnsi" w:cstheme="minorHAnsi"/>
                <w:b/>
                <w:sz w:val="22"/>
              </w:rPr>
              <w:t xml:space="preserve"> Özellikler</w:t>
            </w:r>
          </w:p>
        </w:tc>
        <w:tc>
          <w:tcPr>
            <w:tcW w:w="8505" w:type="dxa"/>
            <w:vAlign w:val="center"/>
          </w:tcPr>
          <w:p w:rsidR="009923CF" w:rsidRDefault="009923CF" w:rsidP="009923CF">
            <w:pPr>
              <w:rPr>
                <w:rFonts w:asciiTheme="minorHAnsi" w:hAnsiTheme="minorHAnsi" w:cstheme="minorHAnsi"/>
                <w:sz w:val="20"/>
              </w:rPr>
            </w:pPr>
            <w:r w:rsidRPr="00D124F3">
              <w:rPr>
                <w:rFonts w:asciiTheme="minorHAnsi" w:hAnsiTheme="minorHAnsi" w:cstheme="minorHAnsi"/>
                <w:b/>
                <w:i/>
                <w:sz w:val="20"/>
              </w:rPr>
              <w:t xml:space="preserve">11.3.3.1. Çözeltilerin </w:t>
            </w:r>
            <w:proofErr w:type="spellStart"/>
            <w:r w:rsidRPr="00D124F3">
              <w:rPr>
                <w:rFonts w:asciiTheme="minorHAnsi" w:hAnsiTheme="minorHAnsi" w:cstheme="minorHAnsi"/>
                <w:b/>
                <w:i/>
                <w:sz w:val="20"/>
              </w:rPr>
              <w:t>koligatif</w:t>
            </w:r>
            <w:proofErr w:type="spellEnd"/>
            <w:r w:rsidRPr="00D124F3">
              <w:rPr>
                <w:rFonts w:asciiTheme="minorHAnsi" w:hAnsiTheme="minorHAnsi" w:cstheme="minorHAnsi"/>
                <w:b/>
                <w:i/>
                <w:sz w:val="20"/>
              </w:rPr>
              <w:t xml:space="preserve"> özellikleri ile </w:t>
            </w:r>
            <w:proofErr w:type="spellStart"/>
            <w:r w:rsidRPr="00D124F3">
              <w:rPr>
                <w:rFonts w:asciiTheme="minorHAnsi" w:hAnsiTheme="minorHAnsi" w:cstheme="minorHAnsi"/>
                <w:b/>
                <w:i/>
                <w:sz w:val="20"/>
              </w:rPr>
              <w:t>derişimleri</w:t>
            </w:r>
            <w:proofErr w:type="spellEnd"/>
            <w:r w:rsidRPr="00D124F3">
              <w:rPr>
                <w:rFonts w:asciiTheme="minorHAnsi" w:hAnsiTheme="minorHAnsi" w:cstheme="minorHAnsi"/>
                <w:b/>
                <w:i/>
                <w:sz w:val="20"/>
              </w:rPr>
              <w:t xml:space="preserve"> arasında ilişki kurar</w:t>
            </w:r>
            <w:r w:rsidRPr="00D124F3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:rsidR="009923CF" w:rsidRDefault="009923CF" w:rsidP="009923CF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D124F3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D124F3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D124F3">
              <w:rPr>
                <w:rFonts w:asciiTheme="minorHAnsi" w:hAnsiTheme="minorHAnsi" w:cstheme="minorHAnsi"/>
                <w:sz w:val="20"/>
              </w:rPr>
              <w:t>Koligatif</w:t>
            </w:r>
            <w:proofErr w:type="spellEnd"/>
            <w:r w:rsidRPr="00D124F3">
              <w:rPr>
                <w:rFonts w:asciiTheme="minorHAnsi" w:hAnsiTheme="minorHAnsi" w:cstheme="minorHAnsi"/>
                <w:sz w:val="20"/>
              </w:rPr>
              <w:t xml:space="preserve"> özelliklerden buhar basıncı alçalması, donma noktası alçalması (kriyoskopi), kaynama noktası yükselmesi (</w:t>
            </w:r>
            <w:proofErr w:type="spellStart"/>
            <w:r w:rsidRPr="00D124F3">
              <w:rPr>
                <w:rFonts w:asciiTheme="minorHAnsi" w:hAnsiTheme="minorHAnsi" w:cstheme="minorHAnsi"/>
                <w:sz w:val="20"/>
              </w:rPr>
              <w:t>ebülyoskopi</w:t>
            </w:r>
            <w:proofErr w:type="spellEnd"/>
            <w:r w:rsidRPr="00D124F3">
              <w:rPr>
                <w:rFonts w:asciiTheme="minorHAnsi" w:hAnsiTheme="minorHAnsi" w:cstheme="minorHAnsi"/>
                <w:sz w:val="20"/>
              </w:rPr>
              <w:t xml:space="preserve">) ve </w:t>
            </w:r>
            <w:proofErr w:type="spellStart"/>
            <w:r w:rsidRPr="00D124F3">
              <w:rPr>
                <w:rFonts w:asciiTheme="minorHAnsi" w:hAnsiTheme="minorHAnsi" w:cstheme="minorHAnsi"/>
                <w:sz w:val="20"/>
              </w:rPr>
              <w:t>osmotik</w:t>
            </w:r>
            <w:proofErr w:type="spellEnd"/>
            <w:r w:rsidRPr="00D124F3">
              <w:rPr>
                <w:rFonts w:asciiTheme="minorHAnsi" w:hAnsiTheme="minorHAnsi" w:cstheme="minorHAnsi"/>
                <w:sz w:val="20"/>
              </w:rPr>
              <w:t xml:space="preserve"> basınç üzerinde durulur. </w:t>
            </w:r>
          </w:p>
          <w:p w:rsidR="009923CF" w:rsidRDefault="009923CF" w:rsidP="009923CF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D124F3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D124F3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D124F3">
              <w:rPr>
                <w:rFonts w:asciiTheme="minorHAnsi" w:hAnsiTheme="minorHAnsi" w:cstheme="minorHAnsi"/>
                <w:sz w:val="20"/>
              </w:rPr>
              <w:t>Osmotik</w:t>
            </w:r>
            <w:proofErr w:type="spellEnd"/>
            <w:r w:rsidRPr="00D124F3">
              <w:rPr>
                <w:rFonts w:asciiTheme="minorHAnsi" w:hAnsiTheme="minorHAnsi" w:cstheme="minorHAnsi"/>
                <w:sz w:val="20"/>
              </w:rPr>
              <w:t xml:space="preserve"> basınç ile ilgili hesaplamalara girilmez. </w:t>
            </w:r>
          </w:p>
          <w:p w:rsidR="009923CF" w:rsidRDefault="009923CF" w:rsidP="009923CF">
            <w:pPr>
              <w:rPr>
                <w:rFonts w:asciiTheme="minorHAnsi" w:hAnsiTheme="minorHAnsi" w:cstheme="minorHAnsi"/>
                <w:sz w:val="20"/>
              </w:rPr>
            </w:pPr>
            <w:r w:rsidRPr="00D124F3">
              <w:rPr>
                <w:rFonts w:asciiTheme="minorHAnsi" w:hAnsiTheme="minorHAnsi" w:cstheme="minorHAnsi"/>
                <w:sz w:val="20"/>
              </w:rPr>
              <w:t xml:space="preserve">c. </w:t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Ters </w:t>
            </w:r>
            <w:proofErr w:type="spellStart"/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osmoz</w:t>
            </w:r>
            <w:proofErr w:type="spellEnd"/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yöntemiyle su arıtımı açıklanır; bu yöntemle su arıtımının açıklanmasında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bilişim teknolojilerinden (animasyon, </w:t>
            </w:r>
            <w:proofErr w:type="gramStart"/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simülasyon</w:t>
            </w:r>
            <w:proofErr w:type="gramEnd"/>
            <w:r w:rsidRPr="002B5568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, video vb.) faydalanılır.</w:t>
            </w:r>
          </w:p>
          <w:p w:rsidR="009923CF" w:rsidRPr="00D124F3" w:rsidRDefault="009923CF" w:rsidP="009923C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proofErr w:type="gramStart"/>
            <w:r w:rsidRPr="00D124F3">
              <w:rPr>
                <w:rFonts w:asciiTheme="minorHAnsi" w:hAnsiTheme="minorHAnsi" w:cstheme="minorHAnsi"/>
                <w:sz w:val="20"/>
              </w:rPr>
              <w:t>ç</w:t>
            </w:r>
            <w:proofErr w:type="gramEnd"/>
            <w:r w:rsidRPr="00D124F3">
              <w:rPr>
                <w:rFonts w:asciiTheme="minorHAnsi" w:hAnsiTheme="minorHAnsi" w:cstheme="minorHAnsi"/>
                <w:sz w:val="20"/>
              </w:rPr>
              <w:t xml:space="preserve">. Saf suyun ve farklı </w:t>
            </w:r>
            <w:proofErr w:type="spellStart"/>
            <w:r w:rsidRPr="00D124F3">
              <w:rPr>
                <w:rFonts w:asciiTheme="minorHAnsi" w:hAnsiTheme="minorHAnsi" w:cstheme="minorHAnsi"/>
                <w:sz w:val="20"/>
              </w:rPr>
              <w:t>derişimlerdeki</w:t>
            </w:r>
            <w:proofErr w:type="spellEnd"/>
            <w:r w:rsidRPr="00D124F3">
              <w:rPr>
                <w:rFonts w:asciiTheme="minorHAnsi" w:hAnsiTheme="minorHAnsi" w:cstheme="minorHAnsi"/>
                <w:sz w:val="20"/>
              </w:rPr>
              <w:t xml:space="preserve"> sulu çözeltilerin kaynama noktası tayini deneyleri yaptırılır.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9923CF" w:rsidRPr="005B7877" w:rsidRDefault="009923CF" w:rsidP="009923CF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134" w:type="dxa"/>
            <w:vMerge/>
            <w:vAlign w:val="center"/>
          </w:tcPr>
          <w:p w:rsidR="009923CF" w:rsidRDefault="009923CF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9923CF" w:rsidRPr="00C20F6B" w:rsidRDefault="009923CF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923CF" w:rsidRPr="00C20F6B" w:rsidRDefault="009923CF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23CF" w:rsidTr="00624C6D">
        <w:trPr>
          <w:cantSplit/>
          <w:trHeight w:val="57"/>
        </w:trPr>
        <w:tc>
          <w:tcPr>
            <w:tcW w:w="15871" w:type="dxa"/>
            <w:gridSpan w:val="10"/>
            <w:shd w:val="clear" w:color="auto" w:fill="D9E2F3" w:themeFill="accent5" w:themeFillTint="33"/>
            <w:vAlign w:val="center"/>
          </w:tcPr>
          <w:p w:rsidR="009923CF" w:rsidRPr="00C20F6B" w:rsidRDefault="009923CF" w:rsidP="0099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4C6D">
              <w:rPr>
                <w:rFonts w:asciiTheme="minorHAnsi" w:hAnsiTheme="minorHAnsi"/>
                <w:b/>
                <w:sz w:val="22"/>
                <w:szCs w:val="20"/>
              </w:rPr>
              <w:t xml:space="preserve">Y A R I Y I </w:t>
            </w:r>
            <w:proofErr w:type="gramStart"/>
            <w:r w:rsidRPr="00624C6D">
              <w:rPr>
                <w:rFonts w:asciiTheme="minorHAnsi" w:hAnsiTheme="minorHAnsi"/>
                <w:b/>
                <w:sz w:val="22"/>
                <w:szCs w:val="20"/>
              </w:rPr>
              <w:t>L    T</w:t>
            </w:r>
            <w:proofErr w:type="gramEnd"/>
            <w:r w:rsidRPr="00624C6D">
              <w:rPr>
                <w:rFonts w:asciiTheme="minorHAnsi" w:hAnsiTheme="minorHAnsi"/>
                <w:b/>
                <w:sz w:val="22"/>
                <w:szCs w:val="20"/>
              </w:rPr>
              <w:t xml:space="preserve"> A T İ L İ</w:t>
            </w:r>
          </w:p>
        </w:tc>
      </w:tr>
      <w:tr w:rsidR="009923CF" w:rsidTr="008F761B">
        <w:trPr>
          <w:cantSplit/>
          <w:trHeight w:val="594"/>
        </w:trPr>
        <w:tc>
          <w:tcPr>
            <w:tcW w:w="444" w:type="dxa"/>
            <w:textDirection w:val="btLr"/>
            <w:vAlign w:val="center"/>
          </w:tcPr>
          <w:p w:rsidR="009923CF" w:rsidRDefault="009923CF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49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9923CF" w:rsidRPr="00D124F3" w:rsidRDefault="009923CF" w:rsidP="009923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24F3">
              <w:rPr>
                <w:rFonts w:asciiTheme="minorHAnsi" w:hAnsiTheme="minorHAnsi" w:cstheme="minorHAnsi"/>
                <w:b/>
                <w:sz w:val="20"/>
                <w:szCs w:val="22"/>
              </w:rPr>
              <w:t>11.3.4. Çözünürlük</w:t>
            </w:r>
          </w:p>
        </w:tc>
        <w:tc>
          <w:tcPr>
            <w:tcW w:w="8505" w:type="dxa"/>
            <w:vAlign w:val="center"/>
          </w:tcPr>
          <w:p w:rsidR="009923CF" w:rsidRPr="00D124F3" w:rsidRDefault="009923CF" w:rsidP="009923C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124F3">
              <w:rPr>
                <w:rFonts w:asciiTheme="minorHAnsi" w:hAnsiTheme="minorHAnsi" w:cstheme="minorHAnsi"/>
                <w:b/>
                <w:i/>
                <w:sz w:val="20"/>
              </w:rPr>
              <w:t xml:space="preserve">11.3.4.1. Çözeltileri çözünürlük kavramı temelinde sınıflandırır. </w:t>
            </w:r>
          </w:p>
          <w:p w:rsidR="009923CF" w:rsidRPr="00624C6D" w:rsidRDefault="009923CF" w:rsidP="009923C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proofErr w:type="gramStart"/>
            <w:r w:rsidRPr="00624C6D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a</w:t>
            </w:r>
            <w:proofErr w:type="gramEnd"/>
            <w:r w:rsidRPr="00624C6D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.</w:t>
            </w:r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Seyreltik, derişik, doygun, aşırı doygun ve doymamış çözelti kavramları ele alınır.</w:t>
            </w:r>
            <w:r w:rsidRPr="00624C6D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gramStart"/>
            <w:r w:rsidRPr="00624C6D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b</w:t>
            </w:r>
            <w:proofErr w:type="gramEnd"/>
            <w:r w:rsidRPr="00624C6D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.</w:t>
            </w:r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Çözünürlükler g/100 g su birimi cinsinden verilir.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gramStart"/>
            <w:r w:rsidRPr="00624C6D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c</w:t>
            </w:r>
            <w:proofErr w:type="gramEnd"/>
            <w:r w:rsidRPr="00624C6D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.</w:t>
            </w:r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Çözünürlükle ilgili hesaplamalar yapılır.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923CF" w:rsidRPr="00905141" w:rsidRDefault="009923CF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 xml:space="preserve">• Merak, sebep-sonuç </w:t>
            </w:r>
            <w:proofErr w:type="gramStart"/>
            <w:r w:rsidRPr="00905141">
              <w:rPr>
                <w:sz w:val="16"/>
              </w:rPr>
              <w:t>dahilinde</w:t>
            </w:r>
            <w:proofErr w:type="gramEnd"/>
            <w:r w:rsidRPr="00905141">
              <w:rPr>
                <w:sz w:val="16"/>
              </w:rPr>
              <w:t xml:space="preserve"> sorgulama ve keşfetme,</w:t>
            </w:r>
          </w:p>
          <w:p w:rsidR="009923CF" w:rsidRPr="00905141" w:rsidRDefault="009923CF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Değişkenler arasındaki ilişkileri gözlemleme,</w:t>
            </w:r>
          </w:p>
          <w:p w:rsidR="009923CF" w:rsidRPr="00905141" w:rsidRDefault="009923CF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Özel durumlardan hareketle genellemelere ulaşma,</w:t>
            </w:r>
          </w:p>
          <w:p w:rsidR="009923CF" w:rsidRPr="005B7877" w:rsidRDefault="009923CF" w:rsidP="009923CF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23CF" w:rsidRPr="00A27504" w:rsidRDefault="009923CF" w:rsidP="009923CF">
            <w:pPr>
              <w:rPr>
                <w:rFonts w:asciiTheme="minorHAnsi" w:hAnsiTheme="minorHAnsi"/>
                <w:color w:val="000000"/>
                <w:sz w:val="16"/>
              </w:rPr>
            </w:pPr>
            <w:r w:rsidRPr="007D7DB5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7D7DB5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2263" w:type="dxa"/>
            <w:gridSpan w:val="2"/>
            <w:vAlign w:val="center"/>
          </w:tcPr>
          <w:p w:rsidR="009923CF" w:rsidRPr="005D07FF" w:rsidRDefault="009923CF" w:rsidP="009923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23CF" w:rsidTr="008F761B">
        <w:trPr>
          <w:cantSplit/>
          <w:trHeight w:val="1686"/>
        </w:trPr>
        <w:tc>
          <w:tcPr>
            <w:tcW w:w="444" w:type="dxa"/>
            <w:vMerge w:val="restart"/>
            <w:textDirection w:val="btLr"/>
            <w:vAlign w:val="center"/>
          </w:tcPr>
          <w:p w:rsidR="009923CF" w:rsidRDefault="009923CF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49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9923CF" w:rsidRPr="00D124F3" w:rsidRDefault="009923CF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24F3">
              <w:rPr>
                <w:rFonts w:asciiTheme="minorHAnsi" w:hAnsiTheme="minorHAnsi" w:cstheme="minorHAnsi"/>
                <w:b/>
                <w:sz w:val="22"/>
                <w:szCs w:val="22"/>
              </w:rPr>
              <w:t>11.3.5. Çözünürlüğe Etki Eden Faktörler</w:t>
            </w:r>
          </w:p>
        </w:tc>
        <w:tc>
          <w:tcPr>
            <w:tcW w:w="8505" w:type="dxa"/>
            <w:vMerge w:val="restart"/>
            <w:vAlign w:val="center"/>
          </w:tcPr>
          <w:p w:rsidR="009923CF" w:rsidRPr="00BB75C9" w:rsidRDefault="009923CF" w:rsidP="009923C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BB75C9">
              <w:rPr>
                <w:rFonts w:asciiTheme="minorHAnsi" w:hAnsiTheme="minorHAnsi" w:cstheme="minorHAnsi"/>
                <w:b/>
                <w:i/>
                <w:sz w:val="18"/>
              </w:rPr>
              <w:t xml:space="preserve">11.3.5.1. Çözünürlüğün sıcaklık ve basınçla ilişkisini açıklar. </w:t>
            </w:r>
          </w:p>
          <w:p w:rsidR="009923CF" w:rsidRPr="00BB75C9" w:rsidRDefault="009923CF" w:rsidP="009923CF">
            <w:pPr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BB75C9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a</w:t>
            </w:r>
            <w:proofErr w:type="gramEnd"/>
            <w:r w:rsidRPr="00BB75C9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.</w:t>
            </w:r>
            <w:r w:rsidRPr="00BB75C9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 xml:space="preserve"> Farklı tuzların sıcaklığa bağlı çözünürlük eğrilerinin yorumlanması sağlanır.</w:t>
            </w:r>
            <w:r w:rsidRPr="00BB75C9">
              <w:rPr>
                <w:rFonts w:ascii="Calibri" w:hAnsi="Calibri" w:cs="Calibri"/>
                <w:color w:val="000000"/>
                <w:sz w:val="18"/>
                <w:szCs w:val="22"/>
              </w:rPr>
              <w:br/>
            </w:r>
            <w:proofErr w:type="gramStart"/>
            <w:r w:rsidRPr="00BB75C9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b</w:t>
            </w:r>
            <w:proofErr w:type="gramEnd"/>
            <w:r w:rsidRPr="00BB75C9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.</w:t>
            </w:r>
            <w:r w:rsidRPr="00BB75C9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 xml:space="preserve"> Tuzların farklı sıcaklıklardaki çözünürlüklerinden faydalanılarak deriştirme ve</w:t>
            </w:r>
            <w:r w:rsidRPr="00BB75C9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75C9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kristallendirme</w:t>
            </w:r>
            <w:proofErr w:type="spellEnd"/>
            <w:r w:rsidRPr="00BB75C9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 xml:space="preserve"> ile ilgili hesaplamalar yapılır.</w:t>
            </w:r>
            <w:r w:rsidRPr="00BB75C9">
              <w:rPr>
                <w:rFonts w:ascii="Calibri" w:hAnsi="Calibri" w:cs="Calibri"/>
                <w:color w:val="000000"/>
                <w:sz w:val="18"/>
                <w:szCs w:val="22"/>
              </w:rPr>
              <w:br/>
            </w:r>
            <w:proofErr w:type="gramStart"/>
            <w:r w:rsidRPr="00BB75C9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c</w:t>
            </w:r>
            <w:proofErr w:type="gramEnd"/>
            <w:r w:rsidRPr="00BB75C9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.</w:t>
            </w:r>
            <w:r w:rsidRPr="00BB75C9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 xml:space="preserve"> Tuzların sudaki çözünürlüğüne sıcaklığın etkisinin incelenmesi için deney yaptırılır.</w:t>
            </w:r>
          </w:p>
          <w:p w:rsidR="009923CF" w:rsidRPr="00624C6D" w:rsidRDefault="009923CF" w:rsidP="009923CF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B75C9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ç</w:t>
            </w:r>
            <w:proofErr w:type="gramEnd"/>
            <w:r w:rsidRPr="00BB75C9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.</w:t>
            </w:r>
            <w:r w:rsidRPr="00BB75C9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 xml:space="preserve"> Gazların çözünürlüklerinin basınç ve sıcaklıkla değişimi üzerinde durulur; çözünürlük</w:t>
            </w:r>
            <w:r w:rsidRPr="00BB75C9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 w:rsidRPr="00BB75C9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eğrilerinin yorumlanması sağlanır.</w:t>
            </w:r>
            <w:r w:rsidRPr="00BB75C9">
              <w:rPr>
                <w:rFonts w:ascii="Calibri" w:hAnsi="Calibri" w:cs="Calibri"/>
                <w:color w:val="000000"/>
                <w:sz w:val="18"/>
                <w:szCs w:val="22"/>
              </w:rPr>
              <w:br/>
            </w:r>
            <w:proofErr w:type="gramStart"/>
            <w:r w:rsidRPr="00BB75C9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d</w:t>
            </w:r>
            <w:proofErr w:type="gramEnd"/>
            <w:r w:rsidRPr="00BB75C9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.</w:t>
            </w:r>
            <w:r w:rsidRPr="00BB75C9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 xml:space="preserve"> Gazozdaki karbon dioksitin çözünürlüğünün sıcaklıkla değişimi deneyi yaptırılır.</w:t>
            </w:r>
            <w:r w:rsidRPr="00BB75C9">
              <w:rPr>
                <w:rFonts w:ascii="Calibri" w:hAnsi="Calibri" w:cs="Calibri"/>
                <w:color w:val="000000"/>
                <w:sz w:val="18"/>
                <w:szCs w:val="22"/>
              </w:rPr>
              <w:br/>
            </w:r>
            <w:proofErr w:type="gramStart"/>
            <w:r w:rsidRPr="00BB75C9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e</w:t>
            </w:r>
            <w:proofErr w:type="gramEnd"/>
            <w:r w:rsidRPr="00BB75C9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.</w:t>
            </w:r>
            <w:r w:rsidRPr="00BB75C9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 xml:space="preserve"> Öğrencilerin çözünürlüğün sıcaklık ve basınçla ilişkisini elektronik tablolama programı</w:t>
            </w:r>
            <w:r w:rsidRPr="00BB75C9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 w:rsidRPr="00BB75C9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kullanarak kurgulamaları, değerleri değiştirerek gerçekleşen değişiklikleri gözlemlemeleri ve</w:t>
            </w:r>
            <w:r w:rsidRPr="00BB75C9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 w:rsidRPr="00BB75C9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yorumlamaları sağlanır.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9923CF" w:rsidRPr="005B7877" w:rsidRDefault="009923CF" w:rsidP="009923CF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134" w:type="dxa"/>
            <w:vMerge/>
            <w:vAlign w:val="center"/>
          </w:tcPr>
          <w:p w:rsidR="009923CF" w:rsidRDefault="009923CF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9923CF" w:rsidRPr="00C20F6B" w:rsidRDefault="009923CF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923CF" w:rsidRPr="00C20F6B" w:rsidRDefault="009923CF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23CF" w:rsidTr="008F761B">
        <w:trPr>
          <w:cantSplit/>
          <w:trHeight w:val="701"/>
        </w:trPr>
        <w:tc>
          <w:tcPr>
            <w:tcW w:w="444" w:type="dxa"/>
            <w:vMerge/>
            <w:textDirection w:val="btLr"/>
            <w:vAlign w:val="center"/>
          </w:tcPr>
          <w:p w:rsidR="009923CF" w:rsidRDefault="009923CF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  <w:textDirection w:val="btLr"/>
            <w:vAlign w:val="center"/>
          </w:tcPr>
          <w:p w:rsidR="009923CF" w:rsidRPr="00265C2B" w:rsidRDefault="009923CF" w:rsidP="009923CF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8505" w:type="dxa"/>
            <w:vMerge/>
            <w:vAlign w:val="center"/>
          </w:tcPr>
          <w:p w:rsidR="009923CF" w:rsidRPr="004E775B" w:rsidRDefault="009923CF" w:rsidP="009923CF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923CF" w:rsidRPr="005B7877" w:rsidRDefault="009923CF" w:rsidP="009923CF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134" w:type="dxa"/>
            <w:vMerge/>
            <w:vAlign w:val="center"/>
          </w:tcPr>
          <w:p w:rsidR="009923CF" w:rsidRDefault="009923CF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9923CF" w:rsidRPr="00C20F6B" w:rsidRDefault="009923CF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923CF" w:rsidRPr="00C20F6B" w:rsidRDefault="009923CF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23CF" w:rsidTr="003E355D">
        <w:trPr>
          <w:cantSplit/>
          <w:trHeight w:val="690"/>
        </w:trPr>
        <w:tc>
          <w:tcPr>
            <w:tcW w:w="15871" w:type="dxa"/>
            <w:gridSpan w:val="10"/>
            <w:shd w:val="clear" w:color="auto" w:fill="FFF2CC" w:themeFill="accent4" w:themeFillTint="33"/>
            <w:vAlign w:val="center"/>
          </w:tcPr>
          <w:p w:rsidR="009923CF" w:rsidRPr="004E775B" w:rsidRDefault="009923CF" w:rsidP="009923CF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  <w:t>4</w:t>
            </w: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  <w:t xml:space="preserve">.ÜNİTE: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KİMYASAL TEPKİMELERDE ENERJİ</w:t>
            </w:r>
            <w:r w:rsidRPr="004E775B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 </w:t>
            </w:r>
          </w:p>
          <w:p w:rsidR="009923CF" w:rsidRPr="004E775B" w:rsidRDefault="009923CF" w:rsidP="009923CF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  <w:t xml:space="preserve">Kazanım Sayısı: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4</w:t>
            </w:r>
            <w:r w:rsidRPr="004E775B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  </w:t>
            </w: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  <w:t xml:space="preserve">        </w:t>
            </w:r>
          </w:p>
          <w:p w:rsidR="009923CF" w:rsidRPr="00C20F6B" w:rsidRDefault="009923CF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75B">
              <w:rPr>
                <w:rFonts w:asciiTheme="minorHAnsi" w:hAnsiTheme="minorHAnsi"/>
                <w:b/>
                <w:color w:val="385623" w:themeColor="accent6" w:themeShade="80"/>
                <w:sz w:val="22"/>
                <w:szCs w:val="20"/>
              </w:rPr>
              <w:t xml:space="preserve">Ders saati: </w:t>
            </w:r>
            <w:r w:rsidRPr="004E775B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1</w:t>
            </w:r>
            <w:r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>6</w:t>
            </w:r>
            <w:r w:rsidRPr="004E775B">
              <w:rPr>
                <w:rFonts w:asciiTheme="minorHAnsi" w:hAnsiTheme="minorHAnsi"/>
                <w:b/>
                <w:color w:val="C00000"/>
                <w:sz w:val="22"/>
                <w:szCs w:val="20"/>
              </w:rPr>
              <w:t xml:space="preserve"> saat</w:t>
            </w:r>
          </w:p>
        </w:tc>
      </w:tr>
      <w:tr w:rsidR="00AD5825" w:rsidTr="008F761B">
        <w:trPr>
          <w:cantSplit/>
          <w:trHeight w:val="424"/>
        </w:trPr>
        <w:tc>
          <w:tcPr>
            <w:tcW w:w="444" w:type="dxa"/>
            <w:vMerge w:val="restart"/>
            <w:textDirection w:val="btLr"/>
            <w:vAlign w:val="center"/>
          </w:tcPr>
          <w:p w:rsidR="00AD5825" w:rsidRDefault="00AD5825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49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shd w:val="clear" w:color="auto" w:fill="FFF2CC" w:themeFill="accent4" w:themeFillTint="33"/>
            <w:textDirection w:val="btLr"/>
            <w:vAlign w:val="center"/>
          </w:tcPr>
          <w:p w:rsidR="00AD5825" w:rsidRPr="00E23EB6" w:rsidRDefault="00AD5825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E23EB6">
              <w:rPr>
                <w:rFonts w:asciiTheme="minorHAnsi" w:hAnsiTheme="minorHAnsi" w:cstheme="minorHAnsi"/>
                <w:b/>
                <w:sz w:val="22"/>
              </w:rPr>
              <w:t>11.4.1. Tepkimelerde Isı Değişimi</w:t>
            </w:r>
          </w:p>
        </w:tc>
        <w:tc>
          <w:tcPr>
            <w:tcW w:w="8505" w:type="dxa"/>
            <w:vAlign w:val="center"/>
          </w:tcPr>
          <w:p w:rsidR="00AD5825" w:rsidRPr="00E23EB6" w:rsidRDefault="00AD5825" w:rsidP="009923C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 xml:space="preserve">11.4.1.1. Tepkimelerde meydana gelen enerji değişimlerini açıklar. </w:t>
            </w:r>
          </w:p>
          <w:p w:rsidR="00AD5825" w:rsidRPr="00624C6D" w:rsidRDefault="00AD5825" w:rsidP="009923C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proofErr w:type="gramStart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a</w:t>
            </w:r>
            <w:proofErr w:type="gramEnd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. Tepkimelerin ekzotermik ve endotermik olması ısı alışverişiyle ilişkilendirilir.</w:t>
            </w:r>
            <w:r w:rsidRPr="00624C6D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gramStart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b</w:t>
            </w:r>
            <w:proofErr w:type="gramEnd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. Endotermik tepkimeye örnek olarak kurşun(II) iyodür oluşumu deneyi, ekzotermik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tepkimeye örnek olarak sodyum hidroksitin suda çözünmesi deneyi yaptırılır.</w:t>
            </w:r>
            <w:r w:rsidRPr="00624C6D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c. Ekzotermik ve endotermik tepkimelerin açıklanmasında bilişim teknolojilerinden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(animasyon, </w:t>
            </w:r>
            <w:proofErr w:type="gramStart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simülasyon</w:t>
            </w:r>
            <w:proofErr w:type="gramEnd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, video vb.) yararlanılır.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D5825" w:rsidRPr="00905141" w:rsidRDefault="00AD5825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Matematiksel yapıların ortak özelliklerinden yola çıkarak soyutlama yapma,</w:t>
            </w:r>
          </w:p>
          <w:p w:rsidR="00AD5825" w:rsidRPr="00905141" w:rsidRDefault="00AD5825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Verileri sınıflandırma, analiz etme ve yorumlama,</w:t>
            </w:r>
          </w:p>
          <w:p w:rsidR="00AD5825" w:rsidRPr="00905141" w:rsidRDefault="00AD5825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Matematiği, modelleme ve problem çözme sürecinde aktif olarak kullanma,</w:t>
            </w:r>
          </w:p>
          <w:p w:rsidR="00AD5825" w:rsidRPr="00905141" w:rsidRDefault="00AD5825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Yeni bilgileri mevcut bilgilerle ilişkilendirme,</w:t>
            </w:r>
          </w:p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D5825" w:rsidRPr="00A27504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  <w:r w:rsidRPr="007D7DB5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7D7DB5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1134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5825" w:rsidTr="008F761B">
        <w:trPr>
          <w:cantSplit/>
          <w:trHeight w:val="646"/>
        </w:trPr>
        <w:tc>
          <w:tcPr>
            <w:tcW w:w="444" w:type="dxa"/>
            <w:vMerge/>
            <w:textDirection w:val="btLr"/>
            <w:vAlign w:val="center"/>
          </w:tcPr>
          <w:p w:rsidR="00AD5825" w:rsidRDefault="00AD5825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AD5825" w:rsidRPr="00E23EB6" w:rsidRDefault="00AD5825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E23EB6">
              <w:rPr>
                <w:rFonts w:asciiTheme="minorHAnsi" w:hAnsiTheme="minorHAnsi" w:cstheme="minorHAnsi"/>
                <w:b/>
                <w:sz w:val="22"/>
              </w:rPr>
              <w:t xml:space="preserve">11.4.2. Oluşum </w:t>
            </w:r>
            <w:proofErr w:type="spellStart"/>
            <w:r w:rsidRPr="00E23EB6">
              <w:rPr>
                <w:rFonts w:asciiTheme="minorHAnsi" w:hAnsiTheme="minorHAnsi" w:cstheme="minorHAnsi"/>
                <w:b/>
                <w:sz w:val="22"/>
              </w:rPr>
              <w:t>Entalpisi</w:t>
            </w:r>
            <w:proofErr w:type="spellEnd"/>
          </w:p>
        </w:tc>
        <w:tc>
          <w:tcPr>
            <w:tcW w:w="8505" w:type="dxa"/>
            <w:vAlign w:val="center"/>
          </w:tcPr>
          <w:p w:rsidR="00AD5825" w:rsidRPr="00E23EB6" w:rsidRDefault="00AD5825" w:rsidP="009923C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 xml:space="preserve">11.4.2.1. Standart oluşum </w:t>
            </w:r>
            <w:proofErr w:type="spellStart"/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>entalpileri</w:t>
            </w:r>
            <w:proofErr w:type="spellEnd"/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 xml:space="preserve"> üzerinden tepkime </w:t>
            </w:r>
            <w:proofErr w:type="spellStart"/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>entalpilerini</w:t>
            </w:r>
            <w:proofErr w:type="spellEnd"/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 xml:space="preserve"> hesaplar. </w:t>
            </w:r>
          </w:p>
          <w:p w:rsidR="00AD5825" w:rsidRPr="00E23EB6" w:rsidRDefault="00AD5825" w:rsidP="009923CF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23EB6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E23EB6">
              <w:rPr>
                <w:rFonts w:asciiTheme="minorHAnsi" w:hAnsiTheme="minorHAnsi" w:cstheme="minorHAnsi"/>
                <w:sz w:val="20"/>
              </w:rPr>
              <w:t xml:space="preserve">. Standart oluşum </w:t>
            </w:r>
            <w:proofErr w:type="spellStart"/>
            <w:r w:rsidRPr="00E23EB6">
              <w:rPr>
                <w:rFonts w:asciiTheme="minorHAnsi" w:hAnsiTheme="minorHAnsi" w:cstheme="minorHAnsi"/>
                <w:sz w:val="20"/>
              </w:rPr>
              <w:t>entalpileri</w:t>
            </w:r>
            <w:proofErr w:type="spellEnd"/>
            <w:r w:rsidRPr="00E23EB6">
              <w:rPr>
                <w:rFonts w:asciiTheme="minorHAnsi" w:hAnsiTheme="minorHAnsi" w:cstheme="minorHAnsi"/>
                <w:sz w:val="20"/>
              </w:rPr>
              <w:t xml:space="preserve"> tanımlanır.</w:t>
            </w:r>
          </w:p>
          <w:p w:rsidR="00AD5825" w:rsidRPr="00E23EB6" w:rsidRDefault="00AD5825" w:rsidP="009923C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proofErr w:type="gramStart"/>
            <w:r w:rsidRPr="00E23EB6">
              <w:rPr>
                <w:rFonts w:asciiTheme="minorHAnsi" w:hAnsiTheme="minorHAnsi" w:cstheme="minorHAnsi"/>
                <w:sz w:val="20"/>
              </w:rPr>
              <w:t>b</w:t>
            </w:r>
            <w:proofErr w:type="gramEnd"/>
            <w:r w:rsidRPr="00E23EB6">
              <w:rPr>
                <w:rFonts w:asciiTheme="minorHAnsi" w:hAnsiTheme="minorHAnsi" w:cstheme="minorHAnsi"/>
                <w:sz w:val="20"/>
              </w:rPr>
              <w:t xml:space="preserve">. Tepkime </w:t>
            </w:r>
            <w:proofErr w:type="spellStart"/>
            <w:r w:rsidRPr="00E23EB6">
              <w:rPr>
                <w:rFonts w:asciiTheme="minorHAnsi" w:hAnsiTheme="minorHAnsi" w:cstheme="minorHAnsi"/>
                <w:sz w:val="20"/>
              </w:rPr>
              <w:t>entalpisi</w:t>
            </w:r>
            <w:proofErr w:type="spellEnd"/>
            <w:r w:rsidRPr="00E23EB6">
              <w:rPr>
                <w:rFonts w:asciiTheme="minorHAnsi" w:hAnsiTheme="minorHAnsi" w:cstheme="minorHAnsi"/>
                <w:sz w:val="20"/>
              </w:rPr>
              <w:t xml:space="preserve"> potansiyel enerji-tepkime koordinatı grafiği üzerinden açıklanır. 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5825" w:rsidTr="008F761B">
        <w:trPr>
          <w:cantSplit/>
          <w:trHeight w:val="647"/>
        </w:trPr>
        <w:tc>
          <w:tcPr>
            <w:tcW w:w="444" w:type="dxa"/>
            <w:vMerge w:val="restart"/>
            <w:textDirection w:val="btLr"/>
            <w:vAlign w:val="center"/>
          </w:tcPr>
          <w:p w:rsidR="00AD5825" w:rsidRDefault="00AD5825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49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FFF2CC" w:themeFill="accent4" w:themeFillTint="33"/>
            <w:textDirection w:val="btLr"/>
            <w:vAlign w:val="center"/>
          </w:tcPr>
          <w:p w:rsidR="00AD5825" w:rsidRPr="00E23EB6" w:rsidRDefault="00AD5825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AD5825" w:rsidRDefault="00AD5825" w:rsidP="009923CF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23EB6">
              <w:rPr>
                <w:rFonts w:asciiTheme="minorHAnsi" w:hAnsiTheme="minorHAnsi" w:cstheme="minorHAnsi"/>
                <w:sz w:val="20"/>
              </w:rPr>
              <w:t>c</w:t>
            </w:r>
            <w:proofErr w:type="gramEnd"/>
            <w:r w:rsidRPr="00E23EB6"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8F761B">
              <w:rPr>
                <w:rFonts w:asciiTheme="minorHAnsi" w:hAnsiTheme="minorHAnsi" w:cstheme="minorHAnsi"/>
                <w:sz w:val="18"/>
              </w:rPr>
              <w:t xml:space="preserve">Öğrencilerin tepkime </w:t>
            </w:r>
            <w:proofErr w:type="spellStart"/>
            <w:r w:rsidRPr="008F761B">
              <w:rPr>
                <w:rFonts w:asciiTheme="minorHAnsi" w:hAnsiTheme="minorHAnsi" w:cstheme="minorHAnsi"/>
                <w:sz w:val="18"/>
              </w:rPr>
              <w:t>entalpilerine</w:t>
            </w:r>
            <w:proofErr w:type="spellEnd"/>
            <w:r w:rsidRPr="008F761B">
              <w:rPr>
                <w:rFonts w:asciiTheme="minorHAnsi" w:hAnsiTheme="minorHAnsi" w:cstheme="minorHAnsi"/>
                <w:sz w:val="18"/>
              </w:rPr>
              <w:t xml:space="preserve"> ilişkin elektronik tablolama programı kullanarak grafik oluşturmaları, değerleri değiştirerek gerçekleşen değişimleri gözlemlemeleri ve yorumlamaları sağlanır.</w:t>
            </w:r>
          </w:p>
          <w:p w:rsidR="00AD5825" w:rsidRPr="00E23EB6" w:rsidRDefault="00AD5825" w:rsidP="009923C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proofErr w:type="gramStart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ç</w:t>
            </w:r>
            <w:proofErr w:type="gramEnd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. Sodyum hidroksitin sudaki </w:t>
            </w:r>
            <w:proofErr w:type="spellStart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molar</w:t>
            </w:r>
            <w:proofErr w:type="spellEnd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çözünme </w:t>
            </w:r>
            <w:proofErr w:type="spellStart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entalpisinin</w:t>
            </w:r>
            <w:proofErr w:type="spellEnd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tayini deneyi yaptırılır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5825" w:rsidRPr="005D07FF" w:rsidRDefault="00AD5825" w:rsidP="009923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7FF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t>BİLİM VE TEKNOLOJİ HAFTASI</w:t>
            </w:r>
          </w:p>
        </w:tc>
      </w:tr>
      <w:tr w:rsidR="00AD5825" w:rsidTr="008F761B">
        <w:trPr>
          <w:cantSplit/>
          <w:trHeight w:val="774"/>
        </w:trPr>
        <w:tc>
          <w:tcPr>
            <w:tcW w:w="444" w:type="dxa"/>
            <w:vMerge/>
            <w:textDirection w:val="btLr"/>
            <w:vAlign w:val="center"/>
          </w:tcPr>
          <w:p w:rsidR="00AD5825" w:rsidRDefault="00AD5825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AD5825" w:rsidRPr="00E23EB6" w:rsidRDefault="00AD5825" w:rsidP="009923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E23EB6">
              <w:rPr>
                <w:rFonts w:asciiTheme="minorHAnsi" w:hAnsiTheme="minorHAnsi" w:cstheme="minorHAnsi"/>
                <w:b/>
                <w:sz w:val="22"/>
              </w:rPr>
              <w:t>11.4.3. Bağ Enerjileri</w:t>
            </w:r>
          </w:p>
        </w:tc>
        <w:tc>
          <w:tcPr>
            <w:tcW w:w="8505" w:type="dxa"/>
            <w:vAlign w:val="center"/>
          </w:tcPr>
          <w:p w:rsidR="00AD5825" w:rsidRDefault="00AD5825" w:rsidP="009923C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 xml:space="preserve">11.4.3.1. Bağ enerjileri ile tepkime </w:t>
            </w:r>
            <w:proofErr w:type="spellStart"/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>entalpisi</w:t>
            </w:r>
            <w:proofErr w:type="spellEnd"/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 xml:space="preserve"> arasındaki ilişkiyi açıklar. </w:t>
            </w:r>
          </w:p>
          <w:p w:rsidR="00AD5825" w:rsidRPr="00624C6D" w:rsidRDefault="00AD5825" w:rsidP="009923C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proofErr w:type="gramStart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a</w:t>
            </w:r>
            <w:proofErr w:type="gramEnd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. Oluşan ve kırılan bağ enerjileri üzerinden tepkime </w:t>
            </w:r>
            <w:proofErr w:type="spellStart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entalpisi</w:t>
            </w:r>
            <w:proofErr w:type="spellEnd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hesaplamaları yapılır.</w:t>
            </w:r>
            <w:r w:rsidRPr="00624C6D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gramStart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b</w:t>
            </w:r>
            <w:proofErr w:type="gramEnd"/>
            <w:r w:rsidRPr="00624C6D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>. Bağ enerjisinin güneş ve insan ile ilişkisine dair okuma parçası verilir.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5825" w:rsidTr="008F761B">
        <w:trPr>
          <w:cantSplit/>
          <w:trHeight w:val="980"/>
        </w:trPr>
        <w:tc>
          <w:tcPr>
            <w:tcW w:w="444" w:type="dxa"/>
            <w:vMerge/>
            <w:textDirection w:val="btLr"/>
            <w:vAlign w:val="center"/>
          </w:tcPr>
          <w:p w:rsidR="00AD5825" w:rsidRDefault="00AD5825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shd w:val="clear" w:color="auto" w:fill="FFF2CC" w:themeFill="accent4" w:themeFillTint="33"/>
            <w:textDirection w:val="btLr"/>
            <w:vAlign w:val="center"/>
          </w:tcPr>
          <w:p w:rsidR="00AD5825" w:rsidRPr="00E23EB6" w:rsidRDefault="00AD5825" w:rsidP="008F761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FB73D1">
              <w:rPr>
                <w:rFonts w:asciiTheme="minorHAnsi" w:hAnsiTheme="minorHAnsi" w:cstheme="minorHAnsi"/>
                <w:b/>
                <w:sz w:val="18"/>
              </w:rPr>
              <w:t xml:space="preserve">11.4.4. Tepkime Isılarının </w:t>
            </w:r>
            <w:proofErr w:type="spellStart"/>
            <w:r w:rsidRPr="00FB73D1">
              <w:rPr>
                <w:rFonts w:asciiTheme="minorHAnsi" w:hAnsiTheme="minorHAnsi" w:cstheme="minorHAnsi"/>
                <w:b/>
                <w:sz w:val="18"/>
              </w:rPr>
              <w:t>Toplanabilirliği</w:t>
            </w:r>
            <w:proofErr w:type="spellEnd"/>
          </w:p>
        </w:tc>
        <w:tc>
          <w:tcPr>
            <w:tcW w:w="8505" w:type="dxa"/>
            <w:vAlign w:val="center"/>
          </w:tcPr>
          <w:p w:rsidR="00AD5825" w:rsidRDefault="00AD5825" w:rsidP="009923C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 xml:space="preserve">11.4.4.1. </w:t>
            </w:r>
            <w:proofErr w:type="spellStart"/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>Hess</w:t>
            </w:r>
            <w:proofErr w:type="spellEnd"/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 xml:space="preserve"> Yasasını açıklar. </w:t>
            </w:r>
            <w:proofErr w:type="spellStart"/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>Hess</w:t>
            </w:r>
            <w:proofErr w:type="spellEnd"/>
            <w:r w:rsidRPr="00E23EB6">
              <w:rPr>
                <w:rFonts w:asciiTheme="minorHAnsi" w:hAnsiTheme="minorHAnsi" w:cstheme="minorHAnsi"/>
                <w:b/>
                <w:i/>
                <w:sz w:val="20"/>
              </w:rPr>
              <w:t xml:space="preserve"> Yasası ile ilgili hesaplamalar yapılır.</w:t>
            </w:r>
          </w:p>
          <w:p w:rsidR="00AD5825" w:rsidRPr="00E23EB6" w:rsidRDefault="00AD5825" w:rsidP="009923CF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20"/>
              </w:rPr>
            </w:pPr>
            <w:proofErr w:type="spellStart"/>
            <w:r w:rsidRPr="00624C6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Hess</w:t>
            </w:r>
            <w:proofErr w:type="spellEnd"/>
            <w:r w:rsidRPr="00624C6D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 Yasası ile ilgili hesaplamalar yapılır.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23CF" w:rsidTr="00822AEB">
        <w:trPr>
          <w:cantSplit/>
          <w:trHeight w:val="834"/>
        </w:trPr>
        <w:tc>
          <w:tcPr>
            <w:tcW w:w="15871" w:type="dxa"/>
            <w:gridSpan w:val="10"/>
            <w:shd w:val="clear" w:color="auto" w:fill="DEEAF6" w:themeFill="accent1" w:themeFillTint="33"/>
            <w:vAlign w:val="center"/>
          </w:tcPr>
          <w:p w:rsidR="009923CF" w:rsidRPr="006E7878" w:rsidRDefault="009923CF" w:rsidP="009923CF">
            <w:pPr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</w:pPr>
            <w:r w:rsidRPr="006E7878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5.ÜNİTE: </w:t>
            </w:r>
            <w:r w:rsidRPr="006E787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KİMYASAL TEPKİMELERDE HIZ </w:t>
            </w:r>
          </w:p>
          <w:p w:rsidR="009923CF" w:rsidRPr="006E7878" w:rsidRDefault="009923CF" w:rsidP="009923CF">
            <w:pPr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</w:pPr>
            <w:r w:rsidRPr="006E7878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Kazanım Sayısı: </w:t>
            </w:r>
            <w:r w:rsidRPr="006E787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3  </w:t>
            </w:r>
            <w:r w:rsidRPr="006E7878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        </w:t>
            </w:r>
          </w:p>
          <w:p w:rsidR="009923CF" w:rsidRPr="00C20F6B" w:rsidRDefault="009923CF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878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Ders saati: </w:t>
            </w:r>
            <w:r w:rsidRPr="006E787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14 saat</w:t>
            </w:r>
          </w:p>
        </w:tc>
      </w:tr>
      <w:tr w:rsidR="00BB75C9" w:rsidTr="008F761B">
        <w:trPr>
          <w:cantSplit/>
          <w:trHeight w:val="718"/>
        </w:trPr>
        <w:tc>
          <w:tcPr>
            <w:tcW w:w="444" w:type="dxa"/>
            <w:vMerge w:val="restart"/>
            <w:textDirection w:val="btLr"/>
            <w:vAlign w:val="center"/>
          </w:tcPr>
          <w:p w:rsidR="00BB75C9" w:rsidRDefault="00BB75C9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49" w:type="dxa"/>
            <w:vAlign w:val="center"/>
          </w:tcPr>
          <w:p w:rsidR="00BB75C9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BB75C9" w:rsidRDefault="00BB75C9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B75C9" w:rsidRPr="00891BE3" w:rsidRDefault="00BB75C9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891BE3">
              <w:rPr>
                <w:rFonts w:asciiTheme="minorHAnsi" w:hAnsiTheme="minorHAnsi" w:cstheme="minorHAnsi"/>
                <w:b/>
                <w:sz w:val="22"/>
              </w:rPr>
              <w:t>11.5.1. Tepkime Hızları</w:t>
            </w:r>
          </w:p>
        </w:tc>
        <w:tc>
          <w:tcPr>
            <w:tcW w:w="8505" w:type="dxa"/>
            <w:vAlign w:val="center"/>
          </w:tcPr>
          <w:p w:rsidR="00BB75C9" w:rsidRPr="009923CF" w:rsidRDefault="00BB75C9" w:rsidP="009923C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923CF">
              <w:rPr>
                <w:rFonts w:asciiTheme="minorHAnsi" w:hAnsiTheme="minorHAnsi" w:cstheme="minorHAnsi"/>
                <w:b/>
                <w:i/>
                <w:sz w:val="18"/>
              </w:rPr>
              <w:t xml:space="preserve">11.5.1.1. Kimyasal tepkimeler ile tanecik çarpışmaları arasındaki ilişkiyi açıklar. </w:t>
            </w:r>
          </w:p>
          <w:p w:rsidR="00BB75C9" w:rsidRPr="009923CF" w:rsidRDefault="00BB75C9" w:rsidP="009923CF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18"/>
              </w:rPr>
            </w:pPr>
            <w:r w:rsidRPr="009923CF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t xml:space="preserve">Amonyum </w:t>
            </w:r>
            <w:proofErr w:type="spellStart"/>
            <w:r w:rsidRPr="009923CF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t>dikromatın</w:t>
            </w:r>
            <w:proofErr w:type="spellEnd"/>
            <w:r w:rsidRPr="009923CF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t xml:space="preserve"> yanması deneyi yapılarak aktivasyon enerjisi açıklanır.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B75C9" w:rsidRPr="00905141" w:rsidRDefault="00BB75C9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Ulaşılan sonuçları matematiksel dilde ifade etme, gerekçelendirme ve paylaşma,</w:t>
            </w:r>
          </w:p>
          <w:p w:rsidR="00BB75C9" w:rsidRPr="007D7DB5" w:rsidRDefault="00BB75C9" w:rsidP="009923CF">
            <w:pPr>
              <w:rPr>
                <w:rFonts w:asciiTheme="minorHAnsi" w:hAnsiTheme="minorHAnsi"/>
                <w:color w:val="000000"/>
                <w:sz w:val="20"/>
              </w:rPr>
            </w:pPr>
            <w:r w:rsidRPr="00905141">
              <w:rPr>
                <w:sz w:val="16"/>
              </w:rPr>
              <w:t>• Bilgi ve iletişim teknolojilerinden aktif olarak yararlanma.</w:t>
            </w:r>
          </w:p>
        </w:tc>
        <w:tc>
          <w:tcPr>
            <w:tcW w:w="1134" w:type="dxa"/>
            <w:vMerge w:val="restart"/>
            <w:vAlign w:val="center"/>
          </w:tcPr>
          <w:p w:rsidR="00BB75C9" w:rsidRPr="00A27504" w:rsidRDefault="00BB75C9" w:rsidP="009923CF">
            <w:pPr>
              <w:rPr>
                <w:rFonts w:asciiTheme="minorHAnsi" w:hAnsiTheme="minorHAnsi"/>
                <w:color w:val="000000"/>
                <w:sz w:val="16"/>
              </w:rPr>
            </w:pPr>
            <w:r w:rsidRPr="007D7DB5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7D7DB5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1134" w:type="dxa"/>
            <w:vAlign w:val="center"/>
          </w:tcPr>
          <w:p w:rsidR="00BB75C9" w:rsidRPr="00C20F6B" w:rsidRDefault="00BB75C9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B75C9" w:rsidRPr="00C20F6B" w:rsidRDefault="00BB75C9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B75C9" w:rsidTr="008F761B">
        <w:trPr>
          <w:cantSplit/>
          <w:trHeight w:val="1309"/>
        </w:trPr>
        <w:tc>
          <w:tcPr>
            <w:tcW w:w="444" w:type="dxa"/>
            <w:vMerge/>
            <w:textDirection w:val="btLr"/>
            <w:vAlign w:val="center"/>
          </w:tcPr>
          <w:p w:rsidR="00BB75C9" w:rsidRDefault="00BB75C9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BB75C9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BB75C9" w:rsidRDefault="00BB75C9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B75C9" w:rsidRPr="00891BE3" w:rsidRDefault="00BB75C9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05" w:type="dxa"/>
            <w:vAlign w:val="center"/>
          </w:tcPr>
          <w:p w:rsidR="00BB75C9" w:rsidRPr="009923CF" w:rsidRDefault="00BB75C9" w:rsidP="009923CF">
            <w:pPr>
              <w:rPr>
                <w:rFonts w:asciiTheme="minorHAnsi" w:hAnsiTheme="minorHAnsi" w:cstheme="minorHAnsi"/>
                <w:sz w:val="18"/>
              </w:rPr>
            </w:pPr>
            <w:r w:rsidRPr="009923CF">
              <w:rPr>
                <w:rFonts w:asciiTheme="minorHAnsi" w:hAnsiTheme="minorHAnsi" w:cstheme="minorHAnsi"/>
                <w:b/>
                <w:i/>
                <w:sz w:val="18"/>
              </w:rPr>
              <w:t>11.5.1.2. Kimyasal tepkimelerin hızlarını açıklar.</w:t>
            </w:r>
            <w:r w:rsidRPr="009923CF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BB75C9" w:rsidRPr="009923CF" w:rsidRDefault="00BB75C9" w:rsidP="009923C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gramStart"/>
            <w:r w:rsidRPr="009923CF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a</w:t>
            </w:r>
            <w:proofErr w:type="gramEnd"/>
            <w:r w:rsidRPr="009923CF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.</w:t>
            </w:r>
            <w:r w:rsidRPr="009923C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 xml:space="preserve"> Madde miktarı (derişim, </w:t>
            </w:r>
            <w:proofErr w:type="spellStart"/>
            <w:r w:rsidRPr="009923C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mol</w:t>
            </w:r>
            <w:proofErr w:type="spellEnd"/>
            <w:r w:rsidRPr="009923C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, kütle, gaz maddeler için normal şartlarda hacim) ile</w:t>
            </w:r>
            <w:r w:rsidRPr="009923C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 w:rsidRPr="009923C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tepkime hızı ilişkilendirilir.</w:t>
            </w:r>
            <w:r w:rsidRPr="009923CF">
              <w:rPr>
                <w:rFonts w:ascii="Calibri" w:hAnsi="Calibri" w:cs="Calibri"/>
                <w:color w:val="000000"/>
                <w:sz w:val="18"/>
                <w:szCs w:val="22"/>
              </w:rPr>
              <w:br/>
            </w:r>
            <w:proofErr w:type="gramStart"/>
            <w:r w:rsidRPr="009923CF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b</w:t>
            </w:r>
            <w:proofErr w:type="gramEnd"/>
            <w:r w:rsidRPr="009923CF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.</w:t>
            </w:r>
            <w:r w:rsidRPr="009923C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 xml:space="preserve"> Ortalama tepkime hızı kavramı açıklanır.</w:t>
            </w:r>
            <w:r w:rsidRPr="009923CF">
              <w:rPr>
                <w:rFonts w:ascii="Calibri" w:hAnsi="Calibri" w:cs="Calibri"/>
                <w:color w:val="000000"/>
                <w:sz w:val="18"/>
                <w:szCs w:val="22"/>
              </w:rPr>
              <w:br/>
            </w:r>
            <w:proofErr w:type="gramStart"/>
            <w:r w:rsidRPr="009923CF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c</w:t>
            </w:r>
            <w:proofErr w:type="gramEnd"/>
            <w:r w:rsidRPr="009923CF">
              <w:rPr>
                <w:rFonts w:ascii="Calibri" w:hAnsi="Calibri" w:cs="Calibri"/>
                <w:b/>
                <w:iCs/>
                <w:color w:val="000000"/>
                <w:sz w:val="18"/>
                <w:szCs w:val="22"/>
              </w:rPr>
              <w:t>.</w:t>
            </w:r>
            <w:r w:rsidRPr="009923C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 xml:space="preserve"> Homojen ve heterojen faz tepkimelerine örnekler verilir.</w:t>
            </w:r>
            <w:r w:rsidRPr="009923CF">
              <w:rPr>
                <w:rFonts w:ascii="Calibri" w:hAnsi="Calibri" w:cs="Calibri"/>
                <w:color w:val="000000"/>
                <w:sz w:val="18"/>
                <w:szCs w:val="22"/>
              </w:rPr>
              <w:br/>
            </w:r>
            <w:proofErr w:type="gramStart"/>
            <w:r w:rsidRPr="009923CF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ç</w:t>
            </w:r>
            <w:proofErr w:type="gramEnd"/>
            <w:r w:rsidRPr="009923CF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.</w:t>
            </w:r>
            <w:r w:rsidRPr="009923C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 w:rsidRPr="009923CF">
              <w:rPr>
                <w:rFonts w:ascii="Calibri" w:hAnsi="Calibri" w:cs="Calibri"/>
                <w:iCs/>
                <w:color w:val="000000"/>
                <w:sz w:val="18"/>
                <w:szCs w:val="22"/>
              </w:rPr>
              <w:t>Magnezyum ile hidroklorik asidin tepkimesi deneyi üzerinden tepkime hızı hesaplaması yapılır.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BB75C9" w:rsidRDefault="00BB75C9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B75C9" w:rsidRDefault="00BB75C9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B75C9" w:rsidRPr="00C20F6B" w:rsidRDefault="00BB75C9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B75C9" w:rsidRPr="00C20F6B" w:rsidRDefault="00BB75C9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5825" w:rsidTr="00BE6E83">
        <w:trPr>
          <w:cantSplit/>
          <w:trHeight w:val="991"/>
        </w:trPr>
        <w:tc>
          <w:tcPr>
            <w:tcW w:w="444" w:type="dxa"/>
            <w:vMerge w:val="restart"/>
            <w:textDirection w:val="btLr"/>
            <w:vAlign w:val="center"/>
          </w:tcPr>
          <w:p w:rsidR="00AD5825" w:rsidRDefault="00AD5825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549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D5825" w:rsidRPr="00891BE3" w:rsidRDefault="00AD5825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891BE3">
              <w:rPr>
                <w:rFonts w:asciiTheme="minorHAnsi" w:hAnsiTheme="minorHAnsi" w:cstheme="minorHAnsi"/>
                <w:b/>
                <w:sz w:val="22"/>
              </w:rPr>
              <w:t>11.5.2. Tepkime Hızını Etkileyen Faktörler</w:t>
            </w:r>
          </w:p>
        </w:tc>
        <w:tc>
          <w:tcPr>
            <w:tcW w:w="8505" w:type="dxa"/>
            <w:vAlign w:val="center"/>
          </w:tcPr>
          <w:p w:rsidR="00AD5825" w:rsidRPr="00BB75C9" w:rsidRDefault="00AD5825" w:rsidP="009923C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11.5.2.1. Tepkime hızına etki eden faktörleri açıklar. </w:t>
            </w:r>
          </w:p>
          <w:p w:rsidR="00AD5825" w:rsidRPr="00BB75C9" w:rsidRDefault="00AD5825" w:rsidP="0099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. Tek basamaklı tepkimelerde, her iki yöndeki tepkime hızının derişime bağlı ifadeleri verilir.</w:t>
            </w:r>
          </w:p>
          <w:p w:rsidR="00AD5825" w:rsidRPr="00BB75C9" w:rsidRDefault="00AD5825" w:rsidP="009923CF">
            <w:pPr>
              <w:rPr>
                <w:rStyle w:val="fontstyle01"/>
                <w:rFonts w:asciiTheme="minorHAnsi" w:hAnsiTheme="minorHAnsi"/>
                <w:b/>
                <w:color w:val="auto"/>
                <w:sz w:val="20"/>
                <w:szCs w:val="20"/>
              </w:rPr>
            </w:pP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proofErr w:type="gramEnd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Çok basamaklı tepkimeler için hız belirleyici basamağın üzerinde durulur.</w:t>
            </w:r>
          </w:p>
        </w:tc>
        <w:tc>
          <w:tcPr>
            <w:tcW w:w="1204" w:type="dxa"/>
            <w:vAlign w:val="center"/>
          </w:tcPr>
          <w:p w:rsidR="00AD5825" w:rsidRPr="00A27504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AD5825" w:rsidRPr="00A27504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AD5825" w:rsidRPr="00C20F6B" w:rsidRDefault="00AD5825" w:rsidP="00AD58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B73D1">
              <w:rPr>
                <w:rStyle w:val="fontstyle01"/>
                <w:rFonts w:asciiTheme="minorHAnsi" w:hAnsiTheme="minorHAnsi" w:cstheme="minorHAnsi"/>
                <w:b/>
                <w:color w:val="FF0000"/>
                <w:sz w:val="19"/>
                <w:szCs w:val="19"/>
              </w:rPr>
              <w:t>RAMAZAN BAYRAMI</w:t>
            </w:r>
          </w:p>
        </w:tc>
      </w:tr>
      <w:tr w:rsidR="00AD5825" w:rsidTr="00AD5825">
        <w:trPr>
          <w:cantSplit/>
          <w:trHeight w:val="267"/>
        </w:trPr>
        <w:tc>
          <w:tcPr>
            <w:tcW w:w="444" w:type="dxa"/>
            <w:vMerge/>
            <w:textDirection w:val="btLr"/>
            <w:vAlign w:val="center"/>
          </w:tcPr>
          <w:p w:rsidR="00AD5825" w:rsidRDefault="00AD5825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D5825" w:rsidRPr="00891BE3" w:rsidRDefault="00AD5825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177" w:type="dxa"/>
            <w:gridSpan w:val="6"/>
            <w:shd w:val="clear" w:color="auto" w:fill="F2F2F2" w:themeFill="background1" w:themeFillShade="F2"/>
            <w:vAlign w:val="center"/>
          </w:tcPr>
          <w:p w:rsidR="00AD5825" w:rsidRPr="00C20F6B" w:rsidRDefault="00AD5825" w:rsidP="00AD58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2.DÖNEM 2</w:t>
            </w:r>
            <w:r w:rsidRPr="003C3229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.ARA TATİL</w:t>
            </w:r>
          </w:p>
        </w:tc>
      </w:tr>
      <w:tr w:rsidR="00AD5825" w:rsidTr="00BE6E83">
        <w:trPr>
          <w:cantSplit/>
          <w:trHeight w:val="991"/>
        </w:trPr>
        <w:tc>
          <w:tcPr>
            <w:tcW w:w="444" w:type="dxa"/>
            <w:vMerge/>
            <w:textDirection w:val="btLr"/>
            <w:vAlign w:val="center"/>
          </w:tcPr>
          <w:p w:rsidR="00AD5825" w:rsidRDefault="00AD5825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D5825" w:rsidRPr="00891BE3" w:rsidRDefault="00AD5825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505" w:type="dxa"/>
            <w:vAlign w:val="center"/>
          </w:tcPr>
          <w:p w:rsidR="00AD5825" w:rsidRPr="00BB75C9" w:rsidRDefault="00AD5825" w:rsidP="008F761B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</w:rPr>
              <w:t>c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</w:rPr>
              <w:t xml:space="preserve">. Madde cinsi, derişim, sıcaklık, katalizör (enzimlere girilmez) ve temas yüzeyinin tepkime hızına etkisi üzerinde durulur. </w:t>
            </w:r>
            <w:proofErr w:type="spellStart"/>
            <w:r w:rsidRPr="00BB75C9">
              <w:rPr>
                <w:rFonts w:asciiTheme="minorHAnsi" w:hAnsiTheme="minorHAnsi" w:cstheme="minorHAnsi"/>
                <w:sz w:val="20"/>
              </w:rPr>
              <w:t>Arrhenius</w:t>
            </w:r>
            <w:proofErr w:type="spellEnd"/>
            <w:r w:rsidRPr="00BB75C9">
              <w:rPr>
                <w:rFonts w:asciiTheme="minorHAnsi" w:hAnsiTheme="minorHAnsi" w:cstheme="minorHAnsi"/>
                <w:sz w:val="20"/>
              </w:rPr>
              <w:t xml:space="preserve"> bağıntısına girilmez. </w:t>
            </w:r>
          </w:p>
          <w:p w:rsidR="00AD5825" w:rsidRPr="00BB75C9" w:rsidRDefault="00AD5825" w:rsidP="008F761B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ç</w:t>
            </w:r>
            <w:proofErr w:type="gramEnd"/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2"/>
              </w:rPr>
              <w:t>.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2"/>
              </w:rPr>
              <w:t xml:space="preserve"> Derişimin ve sıcaklığın reaksiyon hızına etkisi deneyleri yaptırılır.</w:t>
            </w:r>
          </w:p>
          <w:p w:rsidR="00AD5825" w:rsidRPr="00BB75C9" w:rsidRDefault="00AD5825" w:rsidP="008F761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</w:rPr>
              <w:t>d</w:t>
            </w:r>
            <w:proofErr w:type="gramEnd"/>
            <w:r w:rsidRPr="00BB75C9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B75C9">
              <w:rPr>
                <w:rFonts w:asciiTheme="minorHAnsi" w:hAnsiTheme="minorHAnsi" w:cstheme="minorHAnsi"/>
                <w:sz w:val="20"/>
              </w:rPr>
              <w:t xml:space="preserve"> Oktay Sinanoğlu’nun kısa biyografisini ve tepkime mekanizmaları üzerine yaptığı çalışmaları tanıtan okuma parçasına yer verilir</w:t>
            </w:r>
          </w:p>
        </w:tc>
        <w:tc>
          <w:tcPr>
            <w:tcW w:w="1204" w:type="dxa"/>
            <w:vAlign w:val="center"/>
          </w:tcPr>
          <w:p w:rsidR="00AD5825" w:rsidRPr="007D7DB5" w:rsidRDefault="00AD5825" w:rsidP="009923CF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AD5825" w:rsidRPr="007D7DB5" w:rsidRDefault="00AD5825" w:rsidP="009923CF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23CF" w:rsidTr="003E355D">
        <w:trPr>
          <w:cantSplit/>
          <w:trHeight w:val="414"/>
        </w:trPr>
        <w:tc>
          <w:tcPr>
            <w:tcW w:w="15871" w:type="dxa"/>
            <w:gridSpan w:val="10"/>
            <w:shd w:val="clear" w:color="auto" w:fill="E2EFD9" w:themeFill="accent6" w:themeFillTint="33"/>
            <w:vAlign w:val="center"/>
          </w:tcPr>
          <w:p w:rsidR="009923CF" w:rsidRPr="003773DF" w:rsidRDefault="009923CF" w:rsidP="009923CF">
            <w:pPr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</w:pPr>
            <w:r w:rsidRPr="003773DF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6.ÜNİTE: </w:t>
            </w:r>
            <w:r w:rsidRPr="003773D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KİMYA HER YERDE </w:t>
            </w:r>
          </w:p>
          <w:p w:rsidR="009923CF" w:rsidRPr="003773DF" w:rsidRDefault="009923CF" w:rsidP="009923CF">
            <w:pPr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</w:pPr>
            <w:r w:rsidRPr="003773DF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Kazanım Sayısı: </w:t>
            </w:r>
            <w:r w:rsidRPr="003773D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11</w:t>
            </w:r>
            <w:r w:rsidRPr="003773DF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          </w:t>
            </w:r>
          </w:p>
          <w:p w:rsidR="009923CF" w:rsidRPr="00683A0C" w:rsidRDefault="009923CF" w:rsidP="009923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3DF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Ders saati: </w:t>
            </w:r>
            <w:r w:rsidRPr="003773D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32 saat</w:t>
            </w:r>
          </w:p>
        </w:tc>
      </w:tr>
      <w:tr w:rsidR="009923CF" w:rsidTr="008F761B">
        <w:trPr>
          <w:cantSplit/>
          <w:trHeight w:val="1345"/>
        </w:trPr>
        <w:tc>
          <w:tcPr>
            <w:tcW w:w="444" w:type="dxa"/>
            <w:textDirection w:val="btLr"/>
            <w:vAlign w:val="center"/>
          </w:tcPr>
          <w:p w:rsidR="009923CF" w:rsidRDefault="00BB75C9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549" w:type="dxa"/>
            <w:vAlign w:val="center"/>
          </w:tcPr>
          <w:p w:rsidR="009923CF" w:rsidRDefault="00BB75C9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9923CF" w:rsidRPr="00FB73D1" w:rsidRDefault="009923CF" w:rsidP="009923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  <w:r w:rsidRPr="00FB73D1">
              <w:rPr>
                <w:rFonts w:asciiTheme="minorHAnsi" w:hAnsiTheme="minorHAnsi" w:cstheme="minorHAnsi"/>
                <w:b/>
                <w:sz w:val="20"/>
              </w:rPr>
              <w:t>11.6.1. Kimyasal Denge</w:t>
            </w:r>
          </w:p>
        </w:tc>
        <w:tc>
          <w:tcPr>
            <w:tcW w:w="8505" w:type="dxa"/>
            <w:vAlign w:val="center"/>
          </w:tcPr>
          <w:p w:rsidR="009923CF" w:rsidRPr="00BB75C9" w:rsidRDefault="009923CF" w:rsidP="009923C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11.6.1.1. Fiziksel ve kimyasal değişimlerde dengeyi açıklar. </w:t>
            </w:r>
          </w:p>
          <w:p w:rsidR="009923CF" w:rsidRPr="00BB75C9" w:rsidRDefault="009923CF" w:rsidP="009923CF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Maksimum düzensizlik ve minimum enerji eğilimleri üzerinden denge açıklanır. 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. İleri ve geri tepkime hızları üzerinden denge açıklanır. 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proofErr w:type="gramEnd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Tersinir reaksiyonlar için derişim ve basınç cinsinden denge ifadeleri türetilerek hesaplamalar yapılır. 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ç</w:t>
            </w:r>
            <w:proofErr w:type="gramEnd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Farklı denge sabitleri arasındaki ilişki incelenir.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923CF" w:rsidRPr="00905141" w:rsidRDefault="009923CF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Matematiksel yapıların ortak özelliklerinden yola çıkarak soyutlama yapma,</w:t>
            </w:r>
          </w:p>
          <w:p w:rsidR="009923CF" w:rsidRPr="00905141" w:rsidRDefault="009923CF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Verileri sınıflandırma, analiz etme ve yorumlama,</w:t>
            </w:r>
          </w:p>
          <w:p w:rsidR="009923CF" w:rsidRPr="00905141" w:rsidRDefault="009923CF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Matematiği, modelleme ve problem çözme sürecinde aktif olarak kullanma,</w:t>
            </w:r>
          </w:p>
          <w:p w:rsidR="009923CF" w:rsidRPr="00905141" w:rsidRDefault="009923CF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Yeni bilgileri mevcut bilgilerle ilişkilendirme,</w:t>
            </w:r>
          </w:p>
          <w:p w:rsidR="009923CF" w:rsidRPr="007D7DB5" w:rsidRDefault="009923CF" w:rsidP="009923CF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23CF" w:rsidRPr="00A27504" w:rsidRDefault="009923CF" w:rsidP="009923CF">
            <w:pPr>
              <w:rPr>
                <w:rFonts w:asciiTheme="minorHAnsi" w:hAnsiTheme="minorHAnsi"/>
                <w:color w:val="000000"/>
                <w:sz w:val="16"/>
              </w:rPr>
            </w:pPr>
            <w:r w:rsidRPr="007D7DB5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7D7DB5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2263" w:type="dxa"/>
            <w:gridSpan w:val="2"/>
            <w:vAlign w:val="center"/>
          </w:tcPr>
          <w:p w:rsidR="009923CF" w:rsidRPr="005D07FF" w:rsidRDefault="0050002A" w:rsidP="009923C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</w:pPr>
            <w:r w:rsidRPr="005D07FF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t>23 NİSAN</w:t>
            </w:r>
            <w:r w:rsidRPr="005D07FF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br/>
              <w:t xml:space="preserve"> ULUSAL EĞEMENLİK VE </w:t>
            </w:r>
            <w:r w:rsidRPr="005D07FF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br/>
              <w:t>ÇOCUK BAYRAMININ ÖNEMİ</w:t>
            </w:r>
          </w:p>
        </w:tc>
      </w:tr>
      <w:tr w:rsidR="009923CF" w:rsidTr="008F761B">
        <w:trPr>
          <w:cantSplit/>
          <w:trHeight w:val="1549"/>
        </w:trPr>
        <w:tc>
          <w:tcPr>
            <w:tcW w:w="444" w:type="dxa"/>
            <w:vMerge w:val="restart"/>
            <w:textDirection w:val="btLr"/>
            <w:vAlign w:val="center"/>
          </w:tcPr>
          <w:p w:rsidR="009923CF" w:rsidRDefault="009923CF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549" w:type="dxa"/>
            <w:vAlign w:val="center"/>
          </w:tcPr>
          <w:p w:rsidR="009923CF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</w:t>
            </w:r>
            <w:r w:rsidR="00BB75C9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shd w:val="clear" w:color="auto" w:fill="E2EFD9" w:themeFill="accent6" w:themeFillTint="33"/>
            <w:textDirection w:val="btLr"/>
            <w:vAlign w:val="center"/>
          </w:tcPr>
          <w:p w:rsidR="009923CF" w:rsidRPr="00FB73D1" w:rsidRDefault="009923CF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  <w:r w:rsidRPr="00FB73D1">
              <w:rPr>
                <w:rFonts w:asciiTheme="minorHAnsi" w:hAnsiTheme="minorHAnsi" w:cstheme="minorHAnsi"/>
                <w:b/>
                <w:sz w:val="20"/>
              </w:rPr>
              <w:t>11.6.2. Dengeyi Etkileyen Faktörler</w:t>
            </w:r>
          </w:p>
        </w:tc>
        <w:tc>
          <w:tcPr>
            <w:tcW w:w="8505" w:type="dxa"/>
            <w:vAlign w:val="center"/>
          </w:tcPr>
          <w:p w:rsidR="009923CF" w:rsidRPr="00BB75C9" w:rsidRDefault="009923CF" w:rsidP="009923C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11.6.2.1. Dengeyi etkileyen faktörleri açıklar. </w:t>
            </w:r>
          </w:p>
          <w:p w:rsidR="009923CF" w:rsidRPr="00BB75C9" w:rsidRDefault="009923CF" w:rsidP="009923CF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. Sıcaklığın, derişimin, hacmin, kısmi basınçların ve toplam basıncın dengeye etkisi denge ifadesi üzerinden açıklanır. 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. Le </w:t>
            </w:r>
            <w:proofErr w:type="spell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Chatelier</w:t>
            </w:r>
            <w:proofErr w:type="spell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İlkesi örnekler üzerinden irdelenir. 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proofErr w:type="gramEnd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Katalizör-denge ilişkisi vurgulanır. </w:t>
            </w:r>
            <w:proofErr w:type="gramStart"/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ç</w:t>
            </w:r>
            <w:proofErr w:type="gramEnd"/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.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Demir(III) nitrat ve potasyum </w:t>
            </w:r>
            <w:proofErr w:type="spellStart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tiyosiyonat</w:t>
            </w:r>
            <w:proofErr w:type="spellEnd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çözeltilerinin karışımından demir(III) </w:t>
            </w:r>
            <w:proofErr w:type="spellStart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tiyosiyonat</w:t>
            </w:r>
            <w:proofErr w:type="spellEnd"/>
            <w:r w:rsidRPr="00BB75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oluşumu deneyi yaptırılarak derişimin dengeye etkisinin tartışılması sağlanır.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9923CF" w:rsidRDefault="009923CF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923CF" w:rsidRDefault="009923CF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9923CF" w:rsidRPr="005D07FF" w:rsidRDefault="009923CF" w:rsidP="009923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002A" w:rsidTr="008F761B">
        <w:trPr>
          <w:cantSplit/>
          <w:trHeight w:val="2393"/>
        </w:trPr>
        <w:tc>
          <w:tcPr>
            <w:tcW w:w="444" w:type="dxa"/>
            <w:vMerge/>
            <w:textDirection w:val="btLr"/>
            <w:vAlign w:val="center"/>
          </w:tcPr>
          <w:p w:rsidR="0050002A" w:rsidRDefault="0050002A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50002A" w:rsidRDefault="0050002A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0002A" w:rsidRDefault="0050002A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0002A" w:rsidRPr="003B749D" w:rsidRDefault="0050002A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749D">
              <w:rPr>
                <w:rFonts w:asciiTheme="minorHAnsi" w:hAnsiTheme="minorHAnsi" w:cstheme="minorHAnsi"/>
                <w:b/>
                <w:sz w:val="22"/>
              </w:rPr>
              <w:t>11.6.3. Sulu Çözelti Dengeleri</w:t>
            </w:r>
          </w:p>
        </w:tc>
        <w:tc>
          <w:tcPr>
            <w:tcW w:w="8505" w:type="dxa"/>
            <w:vAlign w:val="center"/>
          </w:tcPr>
          <w:p w:rsidR="0050002A" w:rsidRPr="00BB75C9" w:rsidRDefault="0050002A" w:rsidP="009923C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11.6.3.1. </w:t>
            </w:r>
            <w:proofErr w:type="spellStart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pH</w:t>
            </w:r>
            <w:proofErr w:type="spellEnd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ve </w:t>
            </w:r>
            <w:proofErr w:type="spellStart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pOH</w:t>
            </w:r>
            <w:proofErr w:type="spellEnd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kavramlarını suyun oto-</w:t>
            </w:r>
            <w:proofErr w:type="spellStart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iyonizasyonu</w:t>
            </w:r>
            <w:proofErr w:type="spellEnd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üzerinden açıklar.</w:t>
            </w:r>
          </w:p>
          <w:p w:rsidR="0050002A" w:rsidRPr="00BB75C9" w:rsidRDefault="0050002A" w:rsidP="009923C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B75C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Saf suyun denge sabiti incelenerek saf suyun iletkenliği üzerinde durulur.</w:t>
            </w:r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:rsidR="0050002A" w:rsidRPr="00BB75C9" w:rsidRDefault="0050002A" w:rsidP="009923C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11.6.3.2. </w:t>
            </w:r>
            <w:proofErr w:type="spellStart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Brönsted-Lowry</w:t>
            </w:r>
            <w:proofErr w:type="spellEnd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asitlerini/</w:t>
            </w:r>
            <w:proofErr w:type="gramStart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bazlarını</w:t>
            </w:r>
            <w:proofErr w:type="gramEnd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karşılaştırır. </w:t>
            </w:r>
          </w:p>
          <w:p w:rsidR="0050002A" w:rsidRPr="00BB75C9" w:rsidRDefault="0050002A" w:rsidP="009923C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11.6.3.3. Katyonların asitliğini ve anyonların </w:t>
            </w:r>
            <w:proofErr w:type="gramStart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bazlığını</w:t>
            </w:r>
            <w:proofErr w:type="gramEnd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su ile etkileşimleri temelinde açıklar. </w:t>
            </w:r>
          </w:p>
          <w:p w:rsidR="0050002A" w:rsidRPr="00BB75C9" w:rsidRDefault="0050002A" w:rsidP="0099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Kuvvetli/zayıf asitler ve bazlar tanıtılır; </w:t>
            </w:r>
            <w:proofErr w:type="spell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konjuge</w:t>
            </w:r>
            <w:proofErr w:type="spell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asit-</w:t>
            </w:r>
            <w:proofErr w:type="gram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baz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çiftlerine örnekler verilir. </w:t>
            </w:r>
          </w:p>
          <w:p w:rsidR="0050002A" w:rsidRPr="00BB75C9" w:rsidRDefault="0050002A" w:rsidP="0099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Asit gibi davranan katyonların ve </w:t>
            </w:r>
            <w:proofErr w:type="gram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baz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gibi davranan anyonların su ile etkileşimleri üzerinde durulur. </w:t>
            </w:r>
          </w:p>
          <w:p w:rsidR="0050002A" w:rsidRPr="00BB75C9" w:rsidRDefault="0050002A" w:rsidP="009923C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11.6.3.4. Asitlik/</w:t>
            </w:r>
            <w:proofErr w:type="gramStart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bazlık</w:t>
            </w:r>
            <w:proofErr w:type="gramEnd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gücü ile ayrışma denge sabitleri arasında ilişki kurar. </w:t>
            </w:r>
          </w:p>
          <w:p w:rsidR="0050002A" w:rsidRPr="00BB75C9" w:rsidRDefault="0050002A" w:rsidP="009923CF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i/>
                <w:sz w:val="20"/>
                <w:szCs w:val="20"/>
              </w:rPr>
              <w:t>Asitlerin/</w:t>
            </w:r>
            <w:proofErr w:type="gramStart"/>
            <w:r w:rsidRPr="00BB75C9">
              <w:rPr>
                <w:rFonts w:asciiTheme="minorHAnsi" w:hAnsiTheme="minorHAnsi" w:cstheme="minorHAnsi"/>
                <w:i/>
                <w:sz w:val="20"/>
                <w:szCs w:val="20"/>
              </w:rPr>
              <w:t>bazların</w:t>
            </w:r>
            <w:proofErr w:type="gramEnd"/>
            <w:r w:rsidRPr="00BB75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iyonlaşma oranlarının denge sabitleriyle ilişkilendirilmesi sağlanır.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50002A" w:rsidRDefault="0050002A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0002A" w:rsidRDefault="0050002A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50002A" w:rsidRPr="00C20F6B" w:rsidRDefault="0050002A" w:rsidP="005000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23CF" w:rsidTr="008F761B">
        <w:trPr>
          <w:cantSplit/>
          <w:trHeight w:val="1406"/>
        </w:trPr>
        <w:tc>
          <w:tcPr>
            <w:tcW w:w="444" w:type="dxa"/>
            <w:vMerge/>
            <w:textDirection w:val="btLr"/>
            <w:vAlign w:val="center"/>
          </w:tcPr>
          <w:p w:rsidR="009923CF" w:rsidRDefault="009923CF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9923CF" w:rsidRDefault="00BB75C9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9923CF" w:rsidRDefault="009923CF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9923CF" w:rsidRPr="003B749D" w:rsidRDefault="009923CF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9923CF" w:rsidRPr="00BB75C9" w:rsidRDefault="009923CF" w:rsidP="009923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11.6.3.5. Kuvvetli ve zayıf </w:t>
            </w:r>
            <w:proofErr w:type="spell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monoprotik</w:t>
            </w:r>
            <w:proofErr w:type="spellEnd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asit/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baz</w:t>
            </w:r>
            <w:proofErr w:type="gramEnd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çözeltilerinin </w:t>
            </w:r>
            <w:proofErr w:type="spell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pH</w:t>
            </w:r>
            <w:proofErr w:type="spellEnd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değerlerini hesaplar. </w:t>
            </w:r>
          </w:p>
          <w:p w:rsidR="009923CF" w:rsidRPr="00BB75C9" w:rsidRDefault="009923CF" w:rsidP="009923CF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Çok derişik ve çok seyreltik asit/</w:t>
            </w:r>
            <w:proofErr w:type="gram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baz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çözeltilerinin </w:t>
            </w:r>
            <w:proofErr w:type="spell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değerlerine girilmez. </w:t>
            </w:r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Zayıf asitler/bazlar için [H </w:t>
            </w:r>
            <w:r w:rsidRPr="00BB75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+ 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] = (</w:t>
            </w:r>
            <w:proofErr w:type="gram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Ka.Ca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BB75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1/2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ve [OH</w:t>
            </w:r>
            <w:r w:rsidRPr="00BB75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- 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] = (</w:t>
            </w:r>
            <w:proofErr w:type="spell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Kb.Cb</w:t>
            </w:r>
            <w:proofErr w:type="spell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BB75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1/2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eşitlikleri esas alınır. 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proofErr w:type="gramEnd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Farklı </w:t>
            </w:r>
            <w:proofErr w:type="spellStart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derişimlerdeki</w:t>
            </w:r>
            <w:proofErr w:type="spellEnd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asetik asit çözeltilerinin </w:t>
            </w:r>
            <w:proofErr w:type="spellStart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pH’ları</w:t>
            </w:r>
            <w:proofErr w:type="spellEnd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ölçülerek ayrışma sabitlerinin</w:t>
            </w:r>
            <w:r w:rsidRPr="00BB75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belirlenmesi deneyleri yaptırılır.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9923CF" w:rsidRDefault="009923CF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923CF" w:rsidRDefault="009923CF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9923CF" w:rsidRPr="005D07FF" w:rsidRDefault="009923CF" w:rsidP="009923CF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5D07F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19 MAYIS ATATÜRKÜ ANMA GENÇLİK VE SPOR BAYRAMI</w:t>
            </w:r>
          </w:p>
        </w:tc>
      </w:tr>
      <w:tr w:rsidR="00AD5825" w:rsidTr="008F761B">
        <w:trPr>
          <w:cantSplit/>
          <w:trHeight w:val="1135"/>
        </w:trPr>
        <w:tc>
          <w:tcPr>
            <w:tcW w:w="444" w:type="dxa"/>
            <w:vMerge w:val="restart"/>
            <w:textDirection w:val="btLr"/>
            <w:vAlign w:val="center"/>
          </w:tcPr>
          <w:p w:rsidR="00AD5825" w:rsidRDefault="00AD5825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549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D5825" w:rsidRPr="00A47325" w:rsidRDefault="00AD5825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3B749D">
              <w:rPr>
                <w:rFonts w:asciiTheme="minorHAnsi" w:hAnsiTheme="minorHAnsi" w:cstheme="minorHAnsi"/>
                <w:b/>
                <w:sz w:val="22"/>
              </w:rPr>
              <w:t>11.6.3. Sulu Çözelti Dengeleri</w:t>
            </w:r>
          </w:p>
        </w:tc>
        <w:tc>
          <w:tcPr>
            <w:tcW w:w="8505" w:type="dxa"/>
            <w:vAlign w:val="center"/>
          </w:tcPr>
          <w:p w:rsidR="00AD5825" w:rsidRPr="00BB75C9" w:rsidRDefault="00AD5825" w:rsidP="009923C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11.6.3.6. Tampon çözeltilerin özellikleri ile günlük kullanım alanlarını ilişkilendirir.</w:t>
            </w:r>
          </w:p>
          <w:p w:rsidR="00AD5825" w:rsidRPr="00BB75C9" w:rsidRDefault="00AD5825" w:rsidP="009923CF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a.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Tampon çözeltilerin </w:t>
            </w:r>
            <w:proofErr w:type="spellStart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pH</w:t>
            </w:r>
            <w:proofErr w:type="spellEnd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değerlerinin seyrelme ve asit/</w:t>
            </w:r>
            <w:proofErr w:type="gramStart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baz</w:t>
            </w:r>
            <w:proofErr w:type="gramEnd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ilavesi ile fazla değişmemesi</w:t>
            </w:r>
            <w:r w:rsidRPr="00BB75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ortamdaki dengeler üzerinden açıklanır. </w:t>
            </w:r>
            <w:proofErr w:type="spellStart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Henderson</w:t>
            </w:r>
            <w:proofErr w:type="spellEnd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formülü ve tampon kapasitesine</w:t>
            </w:r>
            <w:r w:rsidRPr="00BB75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girilmez.</w:t>
            </w:r>
            <w:r w:rsidRPr="00BB75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b</w:t>
            </w:r>
            <w:proofErr w:type="gramEnd"/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.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Tampon çözeltilerin canlı organizmalar açısından önemine değinilir.</w:t>
            </w:r>
            <w:r w:rsidRPr="00BB75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c</w:t>
            </w:r>
            <w:proofErr w:type="gramEnd"/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.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Tampon çözelti hazırlatılır.</w:t>
            </w:r>
            <w:r w:rsidRPr="00BB75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ç</w:t>
            </w:r>
            <w:proofErr w:type="gramEnd"/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.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Tampon çözeltilerin sağlık alanında kullanımları üzerinde durulur.</w:t>
            </w:r>
            <w:r w:rsidRPr="00BB75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d.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Tampon çözeltilerin açıklanmasında bilişim teknolojilerinden (animasyon, </w:t>
            </w:r>
            <w:proofErr w:type="gramStart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simülasyon</w:t>
            </w:r>
            <w:proofErr w:type="gramEnd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,</w:t>
            </w:r>
            <w:r w:rsidRPr="00BB75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video vb.) faydalanılır.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D5825" w:rsidRPr="00905141" w:rsidRDefault="00AD5825" w:rsidP="009923CF">
            <w:pPr>
              <w:pStyle w:val="AralkYok"/>
              <w:rPr>
                <w:sz w:val="16"/>
              </w:rPr>
            </w:pPr>
            <w:r w:rsidRPr="00905141">
              <w:rPr>
                <w:sz w:val="16"/>
              </w:rPr>
              <w:t>• Ulaşılan sonuçları matematiksel dilde ifade etme, gerekçelendirme ve paylaşma,</w:t>
            </w:r>
          </w:p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  <w:r w:rsidRPr="00905141">
              <w:rPr>
                <w:sz w:val="16"/>
              </w:rPr>
              <w:t>• Bilgi ve iletişim teknolojilerinden aktif olarak yararlanma.</w:t>
            </w:r>
          </w:p>
        </w:tc>
        <w:tc>
          <w:tcPr>
            <w:tcW w:w="1134" w:type="dxa"/>
            <w:vMerge w:val="restart"/>
            <w:vAlign w:val="center"/>
          </w:tcPr>
          <w:p w:rsidR="00AD5825" w:rsidRPr="00A27504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  <w:r w:rsidRPr="007D7DB5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7D7DB5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</w:tc>
        <w:tc>
          <w:tcPr>
            <w:tcW w:w="2263" w:type="dxa"/>
            <w:gridSpan w:val="2"/>
            <w:vAlign w:val="center"/>
          </w:tcPr>
          <w:p w:rsidR="00AD5825" w:rsidRPr="003773DF" w:rsidRDefault="00AD5825" w:rsidP="009923CF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19"/>
                <w:szCs w:val="19"/>
              </w:rPr>
            </w:pPr>
          </w:p>
        </w:tc>
      </w:tr>
      <w:tr w:rsidR="00AD5825" w:rsidTr="00AD5825">
        <w:trPr>
          <w:cantSplit/>
          <w:trHeight w:val="1134"/>
        </w:trPr>
        <w:tc>
          <w:tcPr>
            <w:tcW w:w="444" w:type="dxa"/>
            <w:vMerge/>
            <w:textDirection w:val="btLr"/>
            <w:vAlign w:val="center"/>
          </w:tcPr>
          <w:p w:rsidR="00AD5825" w:rsidRDefault="00AD5825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AD5825" w:rsidRDefault="00AD5825" w:rsidP="00AD582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AD5825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D5825" w:rsidRPr="00A47325" w:rsidRDefault="00AD5825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AD5825" w:rsidRPr="00BB75C9" w:rsidRDefault="00AD5825" w:rsidP="009923C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11.6.3.7. Tuz çözeltilerinin asitlik/</w:t>
            </w:r>
            <w:proofErr w:type="gramStart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bazlık</w:t>
            </w:r>
            <w:proofErr w:type="gramEnd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özelliklerini açıklar. </w:t>
            </w:r>
          </w:p>
          <w:p w:rsidR="00AD5825" w:rsidRPr="00BB75C9" w:rsidRDefault="00AD5825" w:rsidP="009923CF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. Asidik, bazik ve </w:t>
            </w:r>
            <w:proofErr w:type="gram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nötr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tuz kavramları açıklanır. </w:t>
            </w:r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. Anyonu zayıf </w:t>
            </w:r>
            <w:proofErr w:type="gram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baz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olan tuzlara örnekler verilir. 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. Katyonu NH</w:t>
            </w:r>
            <w:r w:rsidRPr="00BB75C9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75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veya anyonu HSO</w:t>
            </w:r>
            <w:r w:rsidRPr="00BB75C9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75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–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olan tuzların asitliği üzerinde durulur. 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ç</w:t>
            </w:r>
            <w:proofErr w:type="gramEnd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Hidroliz hesaplamalarına girilmez. </w:t>
            </w:r>
            <w:proofErr w:type="gramStart"/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d</w:t>
            </w:r>
            <w:proofErr w:type="gramEnd"/>
            <w:r w:rsidRPr="00BB75C9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.</w:t>
            </w:r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Amonyum klorür ve sodyum bisülfat tuzlarının </w:t>
            </w:r>
            <w:proofErr w:type="spellStart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pH</w:t>
            </w:r>
            <w:proofErr w:type="spellEnd"/>
            <w:r w:rsidRPr="00BB75C9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değerleri belirlenmesi deneyi yaptırılır.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5825" w:rsidRDefault="00AD5825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AD5825" w:rsidRPr="00C20F6B" w:rsidRDefault="00AD5825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B75C9" w:rsidTr="008F761B">
        <w:trPr>
          <w:cantSplit/>
          <w:trHeight w:val="70"/>
        </w:trPr>
        <w:tc>
          <w:tcPr>
            <w:tcW w:w="444" w:type="dxa"/>
            <w:vMerge w:val="restart"/>
            <w:textDirection w:val="btLr"/>
            <w:vAlign w:val="center"/>
          </w:tcPr>
          <w:p w:rsidR="00BB75C9" w:rsidRDefault="00BB75C9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HAZİRAN</w:t>
            </w:r>
          </w:p>
        </w:tc>
        <w:tc>
          <w:tcPr>
            <w:tcW w:w="549" w:type="dxa"/>
            <w:vAlign w:val="center"/>
          </w:tcPr>
          <w:p w:rsidR="00BB75C9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75C9" w:rsidRDefault="00BB75C9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B75C9" w:rsidRPr="00A47325" w:rsidRDefault="00BB75C9" w:rsidP="009923C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BB75C9" w:rsidRPr="00BB75C9" w:rsidRDefault="00BB75C9" w:rsidP="009923CF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11.6.3.8. Kuvvetli asit/</w:t>
            </w:r>
            <w:proofErr w:type="gramStart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baz</w:t>
            </w:r>
            <w:proofErr w:type="gramEnd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derişimlerini</w:t>
            </w:r>
            <w:proofErr w:type="spellEnd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titrasyon</w:t>
            </w:r>
            <w:proofErr w:type="spellEnd"/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yöntemiyle belirler.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Titrasyon</w:t>
            </w:r>
            <w:proofErr w:type="spell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deneyi yaptırılıp sonuçların grafik üzerinden gösterilerek yorumlanması sağlanır. 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Titrasyonla</w:t>
            </w:r>
            <w:proofErr w:type="spell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ilgili hesaplama örnekleri verilir. 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proofErr w:type="gramEnd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Öğrencilerin </w:t>
            </w:r>
            <w:proofErr w:type="spell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titrasyon</w:t>
            </w:r>
            <w:proofErr w:type="spell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yöntemine yönelik hesaplamaları elektronik tablolama programı yardımıyla kurgulamaları, değerleri değiştirerek gerçekleşen değişiklikleri gözlemlemeleri ve yorumlamaları sağlanır.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BB75C9" w:rsidRDefault="00BB75C9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B75C9" w:rsidRDefault="00BB75C9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B75C9" w:rsidRPr="00C20F6B" w:rsidRDefault="00BB75C9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B75C9" w:rsidRPr="00C20F6B" w:rsidRDefault="00BB75C9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B75C9" w:rsidTr="008F761B">
        <w:trPr>
          <w:cantSplit/>
          <w:trHeight w:val="844"/>
        </w:trPr>
        <w:tc>
          <w:tcPr>
            <w:tcW w:w="444" w:type="dxa"/>
            <w:vMerge/>
            <w:textDirection w:val="btLr"/>
            <w:vAlign w:val="center"/>
          </w:tcPr>
          <w:p w:rsidR="00BB75C9" w:rsidRDefault="00BB75C9" w:rsidP="009923CF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9" w:type="dxa"/>
            <w:vAlign w:val="center"/>
          </w:tcPr>
          <w:p w:rsidR="00BB75C9" w:rsidRDefault="00AD5825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B75C9" w:rsidRDefault="00BB75C9" w:rsidP="009923C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B75C9" w:rsidRPr="00A47325" w:rsidRDefault="00BB75C9" w:rsidP="009923CF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BB75C9" w:rsidRPr="00BB75C9" w:rsidRDefault="00BB75C9" w:rsidP="009923CF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B75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11.6.3.9. Sulu ortamlarda çözünme-çökelme dengelerini açıklar.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.Çözünme</w:t>
            </w:r>
            <w:proofErr w:type="spell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-çökelme denge örneklerine yer verilir; çözünürlük çarpımı (</w:t>
            </w:r>
            <w:proofErr w:type="spellStart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>Kçç</w:t>
            </w:r>
            <w:proofErr w:type="spell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) ve çözünürlük (s) kavramları ilişkilendirilir. 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proofErr w:type="gramEnd"/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. Tuzların çözünürlüğüne etki eden faktörlerden, sıcaklık ve ortak iyon etkisi üzerinde durulur. </w:t>
            </w:r>
            <w:proofErr w:type="gramStart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proofErr w:type="gramEnd"/>
            <w:r w:rsidRPr="00BB75C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B75C9">
              <w:rPr>
                <w:rFonts w:asciiTheme="minorHAnsi" w:hAnsiTheme="minorHAnsi" w:cstheme="minorHAnsi"/>
                <w:sz w:val="20"/>
                <w:szCs w:val="20"/>
              </w:rPr>
              <w:t xml:space="preserve"> Ortak iyon etkisi hesaplamaları yapılır.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BB75C9" w:rsidRDefault="00BB75C9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B75C9" w:rsidRDefault="00BB75C9" w:rsidP="009923C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B75C9" w:rsidRPr="00C20F6B" w:rsidRDefault="00BB75C9" w:rsidP="009923CF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B75C9" w:rsidRPr="00C20F6B" w:rsidRDefault="00BB75C9" w:rsidP="00992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62790" w:rsidRDefault="00462790" w:rsidP="00462790">
      <w:pPr>
        <w:jc w:val="center"/>
      </w:pPr>
      <w:r w:rsidRPr="001D758C">
        <w:rPr>
          <w:rFonts w:asciiTheme="minorHAnsi" w:hAnsiTheme="minorHAnsi" w:cstheme="minorHAnsi"/>
          <w:sz w:val="16"/>
        </w:rPr>
        <w:t xml:space="preserve">Bu yıllık plan </w:t>
      </w:r>
      <w:hyperlink r:id="rId4" w:history="1">
        <w:r w:rsidRPr="001D758C">
          <w:rPr>
            <w:rStyle w:val="Kpr"/>
            <w:rFonts w:asciiTheme="minorHAnsi" w:hAnsiTheme="minorHAnsi" w:cstheme="minorHAnsi"/>
            <w:sz w:val="16"/>
          </w:rPr>
          <w:t>www.fizikolog.net</w:t>
        </w:r>
      </w:hyperlink>
      <w:r w:rsidRPr="001D758C">
        <w:rPr>
          <w:rFonts w:asciiTheme="minorHAnsi" w:hAnsiTheme="minorHAnsi" w:cstheme="minorHAnsi"/>
          <w:sz w:val="16"/>
        </w:rPr>
        <w:t xml:space="preserve"> sitesi tarafından düzenlenmiştir. Başka sitelerce link verilmeden kopyalanıp yayınlaması yasaktır.</w:t>
      </w:r>
    </w:p>
    <w:p w:rsidR="002B09D8" w:rsidRDefault="00654849"/>
    <w:sectPr w:rsidR="002B09D8" w:rsidSect="00750427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lissTur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90"/>
    <w:rsid w:val="001E1CA5"/>
    <w:rsid w:val="002B5568"/>
    <w:rsid w:val="003C3229"/>
    <w:rsid w:val="00462790"/>
    <w:rsid w:val="004B471D"/>
    <w:rsid w:val="0050002A"/>
    <w:rsid w:val="00596248"/>
    <w:rsid w:val="005D07FF"/>
    <w:rsid w:val="00624C6D"/>
    <w:rsid w:val="00654849"/>
    <w:rsid w:val="006E7878"/>
    <w:rsid w:val="00822AEB"/>
    <w:rsid w:val="008E7906"/>
    <w:rsid w:val="008F761B"/>
    <w:rsid w:val="009923CF"/>
    <w:rsid w:val="00A44814"/>
    <w:rsid w:val="00AD5825"/>
    <w:rsid w:val="00BB75C9"/>
    <w:rsid w:val="00F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DD64"/>
  <w15:chartTrackingRefBased/>
  <w15:docId w15:val="{C8E91712-C274-4C93-B85C-B906A98A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62790"/>
    <w:rPr>
      <w:rFonts w:ascii="BlissTurk" w:hAnsi="BlissTurk" w:hint="default"/>
      <w:b w:val="0"/>
      <w:bCs w:val="0"/>
      <w:i w:val="0"/>
      <w:iCs w:val="0"/>
      <w:color w:val="231F20"/>
      <w:sz w:val="22"/>
      <w:szCs w:val="22"/>
    </w:rPr>
  </w:style>
  <w:style w:type="paragraph" w:styleId="AralkYok">
    <w:name w:val="No Spacing"/>
    <w:uiPriority w:val="1"/>
    <w:qFormat/>
    <w:rsid w:val="0046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462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zikolog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9</cp:revision>
  <cp:lastPrinted>2021-08-14T08:38:00Z</cp:lastPrinted>
  <dcterms:created xsi:type="dcterms:W3CDTF">2018-08-20T11:42:00Z</dcterms:created>
  <dcterms:modified xsi:type="dcterms:W3CDTF">2023-08-25T09:51:00Z</dcterms:modified>
</cp:coreProperties>
</file>